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B" w:rsidRDefault="009F573B" w:rsidP="009F573B">
      <w:pPr>
        <w:jc w:val="center"/>
      </w:pPr>
    </w:p>
    <w:p w:rsidR="004B745C" w:rsidRDefault="009F573B" w:rsidP="00D67964">
      <w:pPr>
        <w:jc w:val="right"/>
        <w:rPr>
          <w:color w:val="000000"/>
          <w:sz w:val="24"/>
          <w:szCs w:val="24"/>
        </w:rPr>
      </w:pPr>
      <w:proofErr w:type="gramStart"/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                                                                                                от 24/05/2017 № 1081                                                                                                        </w:t>
      </w:r>
      <w:proofErr w:type="gramEnd"/>
    </w:p>
    <w:p w:rsidR="00D67964" w:rsidRDefault="00D67964" w:rsidP="00D67964">
      <w:pPr>
        <w:jc w:val="right"/>
        <w:rPr>
          <w:sz w:val="24"/>
        </w:rPr>
      </w:pPr>
      <w:r>
        <w:rPr>
          <w:sz w:val="24"/>
        </w:rPr>
        <w:t>от 30/08/2017 № 1959)</w:t>
      </w:r>
    </w:p>
    <w:p w:rsidR="004B745C" w:rsidRDefault="004B745C" w:rsidP="004B745C">
      <w:pPr>
        <w:jc w:val="right"/>
        <w:rPr>
          <w:sz w:val="24"/>
        </w:rPr>
      </w:pPr>
      <w:r w:rsidRPr="00FB144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Изменения - постановление </w:t>
      </w:r>
      <w:r>
        <w:rPr>
          <w:sz w:val="24"/>
        </w:rPr>
        <w:t>от 30/11/2017 № 2636)</w:t>
      </w:r>
    </w:p>
    <w:p w:rsidR="004B745C" w:rsidRDefault="004B745C" w:rsidP="004B745C">
      <w:pPr>
        <w:jc w:val="right"/>
        <w:rPr>
          <w:sz w:val="24"/>
        </w:rPr>
      </w:pPr>
    </w:p>
    <w:p w:rsidR="004B745C" w:rsidRDefault="004B745C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9F573B" w:rsidRPr="00D67964" w:rsidRDefault="009F573B" w:rsidP="00D67964">
      <w:pPr>
        <w:jc w:val="center"/>
        <w:rPr>
          <w:sz w:val="24"/>
        </w:rPr>
      </w:pPr>
      <w:r w:rsidRPr="00B400F3">
        <w:rPr>
          <w:color w:val="000000"/>
          <w:sz w:val="28"/>
          <w:szCs w:val="28"/>
        </w:rPr>
        <w:t>МУНИЦИПАЛЬНАЯ ПРОГРАММА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 xml:space="preserve">«Культура Сосновоборского городского округа 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2014-20</w:t>
      </w:r>
      <w:r>
        <w:rPr>
          <w:b/>
          <w:color w:val="000000"/>
          <w:sz w:val="32"/>
          <w:szCs w:val="32"/>
        </w:rPr>
        <w:t>20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Pr="0099771A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p w:rsidR="009F573B" w:rsidRDefault="009F573B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9F573B" w:rsidRDefault="009F573B" w:rsidP="009F573B">
      <w:pPr>
        <w:rPr>
          <w:sz w:val="24"/>
          <w:szCs w:val="24"/>
        </w:rPr>
      </w:pPr>
    </w:p>
    <w:p w:rsidR="009F573B" w:rsidRPr="00DC26EE" w:rsidRDefault="009F573B" w:rsidP="009F573B">
      <w:pPr>
        <w:jc w:val="center"/>
        <w:rPr>
          <w:sz w:val="32"/>
          <w:szCs w:val="32"/>
        </w:rPr>
      </w:pPr>
      <w:r w:rsidRPr="00DC26EE">
        <w:rPr>
          <w:sz w:val="32"/>
          <w:szCs w:val="32"/>
        </w:rPr>
        <w:t>ПАСПОРТ</w:t>
      </w:r>
    </w:p>
    <w:p w:rsidR="009F573B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F0456A">
        <w:rPr>
          <w:sz w:val="28"/>
          <w:szCs w:val="28"/>
        </w:rPr>
        <w:t xml:space="preserve"> программы Сосновоборского городского округа</w:t>
      </w:r>
    </w:p>
    <w:p w:rsidR="009F573B" w:rsidRPr="009D00E3" w:rsidRDefault="009F573B" w:rsidP="009F573B">
      <w:pPr>
        <w:jc w:val="center"/>
        <w:rPr>
          <w:color w:val="000000"/>
          <w:sz w:val="28"/>
          <w:szCs w:val="28"/>
        </w:rPr>
      </w:pPr>
      <w:r w:rsidRPr="009D00E3">
        <w:rPr>
          <w:color w:val="000000"/>
          <w:sz w:val="28"/>
          <w:szCs w:val="28"/>
        </w:rPr>
        <w:t>«Культура Сосновоборского городского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560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 xml:space="preserve">Отдел культуры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F573B" w:rsidRPr="00CA20F6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CA20F6">
              <w:rPr>
                <w:sz w:val="24"/>
                <w:szCs w:val="24"/>
              </w:rPr>
              <w:t>Развитие сферы культуры Сосновоборского городского округа на 2014-20</w:t>
            </w:r>
            <w:r>
              <w:rPr>
                <w:sz w:val="24"/>
                <w:szCs w:val="24"/>
              </w:rPr>
              <w:t>20</w:t>
            </w:r>
            <w:r w:rsidRPr="00CA20F6">
              <w:rPr>
                <w:sz w:val="24"/>
                <w:szCs w:val="24"/>
              </w:rPr>
              <w:t xml:space="preserve"> годы».</w:t>
            </w:r>
          </w:p>
          <w:p w:rsidR="009F573B" w:rsidRPr="001803B3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«Ремонт и оснащение объектов учреждений культуры Сосновоборского городского округа на 2014-2020 годы».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формирование единого культурного простран</w:t>
            </w:r>
            <w:r>
              <w:rPr>
                <w:sz w:val="24"/>
                <w:szCs w:val="24"/>
              </w:rPr>
              <w:t>ства за счёт реализации подпрограмм мероприятий</w:t>
            </w:r>
            <w:r w:rsidRPr="002F7B2C">
              <w:rPr>
                <w:sz w:val="24"/>
                <w:szCs w:val="24"/>
              </w:rPr>
              <w:t xml:space="preserve">, направленных на поддержку творческой, </w:t>
            </w:r>
            <w:r>
              <w:rPr>
                <w:sz w:val="24"/>
                <w:szCs w:val="24"/>
              </w:rPr>
              <w:t>общественной деятельности</w:t>
            </w:r>
            <w:r w:rsidRPr="002F7B2C">
              <w:rPr>
                <w:sz w:val="24"/>
                <w:szCs w:val="24"/>
              </w:rPr>
              <w:t xml:space="preserve"> граждан.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 xml:space="preserve">создание условий для повышения качества и разнообразия социально-культурных, образовательных, </w:t>
            </w:r>
            <w:proofErr w:type="spellStart"/>
            <w:r w:rsidRPr="002F7B2C">
              <w:rPr>
                <w:sz w:val="24"/>
                <w:szCs w:val="24"/>
              </w:rPr>
              <w:t>культурно-досуговых</w:t>
            </w:r>
            <w:proofErr w:type="spellEnd"/>
            <w:r w:rsidRPr="002F7B2C">
              <w:rPr>
                <w:sz w:val="24"/>
                <w:szCs w:val="24"/>
              </w:rPr>
              <w:t xml:space="preserve"> услуг для различных возрастных и социальных групп населения;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максимальной доступности для граждан культурных благ в сфере культуры и искусства;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содействие развитию культурного потенциала городского округа и поддержка культурных инициатив;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сохранности</w:t>
            </w:r>
            <w:r>
              <w:rPr>
                <w:sz w:val="24"/>
                <w:szCs w:val="24"/>
              </w:rPr>
              <w:t xml:space="preserve"> объектов</w:t>
            </w:r>
            <w:r w:rsidRPr="002F7B2C">
              <w:rPr>
                <w:sz w:val="24"/>
                <w:szCs w:val="24"/>
              </w:rPr>
              <w:t xml:space="preserve"> историко-культурного наследия.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Индикатор муниципальной программы: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-удовлетворенность населения предоставляемыми услугами в сфере культуры и искусства (% от числа опрошенных), либо отсутствие жалоб от населения;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-охват населения культурными 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досуговыми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мероприятиями (% от численности населения).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Целевые индикаторы подпрограмм приведены в Приложении 2.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43796D" w:rsidRDefault="009F573B" w:rsidP="00D04C10">
            <w:pPr>
              <w:rPr>
                <w:sz w:val="26"/>
                <w:szCs w:val="26"/>
              </w:rPr>
            </w:pPr>
          </w:p>
        </w:tc>
      </w:tr>
      <w:tr w:rsidR="009F573B" w:rsidRPr="00136097" w:rsidTr="00D04C10">
        <w:trPr>
          <w:trHeight w:val="1535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муниципальной программы</w:t>
            </w:r>
          </w:p>
        </w:tc>
        <w:tc>
          <w:tcPr>
            <w:tcW w:w="6663" w:type="dxa"/>
          </w:tcPr>
          <w:p w:rsidR="00F04E41" w:rsidRPr="00C66A44" w:rsidRDefault="009F573B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23539C">
              <w:rPr>
                <w:color w:val="000000"/>
                <w:spacing w:val="2"/>
                <w:sz w:val="24"/>
                <w:szCs w:val="24"/>
                <w:u w:val="single"/>
              </w:rPr>
              <w:t>Общий объем финансирования по муниципальной программе</w:t>
            </w:r>
            <w:r w:rsidRPr="00C66A44">
              <w:rPr>
                <w:spacing w:val="2"/>
                <w:sz w:val="24"/>
                <w:szCs w:val="24"/>
                <w:u w:val="single"/>
              </w:rPr>
              <w:t xml:space="preserve">: </w:t>
            </w:r>
            <w:r w:rsidR="00F04E41">
              <w:rPr>
                <w:sz w:val="24"/>
                <w:szCs w:val="24"/>
              </w:rPr>
              <w:t>1 301 283 763,75</w:t>
            </w:r>
            <w:r w:rsidR="00F04E41" w:rsidRPr="00C66A44">
              <w:rPr>
                <w:sz w:val="24"/>
                <w:szCs w:val="24"/>
              </w:rPr>
              <w:t xml:space="preserve"> руб., в том числе:</w:t>
            </w:r>
          </w:p>
          <w:p w:rsidR="00F04E41" w:rsidRPr="00C66A44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2014 год – 137 919 318,27 руб.</w:t>
            </w:r>
          </w:p>
          <w:p w:rsidR="00F04E41" w:rsidRPr="00C66A44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2015 год – 147 934 188,41 руб.</w:t>
            </w:r>
          </w:p>
          <w:p w:rsidR="00F04E41" w:rsidRPr="00C66A44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2016 год – 196 466 206,06 руб.</w:t>
            </w:r>
          </w:p>
          <w:p w:rsidR="00F04E41" w:rsidRPr="00C66A44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329 459 359,01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F04E41" w:rsidRPr="00C66A44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2018 год – 158 249 402,00 руб.</w:t>
            </w:r>
          </w:p>
          <w:p w:rsidR="00F04E41" w:rsidRPr="00C66A44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lastRenderedPageBreak/>
              <w:t>2019 год – 165 627 645,00 руб.</w:t>
            </w:r>
          </w:p>
          <w:p w:rsidR="009F573B" w:rsidRPr="0076754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2020 год – 165 627 645,00 руб.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удовлетворения потребностей населения города в сфере культуры и искусства;</w:t>
            </w:r>
          </w:p>
          <w:p w:rsidR="009F573B" w:rsidRPr="00644982" w:rsidRDefault="009F573B" w:rsidP="00D04C10">
            <w:pPr>
              <w:tabs>
                <w:tab w:val="num" w:pos="90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обеспечение сохранения, планомерного развития и реализации творческого, культурного и духовного потенциала населения Сосновоборского городского округа.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  <w:r w:rsidRPr="00525806">
        <w:rPr>
          <w:sz w:val="32"/>
          <w:szCs w:val="32"/>
        </w:rPr>
        <w:lastRenderedPageBreak/>
        <w:t>Оглавление</w:t>
      </w: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текущего состояния и основных проблем отрасли;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муниципальной программы;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программы;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Подпрогра</w:t>
      </w:r>
      <w:r>
        <w:rPr>
          <w:sz w:val="24"/>
          <w:szCs w:val="24"/>
        </w:rPr>
        <w:t xml:space="preserve">ммы;                                                                                                            </w:t>
      </w:r>
    </w:p>
    <w:p w:rsidR="009F573B" w:rsidRPr="00967849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Целевые показатели (инди</w:t>
      </w:r>
      <w:r>
        <w:rPr>
          <w:sz w:val="24"/>
          <w:szCs w:val="24"/>
        </w:rPr>
        <w:t xml:space="preserve">каторы) муниципальной программы;                          </w:t>
      </w:r>
    </w:p>
    <w:p w:rsidR="009F573B" w:rsidRPr="00CA20F6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</w:t>
      </w:r>
      <w:r w:rsidRPr="00774E3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;                                           </w:t>
      </w:r>
    </w:p>
    <w:p w:rsidR="009F573B" w:rsidRPr="007A2515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результаты, оценка эффективности реализации </w:t>
      </w:r>
      <w:r w:rsidRPr="007A25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  <w:r w:rsidRPr="007A2515">
        <w:rPr>
          <w:sz w:val="24"/>
          <w:szCs w:val="24"/>
        </w:rPr>
        <w:t xml:space="preserve">                   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«Развитие сферы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2: «Ремонт и оснащение объектов учреждений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муниципальной программе: Перечень основных мероприятий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2 к муниципальной программе: Целевые показатели (индикаторы)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3 к муниципальной программе: План реализации на 2016 год муниципальной программы Сосновоборского городского округа.</w:t>
      </w:r>
    </w:p>
    <w:p w:rsidR="009F573B" w:rsidRDefault="009F573B" w:rsidP="009F573B">
      <w:pPr>
        <w:pStyle w:val="ac"/>
        <w:spacing w:line="360" w:lineRule="auto"/>
        <w:ind w:left="714"/>
        <w:jc w:val="both"/>
        <w:rPr>
          <w:sz w:val="24"/>
          <w:szCs w:val="24"/>
        </w:rPr>
      </w:pPr>
    </w:p>
    <w:p w:rsidR="009F573B" w:rsidRPr="00774E3C" w:rsidRDefault="009F573B" w:rsidP="009F573B">
      <w:pPr>
        <w:pStyle w:val="ac"/>
        <w:jc w:val="both"/>
        <w:rPr>
          <w:sz w:val="24"/>
          <w:szCs w:val="24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Default="009F573B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Pr="00525806" w:rsidRDefault="00605B2D" w:rsidP="009F573B">
      <w:pPr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Характеристика текущего состо</w:t>
      </w:r>
      <w:r>
        <w:rPr>
          <w:b/>
          <w:sz w:val="24"/>
          <w:szCs w:val="24"/>
        </w:rPr>
        <w:t>яния и основных проблем отрасли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</w:t>
      </w:r>
      <w:proofErr w:type="spellStart"/>
      <w:r>
        <w:rPr>
          <w:sz w:val="24"/>
          <w:szCs w:val="24"/>
        </w:rPr>
        <w:t>Арт-Карусель</w:t>
      </w:r>
      <w:proofErr w:type="spellEnd"/>
      <w:r>
        <w:rPr>
          <w:sz w:val="24"/>
          <w:szCs w:val="24"/>
        </w:rPr>
        <w:t>», МАУК «Сосновоборский парк культуры и отдыха», МАУК «Городской танцевальный центр».</w:t>
      </w:r>
      <w:proofErr w:type="gramEnd"/>
      <w:r>
        <w:rPr>
          <w:sz w:val="24"/>
          <w:szCs w:val="24"/>
        </w:rPr>
        <w:t xml:space="preserve">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9F573B" w:rsidRPr="009245CA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Цели и задачи муниципальной программы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774E3C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5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города;</w:t>
      </w:r>
    </w:p>
    <w:p w:rsidR="009F573B" w:rsidRDefault="009F573B" w:rsidP="009F573B">
      <w:pPr>
        <w:pStyle w:val="ac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формирование единого культурного простран</w:t>
      </w:r>
      <w:r>
        <w:rPr>
          <w:sz w:val="24"/>
          <w:szCs w:val="24"/>
        </w:rPr>
        <w:t>ства за счёт реализации подпрограмм мероприятий</w:t>
      </w:r>
      <w:r w:rsidRPr="002F7B2C">
        <w:rPr>
          <w:sz w:val="24"/>
          <w:szCs w:val="24"/>
        </w:rPr>
        <w:t xml:space="preserve">, направленных на поддержку творческой, </w:t>
      </w:r>
      <w:r>
        <w:rPr>
          <w:sz w:val="24"/>
          <w:szCs w:val="24"/>
        </w:rPr>
        <w:t>общественной деятельности</w:t>
      </w:r>
      <w:r w:rsidRPr="002F7B2C">
        <w:rPr>
          <w:sz w:val="24"/>
          <w:szCs w:val="24"/>
        </w:rPr>
        <w:t xml:space="preserve"> граждан.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Задачи  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 xml:space="preserve">создание условий для повышения качества и разнообразия социально-культурных, образовательных, </w:t>
      </w:r>
      <w:proofErr w:type="spellStart"/>
      <w:r w:rsidRPr="00F2121E">
        <w:rPr>
          <w:sz w:val="24"/>
          <w:szCs w:val="24"/>
        </w:rPr>
        <w:t>культурно-досуговых</w:t>
      </w:r>
      <w:proofErr w:type="spellEnd"/>
      <w:r w:rsidRPr="00F2121E">
        <w:rPr>
          <w:sz w:val="24"/>
          <w:szCs w:val="24"/>
        </w:rPr>
        <w:t xml:space="preserve"> услуг для различных возрастных и социальных групп населения;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обеспечение максимальной доступности для граждан культурных благ в сфере культуры и искусства;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содействие развитию культурного потенциала городского округа и поддержка культурных инициатив;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обеспечение сохранности объектов историко-культурного наследия.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902314" w:rsidRDefault="009F573B" w:rsidP="009F573B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>Срок реализации муниципальной программы</w:t>
      </w:r>
    </w:p>
    <w:p w:rsidR="009F573B" w:rsidRPr="00902314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муниципальной программы с 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4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5D71B0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включает в себя две основные и важные подпрограммы, которые содержат планы мероприятий на 2014-2020 годы, а подпрограмма 1 содержит сведения об обеспечении деятельности подведомственных учреждений культуры в рамках муниципального задания.</w:t>
      </w:r>
    </w:p>
    <w:p w:rsidR="009F573B" w:rsidRPr="00CA20F6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CA20F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A20F6"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«</w:t>
      </w:r>
      <w:r w:rsidRPr="00CA20F6">
        <w:rPr>
          <w:sz w:val="24"/>
          <w:szCs w:val="24"/>
        </w:rPr>
        <w:t>Развитие сферы культуры Сосновоборского горо</w:t>
      </w:r>
      <w:r>
        <w:rPr>
          <w:sz w:val="24"/>
          <w:szCs w:val="24"/>
        </w:rPr>
        <w:t>дского округа на 2014-2020 годы»;</w:t>
      </w:r>
    </w:p>
    <w:p w:rsidR="009F573B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CA20F6">
        <w:rPr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«Ремонт и оснащение объектов учреждений </w:t>
      </w:r>
      <w:r w:rsidRPr="00CA20F6">
        <w:rPr>
          <w:sz w:val="24"/>
          <w:szCs w:val="24"/>
        </w:rPr>
        <w:t>культуры Сосновоборского городского округа на 2014-20</w:t>
      </w:r>
      <w:r>
        <w:rPr>
          <w:sz w:val="24"/>
          <w:szCs w:val="24"/>
        </w:rPr>
        <w:t>20</w:t>
      </w:r>
      <w:r w:rsidRPr="00CA20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CA20F6">
        <w:rPr>
          <w:sz w:val="24"/>
          <w:szCs w:val="24"/>
        </w:rPr>
        <w:t>.</w:t>
      </w:r>
    </w:p>
    <w:p w:rsidR="009F573B" w:rsidRPr="00193527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9F573B" w:rsidRPr="002119FE" w:rsidRDefault="009F573B" w:rsidP="009F573B">
      <w:pPr>
        <w:pStyle w:val="ac"/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2119FE">
        <w:rPr>
          <w:color w:val="000000"/>
          <w:spacing w:val="2"/>
          <w:sz w:val="24"/>
          <w:szCs w:val="24"/>
        </w:rPr>
        <w:t>удовлетворенность населения предоставляемыми услугами в сфере культуры</w:t>
      </w:r>
      <w:r>
        <w:rPr>
          <w:color w:val="000000"/>
          <w:spacing w:val="2"/>
          <w:sz w:val="24"/>
          <w:szCs w:val="24"/>
        </w:rPr>
        <w:t xml:space="preserve"> (% от числа </w:t>
      </w:r>
      <w:proofErr w:type="gramStart"/>
      <w:r>
        <w:rPr>
          <w:color w:val="000000"/>
          <w:spacing w:val="2"/>
          <w:sz w:val="24"/>
          <w:szCs w:val="24"/>
        </w:rPr>
        <w:t>опрошенных</w:t>
      </w:r>
      <w:proofErr w:type="gramEnd"/>
      <w:r>
        <w:rPr>
          <w:color w:val="000000"/>
          <w:spacing w:val="2"/>
          <w:sz w:val="24"/>
          <w:szCs w:val="24"/>
        </w:rPr>
        <w:t>)</w:t>
      </w:r>
      <w:r w:rsidRPr="002119FE">
        <w:rPr>
          <w:color w:val="000000"/>
          <w:spacing w:val="2"/>
          <w:sz w:val="24"/>
          <w:szCs w:val="24"/>
        </w:rPr>
        <w:t>;</w:t>
      </w:r>
    </w:p>
    <w:p w:rsidR="009F573B" w:rsidRDefault="009F573B" w:rsidP="009F573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охват населения культурными и </w:t>
      </w:r>
      <w:proofErr w:type="spellStart"/>
      <w:r>
        <w:rPr>
          <w:sz w:val="24"/>
          <w:szCs w:val="24"/>
        </w:rPr>
        <w:t>досуговыми</w:t>
      </w:r>
      <w:proofErr w:type="spellEnd"/>
      <w:r>
        <w:rPr>
          <w:sz w:val="24"/>
          <w:szCs w:val="24"/>
        </w:rPr>
        <w:t xml:space="preserve"> мероприятиями (% от численности населения).</w:t>
      </w:r>
    </w:p>
    <w:p w:rsidR="009F573B" w:rsidRPr="001F2764" w:rsidRDefault="009F573B" w:rsidP="009F573B">
      <w:pPr>
        <w:pStyle w:val="ac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Ресурсное обеспечение муниципальной программы</w:t>
      </w:r>
    </w:p>
    <w:p w:rsidR="00605B2D" w:rsidRPr="00C66A44" w:rsidRDefault="009F573B" w:rsidP="00605B2D">
      <w:pPr>
        <w:ind w:firstLine="708"/>
        <w:jc w:val="both"/>
        <w:rPr>
          <w:sz w:val="24"/>
          <w:szCs w:val="24"/>
        </w:rPr>
      </w:pPr>
      <w:r w:rsidRPr="0023539C">
        <w:rPr>
          <w:color w:val="000000"/>
          <w:spacing w:val="2"/>
          <w:sz w:val="24"/>
          <w:szCs w:val="24"/>
          <w:u w:val="single"/>
        </w:rPr>
        <w:t xml:space="preserve">Общий объем финансирования по муниципальной программе: </w:t>
      </w:r>
      <w:r w:rsidR="00F04E41">
        <w:rPr>
          <w:sz w:val="24"/>
          <w:szCs w:val="24"/>
        </w:rPr>
        <w:t>1 301 283 763,75</w:t>
      </w:r>
      <w:r w:rsidR="00605B2D" w:rsidRPr="00C66A44">
        <w:rPr>
          <w:sz w:val="24"/>
          <w:szCs w:val="24"/>
        </w:rPr>
        <w:t xml:space="preserve"> руб., в том числе: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2014 год – 137 919 318,27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2015 год – 147 934 188,41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2016 год – 196 466 206,06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2017 год – </w:t>
      </w:r>
      <w:r w:rsidR="00F04E41">
        <w:rPr>
          <w:sz w:val="24"/>
          <w:szCs w:val="24"/>
        </w:rPr>
        <w:t>329 459 359,01</w:t>
      </w:r>
      <w:r w:rsidRPr="00C66A44">
        <w:rPr>
          <w:sz w:val="24"/>
          <w:szCs w:val="24"/>
        </w:rPr>
        <w:t xml:space="preserve">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2018 год – 158 249 402,00 руб.</w:t>
      </w:r>
    </w:p>
    <w:p w:rsidR="00605B2D" w:rsidRPr="00C66A44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2019 год – 165 627 645,00 руб.</w:t>
      </w:r>
    </w:p>
    <w:p w:rsidR="009F573B" w:rsidRDefault="00605B2D" w:rsidP="00605B2D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2020 год – 165 627 645,00 руб.</w:t>
      </w:r>
      <w:r w:rsidR="009F573B">
        <w:rPr>
          <w:sz w:val="24"/>
          <w:szCs w:val="24"/>
        </w:rPr>
        <w:t>».</w:t>
      </w:r>
    </w:p>
    <w:p w:rsidR="009F573B" w:rsidRPr="0000368A" w:rsidRDefault="009F573B" w:rsidP="009F573B">
      <w:pPr>
        <w:ind w:firstLine="708"/>
        <w:jc w:val="both"/>
        <w:rPr>
          <w:b/>
          <w:sz w:val="24"/>
          <w:szCs w:val="24"/>
        </w:rPr>
      </w:pPr>
      <w:r w:rsidRPr="0000368A">
        <w:rPr>
          <w:b/>
          <w:sz w:val="24"/>
          <w:szCs w:val="24"/>
        </w:rPr>
        <w:t>Ожидаемые результаты, оценка эффективности реализации муниципальной программы</w:t>
      </w:r>
    </w:p>
    <w:p w:rsidR="009F573B" w:rsidRDefault="009F573B" w:rsidP="009F573B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>удовлетворения потребностей населения города в сфере культуры и 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9F573B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населения предоставляемыми услугами в сфере культуры и искусства. Данный показатель рассчитывается  путем определения процента удовлетворенности населения деятельностью муниципальных учреждений культуры и дополнительного образования в сфере культуры путем опроса (анкетирования), либо применяется за 100% удовлетворенности населения при отсутствии жалоб. Процент удовлетворенности </w:t>
      </w:r>
      <w:proofErr w:type="gramStart"/>
      <w:r>
        <w:rPr>
          <w:sz w:val="24"/>
          <w:szCs w:val="24"/>
        </w:rPr>
        <w:t>рассчитывается</w:t>
      </w:r>
      <w:proofErr w:type="gramEnd"/>
      <w:r>
        <w:rPr>
          <w:sz w:val="24"/>
          <w:szCs w:val="24"/>
        </w:rPr>
        <w:t xml:space="preserve"> как отношение количества удовлетворенных работой отросли человек к числу опрошенных.</w:t>
      </w:r>
    </w:p>
    <w:p w:rsidR="009F573B" w:rsidRPr="00450A53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населения культурными и </w:t>
      </w:r>
      <w:proofErr w:type="spellStart"/>
      <w:r>
        <w:rPr>
          <w:sz w:val="24"/>
          <w:szCs w:val="24"/>
        </w:rPr>
        <w:t>досуговыми</w:t>
      </w:r>
      <w:proofErr w:type="spellEnd"/>
      <w:r>
        <w:rPr>
          <w:sz w:val="24"/>
          <w:szCs w:val="24"/>
        </w:rPr>
        <w:t xml:space="preserve"> мероприятиями (% от численности населения). Данный показатель рассчитывается как отношение количества посещений культурных и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мероприятий, проводимых муниципальными учреждениями культуры и дополнительного образования в сфере культуры (по данным статистической формы 7-нк) к количеству жителей муниципального образования Сосновоборский городской округ Ленинградской области (статистические данные).</w:t>
      </w:r>
    </w:p>
    <w:p w:rsidR="009F573B" w:rsidRPr="003149B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Целевые индикаторы подпрограмм приведены в Приложении 2.</w:t>
      </w:r>
    </w:p>
    <w:p w:rsidR="009F573B" w:rsidRPr="009F573B" w:rsidRDefault="009F573B" w:rsidP="009F573B">
      <w:pPr>
        <w:tabs>
          <w:tab w:val="left" w:pos="6714"/>
        </w:tabs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9C4279" w:rsidRDefault="009F573B" w:rsidP="009F573B">
      <w:pPr>
        <w:rPr>
          <w:sz w:val="12"/>
          <w:szCs w:val="12"/>
        </w:rPr>
      </w:pPr>
      <w:r w:rsidRPr="009C4279">
        <w:rPr>
          <w:sz w:val="12"/>
          <w:szCs w:val="12"/>
        </w:rPr>
        <w:t xml:space="preserve">Исп.: Н.М. </w:t>
      </w:r>
      <w:proofErr w:type="spellStart"/>
      <w:r w:rsidRPr="009C4279">
        <w:rPr>
          <w:sz w:val="12"/>
          <w:szCs w:val="12"/>
        </w:rPr>
        <w:t>Курземнек</w:t>
      </w:r>
      <w:proofErr w:type="spellEnd"/>
    </w:p>
    <w:p w:rsidR="009F573B" w:rsidRDefault="009F573B" w:rsidP="009F573B">
      <w:pPr>
        <w:rPr>
          <w:color w:val="000000"/>
          <w:sz w:val="24"/>
          <w:szCs w:val="24"/>
        </w:rPr>
      </w:pPr>
      <w:r w:rsidRPr="009C4279">
        <w:rPr>
          <w:sz w:val="12"/>
          <w:szCs w:val="12"/>
        </w:rPr>
        <w:t xml:space="preserve">6-28-44; </w:t>
      </w:r>
      <w:r>
        <w:rPr>
          <w:sz w:val="12"/>
          <w:szCs w:val="12"/>
        </w:rPr>
        <w:t>ЛЕ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F1B41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9735A3" w:rsidRDefault="009F573B" w:rsidP="009F573B">
      <w:pPr>
        <w:jc w:val="center"/>
        <w:rPr>
          <w:color w:val="000000"/>
          <w:sz w:val="28"/>
          <w:szCs w:val="28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1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«Развитие сферы культуры Сосновоборского городского округа на 2014-2020 годы»</w:t>
      </w: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CA20F6" w:rsidRDefault="009F573B" w:rsidP="009F573B">
      <w:pPr>
        <w:jc w:val="center"/>
        <w:rPr>
          <w:sz w:val="28"/>
          <w:szCs w:val="28"/>
          <w:u w:val="single"/>
        </w:rPr>
      </w:pPr>
      <w:r w:rsidRPr="00F0456A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</w:t>
      </w:r>
      <w:r w:rsidRPr="00CA20F6">
        <w:rPr>
          <w:sz w:val="28"/>
          <w:szCs w:val="28"/>
          <w:u w:val="single"/>
        </w:rPr>
        <w:t>ПОДПРОГРАММЫ 1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«Развитие сферы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697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>Отдел культуры администрации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организация и обустройство мест для массового отдыха жителей города;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AF58A6">
              <w:rPr>
                <w:sz w:val="24"/>
                <w:szCs w:val="24"/>
              </w:rPr>
              <w:t>современного библиотечного</w:t>
            </w:r>
            <w:r>
              <w:rPr>
                <w:sz w:val="24"/>
                <w:szCs w:val="24"/>
              </w:rPr>
              <w:t xml:space="preserve"> обслуживания;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объектов культурного наследия;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инновационной творческой, культурной, образовательной, музейной деятельности учреждений.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профессиональной переподготовки кадров;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расширение объемов и видов услуг в сфере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полного комплекта документов о каждом объекте культурного наследия;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числа пользователей библиотеки, удовлетворение потребностей населения в услугах библиотечного обслуживания.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фестивалей, выставок, конкурсов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поддержка творческих коллективов (кол-во коллективов);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городских массовых мероприятий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читателей библиотеки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посетителей городского музея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C7A57">
              <w:rPr>
                <w:color w:val="000000"/>
                <w:spacing w:val="2"/>
                <w:sz w:val="24"/>
                <w:szCs w:val="24"/>
              </w:rPr>
              <w:t>Обеспечение деятельности учреждений культуры в рамках муниципального задания: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обучающихся школ искусств (% сохранности контингента);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196183" w:rsidRDefault="009F573B" w:rsidP="00D0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F573B" w:rsidRPr="00136097" w:rsidTr="00D04C10">
        <w:trPr>
          <w:trHeight w:val="2119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Развитие сферы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D55DC0">
              <w:rPr>
                <w:sz w:val="24"/>
                <w:szCs w:val="24"/>
              </w:rPr>
              <w:t>:</w:t>
            </w:r>
          </w:p>
          <w:p w:rsidR="00F04E41" w:rsidRPr="00EF4D53" w:rsidRDefault="009F573B" w:rsidP="00F04E4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="00F04E41">
              <w:rPr>
                <w:sz w:val="24"/>
                <w:szCs w:val="24"/>
              </w:rPr>
              <w:t>1 059 335 996,27</w:t>
            </w:r>
            <w:r w:rsidR="00F04E41" w:rsidRPr="00EF4D53">
              <w:rPr>
                <w:sz w:val="24"/>
                <w:szCs w:val="24"/>
              </w:rPr>
              <w:t xml:space="preserve"> руб., в том числе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119 312 292,49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130 272 320,56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156 483 567,52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185 156 933,70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151 118 402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158 496 645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158 496 645</w:t>
            </w:r>
            <w:r w:rsidRPr="00EF4D53">
              <w:rPr>
                <w:sz w:val="24"/>
                <w:szCs w:val="24"/>
              </w:rPr>
              <w:t>,00 руб.»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в т.ч. 1) отдельные мероприятия: </w:t>
            </w:r>
            <w:r>
              <w:rPr>
                <w:sz w:val="24"/>
                <w:szCs w:val="24"/>
              </w:rPr>
              <w:t>64 448 536,12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- 7 352 822,98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13 299 879,40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9 207 569,74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8 677 141,00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8 637 041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8 637 041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8 637 041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2) обеспечение деятельности учреждений культуры в рамках муниципального задания: </w:t>
            </w:r>
            <w:r>
              <w:rPr>
                <w:sz w:val="24"/>
                <w:szCs w:val="24"/>
              </w:rPr>
              <w:t>994 887 460,15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111 959 469,51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116 972 441,16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147 275 997,78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176 478 982,70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142 481 361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F04E41" w:rsidRPr="00EF4D53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149 859 604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F04E41" w:rsidRDefault="00F04E4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149 859 604</w:t>
            </w:r>
            <w:r w:rsidRPr="00EF4D53">
              <w:rPr>
                <w:sz w:val="24"/>
                <w:szCs w:val="24"/>
              </w:rPr>
              <w:t>,00 руб.</w:t>
            </w:r>
          </w:p>
          <w:p w:rsidR="009F573B" w:rsidRPr="00883843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 w:rsidRPr="004856ED">
              <w:rPr>
                <w:sz w:val="24"/>
              </w:rPr>
              <w:t xml:space="preserve">- </w:t>
            </w:r>
            <w:r>
              <w:rPr>
                <w:sz w:val="24"/>
              </w:rPr>
              <w:t>создание условий для заинтересованности населения в проведении традиционных общегородских мероприятиях;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участия творческих коллективов учреждений культуры и школ иску</w:t>
            </w:r>
            <w:proofErr w:type="gramStart"/>
            <w:r>
              <w:rPr>
                <w:sz w:val="24"/>
              </w:rPr>
              <w:t>сств в к</w:t>
            </w:r>
            <w:proofErr w:type="gramEnd"/>
            <w:r>
              <w:rPr>
                <w:sz w:val="24"/>
              </w:rPr>
              <w:t>онкурсах и фестивалях всех уровней за пределами городского округа;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творческая самореализация граждан в любительских коллективах и клубных формированиях различных направлений;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духовное и нравственное воспитание детей и молодежи, формирование духовных ценностей и приобщение к культурному наследию;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улучшение материально-технического обеспечения учреждений культуры;</w:t>
            </w:r>
          </w:p>
          <w:p w:rsidR="009F573B" w:rsidRPr="00AF58A6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полной и исчерпывающей информации о каждом объекте культурного наследия, включая информацию о его предмете охраны и территории.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color w:val="000000"/>
          <w:sz w:val="24"/>
          <w:szCs w:val="24"/>
        </w:rPr>
      </w:pPr>
    </w:p>
    <w:p w:rsidR="009F573B" w:rsidRDefault="009F573B" w:rsidP="009F573B">
      <w:pPr>
        <w:pStyle w:val="ac"/>
        <w:tabs>
          <w:tab w:val="left" w:pos="6714"/>
        </w:tabs>
        <w:ind w:left="0"/>
        <w:rPr>
          <w:color w:val="000000"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ситуации и обоснование необходимости реализации подпрограммы</w:t>
      </w:r>
    </w:p>
    <w:p w:rsidR="009F573B" w:rsidRPr="00B305D5" w:rsidRDefault="009F573B" w:rsidP="009F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5D5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305D5">
        <w:rPr>
          <w:sz w:val="24"/>
          <w:szCs w:val="24"/>
        </w:rPr>
        <w:t xml:space="preserve">рограмма направлена на дальнейшую реализацию государственной политики сфере культуры, на </w:t>
      </w:r>
      <w:r>
        <w:rPr>
          <w:sz w:val="24"/>
          <w:szCs w:val="24"/>
        </w:rPr>
        <w:t>обеспечение условий всестороннего развития культурного потенциала Сосновоборского городского округа как ресурса социально-экономического развития территории муниципального образования Сосновоборский городской округ, на определение  приоритетных направлений государственной политики в области культуры и искусства на 2014-2020 годы.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и 4 автономных, реализующих различные направления культурной деятельности: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6 учреждений клубного типа – СМБУК «ЦРЛ «Гармония», СМБУК «ГТЦ «Волшебный Фонарь», МАУК «Дворец культуры «Строитель», МАУК «ГКЦ «</w:t>
      </w:r>
      <w:proofErr w:type="spellStart"/>
      <w:r w:rsidRPr="004D3D62">
        <w:rPr>
          <w:sz w:val="24"/>
          <w:szCs w:val="24"/>
        </w:rPr>
        <w:t>Арт-Карусель</w:t>
      </w:r>
      <w:proofErr w:type="spellEnd"/>
      <w:r w:rsidRPr="004D3D62">
        <w:rPr>
          <w:sz w:val="24"/>
          <w:szCs w:val="24"/>
        </w:rPr>
        <w:t>», МАУК «Сосновоборский парк культуры и отдыха», МАУК «Городской танцевальный центр»;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 xml:space="preserve">2 муниципальных бюджетных учреждения дополнительного образования </w:t>
      </w:r>
      <w:r>
        <w:rPr>
          <w:sz w:val="24"/>
          <w:szCs w:val="24"/>
        </w:rPr>
        <w:t>– МБУ ДО «СДШИ «Балтика», МБУ ДО</w:t>
      </w:r>
      <w:r w:rsidRPr="004D3D62">
        <w:rPr>
          <w:sz w:val="24"/>
          <w:szCs w:val="24"/>
        </w:rPr>
        <w:t xml:space="preserve"> «СДШИ «им.О.А. Кипренского»;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библиотека – МБУ «Сосновоборская городская публичная библиотека»;</w:t>
      </w:r>
    </w:p>
    <w:p w:rsidR="009F573B" w:rsidRPr="004D3D62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музей – МБУК «Сосновоборский городской музей».</w:t>
      </w:r>
    </w:p>
    <w:p w:rsidR="009F573B" w:rsidRPr="002F0CA6" w:rsidRDefault="009F573B" w:rsidP="009F573B">
      <w:pPr>
        <w:tabs>
          <w:tab w:val="left" w:pos="3500"/>
          <w:tab w:val="left" w:pos="880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CA6">
        <w:rPr>
          <w:sz w:val="24"/>
          <w:szCs w:val="24"/>
        </w:rPr>
        <w:t>Среднесписочная численность работников учреждений культуры составляет 3</w:t>
      </w:r>
      <w:r>
        <w:rPr>
          <w:sz w:val="24"/>
          <w:szCs w:val="24"/>
        </w:rPr>
        <w:t>29</w:t>
      </w:r>
      <w:r w:rsidRPr="002F0CA6">
        <w:rPr>
          <w:sz w:val="24"/>
          <w:szCs w:val="24"/>
        </w:rPr>
        <w:t xml:space="preserve"> человек (форма П-4), из них 1</w:t>
      </w:r>
      <w:r>
        <w:rPr>
          <w:sz w:val="24"/>
          <w:szCs w:val="24"/>
        </w:rPr>
        <w:t>5</w:t>
      </w:r>
      <w:r w:rsidRPr="002F0CA6">
        <w:rPr>
          <w:sz w:val="24"/>
          <w:szCs w:val="24"/>
        </w:rPr>
        <w:t xml:space="preserve"> работников культуры имеют звание «Заслуженный работник культуры Российской федерации», 11 имеют нагрудный знак Министерства культуры Российской федерации, 2</w:t>
      </w:r>
      <w:r>
        <w:rPr>
          <w:sz w:val="24"/>
          <w:szCs w:val="24"/>
        </w:rPr>
        <w:t>7</w:t>
      </w:r>
      <w:r w:rsidRPr="002F0CA6">
        <w:rPr>
          <w:sz w:val="24"/>
          <w:szCs w:val="24"/>
        </w:rPr>
        <w:t xml:space="preserve"> творческих коллективов имеют звание «Народный» и «Образцовый».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творческих проектов, направленных на сохранение и развитие народного творчества, развитие традиционной народной культуры сформирована программа традиционных праздников и городских мероприятий, реализуется система фестивалей, конкурсов и выставок народного творчества.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подпрограммы будет направлена на решение ряда проблем в сфере культуры: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квалификации кадров в сфере менеджмента культуры;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уровня материально-технической оснащенности учреждений культуры;</w:t>
      </w:r>
    </w:p>
    <w:p w:rsidR="009F573B" w:rsidRPr="004D3D62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информационное сопровождение деятельности учреждений.</w:t>
      </w:r>
    </w:p>
    <w:p w:rsidR="009F573B" w:rsidRDefault="009F573B" w:rsidP="009F573B">
      <w:pPr>
        <w:pStyle w:val="ac"/>
        <w:tabs>
          <w:tab w:val="left" w:pos="6714"/>
        </w:tabs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</w:t>
      </w:r>
      <w:r>
        <w:rPr>
          <w:sz w:val="24"/>
          <w:szCs w:val="24"/>
        </w:rPr>
        <w:t>.</w:t>
      </w:r>
    </w:p>
    <w:p w:rsidR="009F573B" w:rsidRPr="00DC0722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Реализация мероприятий подпрограммы позволит решить задачи, связанные с поддержкой и развитием народного творчества, культуры, декоративно-прикладного искусства, сохранением историко-культурного наследия, театрально-концертным обслуживанием населения, развитием библиотечного и музейного дела.</w:t>
      </w:r>
      <w:proofErr w:type="gramEnd"/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под</w:t>
      </w:r>
      <w:r w:rsidRPr="00774E3C">
        <w:rPr>
          <w:b/>
          <w:sz w:val="24"/>
          <w:szCs w:val="24"/>
        </w:rPr>
        <w:t>программы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Цели подпрограммы:</w:t>
      </w:r>
    </w:p>
    <w:p w:rsidR="009F573B" w:rsidRPr="002F7B2C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</w:r>
      <w:r w:rsidRPr="002F7B2C">
        <w:rPr>
          <w:sz w:val="24"/>
          <w:szCs w:val="24"/>
        </w:rPr>
        <w:t>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организация и обустройство мест для массового отдыха жителей города;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r w:rsidRPr="00AF58A6">
        <w:rPr>
          <w:sz w:val="24"/>
          <w:szCs w:val="24"/>
        </w:rPr>
        <w:t>современного библиотечного</w:t>
      </w:r>
      <w:r>
        <w:rPr>
          <w:sz w:val="24"/>
          <w:szCs w:val="24"/>
        </w:rPr>
        <w:t xml:space="preserve"> обслуживания;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сохранение объектов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инновационной творческой, культурной, образовательной, музейной деятельности учреждений.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Задачи подпрограммы: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профессиональной переподготовки кадров;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объемов и видов услуг в сфере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полного комплекта документов о каждом объекте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числа пользователей библиотеки, удовлетворение потребностей населения в услугах библиотечного обслуживания.</w:t>
      </w:r>
    </w:p>
    <w:p w:rsidR="009F573B" w:rsidRPr="00B305D5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204DF2">
        <w:rPr>
          <w:b/>
          <w:sz w:val="24"/>
          <w:szCs w:val="24"/>
        </w:rPr>
        <w:t>Основные мероприятия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204DF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4DF2">
        <w:rPr>
          <w:sz w:val="24"/>
          <w:szCs w:val="24"/>
        </w:rPr>
        <w:t>Дости</w:t>
      </w:r>
      <w:r>
        <w:rPr>
          <w:sz w:val="24"/>
          <w:szCs w:val="24"/>
        </w:rPr>
        <w:t>жение поставленных целей и решение задач подпрограммы предлагается путем выполнения комплекса подпрограммных мероприятий, указанных в приложениях №1, №2, №3.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B305D5" w:rsidRDefault="009F573B" w:rsidP="009F573B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подпрограммы</w:t>
      </w:r>
    </w:p>
    <w:p w:rsidR="009F573B" w:rsidRPr="00B305D5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с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(индикаторы) подпрограммы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spacing w:line="360" w:lineRule="auto"/>
        <w:jc w:val="center"/>
        <w:rPr>
          <w:b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902314">
        <w:rPr>
          <w:b/>
          <w:sz w:val="24"/>
          <w:szCs w:val="24"/>
        </w:rPr>
        <w:t>программы</w:t>
      </w:r>
    </w:p>
    <w:p w:rsidR="009F573B" w:rsidRPr="00967849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967849">
        <w:rPr>
          <w:color w:val="000000"/>
          <w:spacing w:val="2"/>
          <w:sz w:val="24"/>
          <w:szCs w:val="24"/>
          <w:u w:val="single"/>
        </w:rPr>
        <w:t>Подпрограмма 1</w:t>
      </w:r>
      <w:r w:rsidRPr="0096784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«</w:t>
      </w:r>
      <w:r w:rsidRPr="00967849">
        <w:rPr>
          <w:sz w:val="24"/>
          <w:szCs w:val="24"/>
        </w:rPr>
        <w:t>Развитие сферы культуры Сосновоборского городского округа на 2014-2016 годы</w:t>
      </w:r>
      <w:r>
        <w:rPr>
          <w:sz w:val="24"/>
          <w:szCs w:val="24"/>
        </w:rPr>
        <w:t>»</w:t>
      </w:r>
      <w:r w:rsidRPr="00967849">
        <w:rPr>
          <w:sz w:val="24"/>
          <w:szCs w:val="24"/>
        </w:rPr>
        <w:t>:</w:t>
      </w:r>
    </w:p>
    <w:p w:rsidR="00605B2D" w:rsidRPr="00EF4D53" w:rsidRDefault="009F573B" w:rsidP="00605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</w:t>
      </w:r>
      <w:r w:rsidR="00F04E41">
        <w:rPr>
          <w:sz w:val="24"/>
          <w:szCs w:val="24"/>
        </w:rPr>
        <w:t>1 059 335 996,27</w:t>
      </w:r>
      <w:r w:rsidR="00605B2D" w:rsidRPr="00EF4D53">
        <w:rPr>
          <w:sz w:val="24"/>
          <w:szCs w:val="24"/>
        </w:rPr>
        <w:t xml:space="preserve"> руб., в том числе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119 312 292,49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130 272 320,56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156 483 567,52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 w:rsidR="00F04E41">
        <w:rPr>
          <w:sz w:val="24"/>
          <w:szCs w:val="24"/>
        </w:rPr>
        <w:t>185 156 933,70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151 118 402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158 496 645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158 496 645</w:t>
      </w:r>
      <w:r w:rsidRPr="00EF4D53">
        <w:rPr>
          <w:sz w:val="24"/>
          <w:szCs w:val="24"/>
        </w:rPr>
        <w:t>,00 руб.»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в т.ч. 1) отдельные мероприятия: </w:t>
      </w:r>
      <w:r>
        <w:rPr>
          <w:sz w:val="24"/>
          <w:szCs w:val="24"/>
        </w:rPr>
        <w:t>64 </w:t>
      </w:r>
      <w:r w:rsidR="00F04E41">
        <w:rPr>
          <w:sz w:val="24"/>
          <w:szCs w:val="24"/>
        </w:rPr>
        <w:t>44</w:t>
      </w:r>
      <w:r>
        <w:rPr>
          <w:sz w:val="24"/>
          <w:szCs w:val="24"/>
        </w:rPr>
        <w:t>8 536,12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- 7 352 822,98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13 299 879,40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9 207 569,74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 w:rsidR="00F04E41">
        <w:rPr>
          <w:sz w:val="24"/>
          <w:szCs w:val="24"/>
        </w:rPr>
        <w:t>8 677 141</w:t>
      </w:r>
      <w:r>
        <w:rPr>
          <w:sz w:val="24"/>
          <w:szCs w:val="24"/>
        </w:rPr>
        <w:t>,00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8 637 041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8 637 041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lastRenderedPageBreak/>
        <w:t xml:space="preserve">2020 год – </w:t>
      </w:r>
      <w:r>
        <w:rPr>
          <w:sz w:val="24"/>
          <w:szCs w:val="24"/>
        </w:rPr>
        <w:t>8 637 041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2) обеспечение деятельности учреждений культуры в рамках муниципального задания: </w:t>
      </w:r>
      <w:r w:rsidR="00F04E41">
        <w:rPr>
          <w:sz w:val="24"/>
          <w:szCs w:val="24"/>
        </w:rPr>
        <w:t>994 887 460,15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111 959 469,51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116 972 441,16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147 275 997,78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 w:rsidR="00F04E41">
        <w:rPr>
          <w:sz w:val="24"/>
          <w:szCs w:val="24"/>
        </w:rPr>
        <w:t>176 478 982,70</w:t>
      </w:r>
      <w:r w:rsidRPr="00EF4D53">
        <w:rPr>
          <w:sz w:val="24"/>
          <w:szCs w:val="24"/>
        </w:rPr>
        <w:t xml:space="preserve">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142 481 361</w:t>
      </w:r>
      <w:r w:rsidRPr="00EF4D53">
        <w:rPr>
          <w:sz w:val="24"/>
          <w:szCs w:val="24"/>
        </w:rPr>
        <w:t>,00 руб.</w:t>
      </w:r>
    </w:p>
    <w:p w:rsidR="00605B2D" w:rsidRPr="00EF4D53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149 859 604</w:t>
      </w:r>
      <w:r w:rsidRPr="00EF4D53">
        <w:rPr>
          <w:sz w:val="24"/>
          <w:szCs w:val="24"/>
        </w:rPr>
        <w:t>,00 руб.</w:t>
      </w:r>
    </w:p>
    <w:p w:rsidR="00605B2D" w:rsidRDefault="00605B2D" w:rsidP="00605B2D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149 859 604</w:t>
      </w:r>
      <w:r w:rsidRPr="00EF4D53">
        <w:rPr>
          <w:sz w:val="24"/>
          <w:szCs w:val="24"/>
        </w:rPr>
        <w:t>,00 руб.</w:t>
      </w:r>
    </w:p>
    <w:p w:rsidR="009F573B" w:rsidRPr="00B305D5" w:rsidRDefault="009F573B" w:rsidP="00605B2D">
      <w:pPr>
        <w:ind w:firstLine="708"/>
        <w:jc w:val="both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02314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, оценка эффективности</w:t>
      </w:r>
      <w:r w:rsidRPr="00902314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Pr="00CC3E3D">
        <w:rPr>
          <w:sz w:val="24"/>
        </w:rPr>
        <w:t xml:space="preserve">Социальная эффективность </w:t>
      </w:r>
      <w:r>
        <w:rPr>
          <w:sz w:val="24"/>
        </w:rPr>
        <w:t>–</w:t>
      </w:r>
      <w:r w:rsidRPr="00CC3E3D">
        <w:rPr>
          <w:sz w:val="24"/>
        </w:rPr>
        <w:t xml:space="preserve"> </w:t>
      </w:r>
      <w:r>
        <w:rPr>
          <w:sz w:val="24"/>
        </w:rPr>
        <w:t>реализация подпрограммы позволит создать условия для заинтересованности населения в проведении традиционных общегородских мероприятиях, а также создать условия для участия творческих коллективов учреждений культуры и школ иску</w:t>
      </w:r>
      <w:proofErr w:type="gramStart"/>
      <w:r>
        <w:rPr>
          <w:sz w:val="24"/>
        </w:rPr>
        <w:t>сств в к</w:t>
      </w:r>
      <w:proofErr w:type="gramEnd"/>
      <w:r>
        <w:rPr>
          <w:sz w:val="24"/>
        </w:rPr>
        <w:t>онкурсах и фестивалях всех уровней за пределами городского округа.</w:t>
      </w:r>
      <w:r w:rsidRPr="00C64114">
        <w:rPr>
          <w:sz w:val="24"/>
        </w:rPr>
        <w:t xml:space="preserve"> </w:t>
      </w:r>
      <w:r>
        <w:rPr>
          <w:sz w:val="24"/>
        </w:rPr>
        <w:t>Поможет повысить духовное и нравственное воспитание детей и молодежи, формирование духовных ценностей и приобщение к культурному наследию и улучшить материально-техническое обеспечение учреждений культуры. Также будет собрана полная и исчерпывающая информация о каждом объекте культурного наследия, включая информацию о его предмете охраны и территории.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выполнением целевых показателей (индикаторов) муниципальной программы. А именно: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>Целевые показатели (индикаторы) представлены в приложении 2 к муниципальной программе.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firstLine="0"/>
        <w:jc w:val="both"/>
      </w:pPr>
      <w:r>
        <w:rPr>
          <w:color w:val="auto"/>
          <w:sz w:val="24"/>
        </w:rPr>
        <w:t xml:space="preserve">         Экономическая и бюджетная эффективность данной подпрограммой не предусмотрена.</w:t>
      </w:r>
      <w:r>
        <w:t xml:space="preserve"> 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Default="009F573B" w:rsidP="009F573B"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Pr="002D35F2" w:rsidRDefault="009F573B" w:rsidP="009F573B"/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2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«Ремонт и оснащение объектов учреждений культуры Сосновоборского городского округа на 2014-2020 годы»</w:t>
      </w:r>
    </w:p>
    <w:p w:rsidR="009F573B" w:rsidRDefault="009F573B" w:rsidP="009F573B">
      <w:pPr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F0456A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70842">
        <w:rPr>
          <w:sz w:val="28"/>
          <w:szCs w:val="28"/>
          <w:u w:val="single"/>
        </w:rPr>
        <w:t>ПОДПРОГРАММЫ 2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«Ремонт и оснащение объектов учреждений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</w:t>
      </w:r>
      <w:r>
        <w:rPr>
          <w:color w:val="000000"/>
          <w:sz w:val="28"/>
          <w:szCs w:val="28"/>
          <w:u w:val="single"/>
        </w:rPr>
        <w:t>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и оснащение объектов учреждений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Pr="00ED1BBE" w:rsidRDefault="009F573B" w:rsidP="00D04C10">
            <w:pPr>
              <w:ind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 xml:space="preserve">Отдел культуры 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136097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Муниципальные бюджетные и автономные учреждения культуры и муниципальные бюджетные образовательные учреждения дополнительного образования детей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136097">
              <w:rPr>
                <w:rFonts w:eastAsia="MS Mincho"/>
                <w:sz w:val="24"/>
                <w:szCs w:val="24"/>
              </w:rPr>
              <w:t xml:space="preserve">Цели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747FC4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ровести капитальный ремонт кровли, ливневой канализации.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обследования, проекты и капитальный ремонт систем отопления, водоснабжения,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 зданий;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проекты системы электроснабжения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проект и монтаж АПС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проекты и установку принудительной вентиляции.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 и стен в местах общего пользования, замена оконных блоков на </w:t>
            </w:r>
            <w:proofErr w:type="spellStart"/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, ремонт санузлов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ремонту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F1D01">
              <w:rPr>
                <w:sz w:val="24"/>
                <w:szCs w:val="24"/>
                <w:lang w:eastAsia="en-US"/>
              </w:rPr>
              <w:t>роведение мероприятий по улучшению инфраструктуры города.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способностей, нравственного воспитания детей и молодежи.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  способностей, нравственного воспитания детей и   молодежи.</w:t>
            </w:r>
          </w:p>
          <w:p w:rsidR="009F573B" w:rsidRPr="000808A1" w:rsidRDefault="009F573B" w:rsidP="00D04C10">
            <w:pPr>
              <w:jc w:val="both"/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F1D01">
              <w:rPr>
                <w:sz w:val="24"/>
                <w:szCs w:val="24"/>
              </w:rPr>
              <w:t>лучшение привлекательности для участия профессиональных музыкантов и коллективов.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9F419C">
              <w:rPr>
                <w:rFonts w:eastAsia="MS Mincho"/>
                <w:sz w:val="24"/>
                <w:szCs w:val="24"/>
              </w:rPr>
              <w:t xml:space="preserve">Индикаторы реализации (целевые задания) </w:t>
            </w:r>
            <w:r>
              <w:rPr>
                <w:rFonts w:eastAsia="MS Mincho"/>
                <w:sz w:val="24"/>
                <w:szCs w:val="24"/>
              </w:rPr>
              <w:t>под</w:t>
            </w:r>
            <w:r w:rsidRPr="009F419C">
              <w:rPr>
                <w:rFonts w:eastAsia="MS Mincho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9F573B" w:rsidRPr="00F04E41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капитальный ремонт кровли и ливневой канализации:</w:t>
            </w:r>
          </w:p>
          <w:p w:rsidR="009F573B" w:rsidRPr="00F04E41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2015 год –  2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2016 год – 1 объект,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4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объект;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выполнение проекта электроснабжения, капитальный ремонт электросетей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–3 объект,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lastRenderedPageBreak/>
              <w:t>2015 год – 1 объект,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объект,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 xml:space="preserve">проект и монтаж АПС и </w:t>
            </w:r>
            <w:proofErr w:type="gramStart"/>
            <w:r w:rsidRPr="00E059D5">
              <w:rPr>
                <w:color w:val="auto"/>
                <w:sz w:val="24"/>
              </w:rPr>
              <w:t>СО</w:t>
            </w:r>
            <w:proofErr w:type="gramEnd"/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3 объекта,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5 объектов;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проект и установка принудительной вентиляции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объект;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 xml:space="preserve">общестроительные работы (ремонт полов, потолков и стен в местах общего пользования, замена оконных блоков на </w:t>
            </w:r>
            <w:proofErr w:type="spellStart"/>
            <w:r w:rsidRPr="00E059D5">
              <w:rPr>
                <w:bCs/>
                <w:color w:val="auto"/>
                <w:sz w:val="24"/>
              </w:rPr>
              <w:t>ПВХ-профили</w:t>
            </w:r>
            <w:proofErr w:type="spellEnd"/>
            <w:r w:rsidRPr="00E059D5">
              <w:rPr>
                <w:bCs/>
                <w:color w:val="auto"/>
                <w:sz w:val="24"/>
              </w:rPr>
              <w:t>, ремонт санузлов и пр.)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2014 год – 7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2015 год – 13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11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2017 год – 5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2018 год – 2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2019 год – 2  объектов,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2020 год – 2 объектов.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bCs/>
                <w:color w:val="auto"/>
                <w:sz w:val="24"/>
              </w:rPr>
              <w:t>благоустройство и ремонт прилегающей территории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 объект</w:t>
            </w:r>
            <w:r w:rsidRPr="00E059D5">
              <w:rPr>
                <w:bCs/>
                <w:color w:val="auto"/>
                <w:sz w:val="24"/>
              </w:rPr>
              <w:t>,</w:t>
            </w:r>
          </w:p>
          <w:p w:rsidR="009F573B" w:rsidRPr="00F04E41" w:rsidRDefault="009F573B" w:rsidP="00D04C10">
            <w:pPr>
              <w:pStyle w:val="a9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709" w:hanging="283"/>
              <w:jc w:val="both"/>
              <w:rPr>
                <w:bCs/>
                <w:color w:val="auto"/>
                <w:sz w:val="24"/>
              </w:rPr>
            </w:pPr>
            <w:r w:rsidRPr="00F04E41">
              <w:rPr>
                <w:sz w:val="24"/>
              </w:rPr>
              <w:t>Капитальный ремонт фасадов зданий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F04E41">
              <w:rPr>
                <w:color w:val="auto"/>
                <w:sz w:val="24"/>
              </w:rPr>
              <w:t>2016 год – 1 объект,</w:t>
            </w:r>
          </w:p>
          <w:p w:rsidR="009F573B" w:rsidRPr="000F1D01" w:rsidRDefault="009F573B" w:rsidP="00D04C10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роцент освоения выделенных средств на строительство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именно репетиционного зала 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«СДШИ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F573B" w:rsidRPr="000F1D01" w:rsidRDefault="009F573B" w:rsidP="00D04C10">
            <w:pPr>
              <w:pStyle w:val="ConsPlusCell"/>
              <w:ind w:left="6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</w:t>
            </w:r>
          </w:p>
          <w:p w:rsidR="009F573B" w:rsidRDefault="009F573B" w:rsidP="00D04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 </w:t>
            </w:r>
          </w:p>
          <w:p w:rsidR="009F573B" w:rsidRDefault="009F573B" w:rsidP="00D04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100%.</w:t>
            </w:r>
          </w:p>
          <w:p w:rsidR="009F573B" w:rsidRPr="00E059D5" w:rsidRDefault="009F573B" w:rsidP="00D04C10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 xml:space="preserve">«Мероприятия по разработке ПИР на строительство городского музея». </w:t>
            </w:r>
            <w:r w:rsidRPr="00E059D5">
              <w:rPr>
                <w:color w:val="auto"/>
                <w:sz w:val="24"/>
                <w:lang w:eastAsia="en-US"/>
              </w:rPr>
              <w:t>Процент освоения выделенных средств</w:t>
            </w:r>
            <w:r w:rsidRPr="00E059D5">
              <w:rPr>
                <w:color w:val="auto"/>
                <w:sz w:val="24"/>
              </w:rPr>
              <w:t>:</w:t>
            </w:r>
          </w:p>
          <w:p w:rsidR="009F573B" w:rsidRPr="00E059D5" w:rsidRDefault="009F573B" w:rsidP="00D04C10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2016 год – 100 %;</w:t>
            </w:r>
          </w:p>
        </w:tc>
      </w:tr>
      <w:tr w:rsidR="009F573B" w:rsidRPr="00136097" w:rsidTr="00D04C10">
        <w:trPr>
          <w:trHeight w:val="686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50532D"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196183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</w:tc>
      </w:tr>
      <w:tr w:rsidR="009F573B" w:rsidRPr="00136097" w:rsidTr="00D04C10">
        <w:trPr>
          <w:trHeight w:val="1122"/>
        </w:trPr>
        <w:tc>
          <w:tcPr>
            <w:tcW w:w="3119" w:type="dxa"/>
          </w:tcPr>
          <w:p w:rsidR="009F573B" w:rsidRPr="0050532D" w:rsidRDefault="009F573B" w:rsidP="00D04C10">
            <w:pPr>
              <w:rPr>
                <w:sz w:val="24"/>
                <w:szCs w:val="24"/>
              </w:rPr>
            </w:pPr>
            <w:r w:rsidRPr="0050532D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«Ремонт и оснащение объектов учреждений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годы: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– </w:t>
            </w:r>
            <w:r w:rsidR="00605B2D">
              <w:rPr>
                <w:sz w:val="24"/>
                <w:szCs w:val="24"/>
              </w:rPr>
              <w:t>241 </w:t>
            </w:r>
            <w:r w:rsidR="00F04E41">
              <w:rPr>
                <w:sz w:val="24"/>
                <w:szCs w:val="24"/>
              </w:rPr>
              <w:t>94</w:t>
            </w:r>
            <w:r w:rsidR="00605B2D">
              <w:rPr>
                <w:sz w:val="24"/>
                <w:szCs w:val="24"/>
              </w:rPr>
              <w:t>7 767,48</w:t>
            </w:r>
            <w:r w:rsidRPr="00580C4E">
              <w:rPr>
                <w:sz w:val="24"/>
                <w:szCs w:val="24"/>
              </w:rPr>
              <w:t xml:space="preserve"> руб</w:t>
            </w:r>
            <w:r w:rsidRPr="00A426BA">
              <w:rPr>
                <w:sz w:val="24"/>
                <w:szCs w:val="24"/>
              </w:rPr>
              <w:t>., в том числе: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2014 год – 18 607 025,78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2015 год – 17 661 867,85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39 982 638,54</w:t>
            </w:r>
            <w:r w:rsidRPr="00580C4E">
              <w:rPr>
                <w:sz w:val="24"/>
                <w:szCs w:val="24"/>
              </w:rPr>
              <w:t xml:space="preserve">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2017 год – </w:t>
            </w:r>
            <w:r w:rsidR="00605B2D">
              <w:rPr>
                <w:sz w:val="24"/>
                <w:szCs w:val="24"/>
              </w:rPr>
              <w:t>144 </w:t>
            </w:r>
            <w:r w:rsidR="00F04E41">
              <w:rPr>
                <w:sz w:val="24"/>
                <w:szCs w:val="24"/>
              </w:rPr>
              <w:t>30</w:t>
            </w:r>
            <w:r w:rsidR="00605B2D">
              <w:rPr>
                <w:sz w:val="24"/>
                <w:szCs w:val="24"/>
              </w:rPr>
              <w:t>3 235,31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7 131 000</w:t>
            </w:r>
            <w:r w:rsidRPr="00A426BA">
              <w:rPr>
                <w:sz w:val="24"/>
                <w:szCs w:val="24"/>
              </w:rPr>
              <w:t>,00 руб.</w:t>
            </w:r>
          </w:p>
          <w:p w:rsidR="009F573B" w:rsidRPr="00A426B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2019 год – 7 131 000,00 руб.</w:t>
            </w:r>
          </w:p>
          <w:p w:rsidR="009F573B" w:rsidRPr="0000368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2020 год – 7 131 000,00 руб.»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2981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265DDE">
              <w:rPr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достижение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 безопасности в учреждениях, 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необходимой работы учреждений.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риведение технического состояния объектов учреждений культуры в соответствие с действующими требованиями нормативных документов. 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>продл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ение </w:t>
            </w:r>
            <w:r>
              <w:rPr>
                <w:spacing w:val="2"/>
                <w:sz w:val="24"/>
                <w:szCs w:val="24"/>
              </w:rPr>
              <w:t>нормального функционирования</w:t>
            </w:r>
            <w:r w:rsidRPr="00265DDE">
              <w:rPr>
                <w:spacing w:val="2"/>
                <w:sz w:val="24"/>
                <w:szCs w:val="24"/>
              </w:rPr>
              <w:t xml:space="preserve"> объектов учреждений культуры в течение всего периода эксплуатации используемых ими зданий и сооружений.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количества объектов</w:t>
            </w:r>
            <w:r w:rsidRPr="00C828B8">
              <w:rPr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sz w:val="24"/>
                <w:szCs w:val="24"/>
                <w:lang w:eastAsia="en-US"/>
              </w:rPr>
              <w:t xml:space="preserve"> в учреждениях культуры</w:t>
            </w:r>
            <w:r w:rsidRPr="00C828B8">
              <w:rPr>
                <w:sz w:val="24"/>
                <w:szCs w:val="24"/>
                <w:lang w:eastAsia="en-US"/>
              </w:rPr>
              <w:t>;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</w:p>
          <w:p w:rsidR="009F573B" w:rsidRPr="00957491" w:rsidRDefault="009F573B" w:rsidP="00D04C10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475F1">
              <w:rPr>
                <w:sz w:val="24"/>
                <w:szCs w:val="24"/>
                <w:lang w:eastAsia="en-US"/>
              </w:rPr>
              <w:t xml:space="preserve"> увеличение объектов общественной инфраструктуры.</w:t>
            </w:r>
          </w:p>
        </w:tc>
      </w:tr>
    </w:tbl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>Исп</w:t>
      </w:r>
      <w:r>
        <w:rPr>
          <w:sz w:val="12"/>
          <w:szCs w:val="18"/>
        </w:rPr>
        <w:t xml:space="preserve">. 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Pr="00A22E34" w:rsidRDefault="009F573B" w:rsidP="009F573B">
      <w:pPr>
        <w:jc w:val="both"/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rPr>
          <w:b/>
          <w:bCs/>
        </w:rPr>
      </w:pPr>
    </w:p>
    <w:p w:rsidR="009F573B" w:rsidRDefault="009F573B" w:rsidP="009F573B">
      <w:pPr>
        <w:rPr>
          <w:b/>
          <w:bCs/>
        </w:rPr>
      </w:pPr>
    </w:p>
    <w:p w:rsidR="009F573B" w:rsidRPr="00401CBC" w:rsidRDefault="009F573B" w:rsidP="009F573B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методами.</w:t>
      </w:r>
    </w:p>
    <w:p w:rsidR="009F573B" w:rsidRPr="00870F86" w:rsidRDefault="009F573B" w:rsidP="009F573B">
      <w:pPr>
        <w:pStyle w:val="a9"/>
        <w:tabs>
          <w:tab w:val="left" w:pos="0"/>
        </w:tabs>
        <w:spacing w:before="120"/>
        <w:ind w:left="0" w:firstLine="0"/>
        <w:jc w:val="both"/>
        <w:rPr>
          <w:color w:val="auto"/>
          <w:sz w:val="24"/>
        </w:rPr>
      </w:pPr>
      <w:r w:rsidRPr="00401CBC">
        <w:rPr>
          <w:color w:val="auto"/>
          <w:sz w:val="24"/>
        </w:rPr>
        <w:tab/>
      </w:r>
      <w:r w:rsidRPr="00870F86">
        <w:rPr>
          <w:color w:val="auto"/>
          <w:sz w:val="24"/>
        </w:rPr>
        <w:t>Одной из важнейших задач эффективного управления развитием учреждений культуры и  является обеспечение санитарно – гигиенического режима, соблюдение правил и норм охраны труда и пожарной безопасности.</w:t>
      </w:r>
    </w:p>
    <w:p w:rsidR="009F573B" w:rsidRPr="00870F86" w:rsidRDefault="009F573B" w:rsidP="009F573B">
      <w:pPr>
        <w:jc w:val="both"/>
        <w:rPr>
          <w:sz w:val="24"/>
          <w:szCs w:val="24"/>
        </w:rPr>
      </w:pPr>
      <w:r w:rsidRPr="00870F86">
        <w:rPr>
          <w:sz w:val="24"/>
          <w:szCs w:val="24"/>
        </w:rPr>
        <w:tab/>
        <w:t xml:space="preserve">Программа разработана с целью продолжения и развития </w:t>
      </w:r>
      <w:proofErr w:type="gramStart"/>
      <w:r w:rsidRPr="00870F86">
        <w:rPr>
          <w:sz w:val="24"/>
          <w:szCs w:val="24"/>
        </w:rPr>
        <w:t>процесса приведения технического состояния объектов социально-культурного назначения</w:t>
      </w:r>
      <w:proofErr w:type="gramEnd"/>
      <w:r w:rsidRPr="00870F86">
        <w:rPr>
          <w:sz w:val="24"/>
          <w:szCs w:val="24"/>
        </w:rPr>
        <w:t xml:space="preserve"> в соответствие с действующими нормативно-правовыми документами и является продолжением ранее реализованной Программы капитального ремонта объектов </w:t>
      </w:r>
      <w:r>
        <w:rPr>
          <w:sz w:val="24"/>
          <w:szCs w:val="24"/>
        </w:rPr>
        <w:t xml:space="preserve">учреждений культуры </w:t>
      </w:r>
      <w:r w:rsidRPr="00870F86">
        <w:rPr>
          <w:sz w:val="24"/>
          <w:szCs w:val="24"/>
        </w:rPr>
        <w:t>Сосновоборского городского округа на период 2011 – 2013 годы.</w:t>
      </w:r>
    </w:p>
    <w:p w:rsidR="009F573B" w:rsidRPr="00870F86" w:rsidRDefault="009F573B" w:rsidP="009F573B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Сеть муниципальных учреждений культуры - это 10 муниципальных учреждений, функциональные особенности и специфика деятельности которых соответствуют полномочиям по решению вопросов местного значения.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Перечень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870F86">
        <w:rPr>
          <w:rFonts w:ascii="Times New Roman" w:hAnsi="Times New Roman"/>
          <w:sz w:val="24"/>
          <w:szCs w:val="24"/>
        </w:rPr>
        <w:t>, на поддержание нормального эксплуатационного состояния которых направлены мероприятия в рамках данной П</w:t>
      </w:r>
      <w:r>
        <w:rPr>
          <w:rFonts w:ascii="Times New Roman" w:hAnsi="Times New Roman"/>
          <w:sz w:val="24"/>
          <w:szCs w:val="24"/>
        </w:rPr>
        <w:t>одп</w:t>
      </w:r>
      <w:r w:rsidRPr="00870F86">
        <w:rPr>
          <w:rFonts w:ascii="Times New Roman" w:hAnsi="Times New Roman"/>
          <w:sz w:val="24"/>
          <w:szCs w:val="24"/>
        </w:rPr>
        <w:t>рограммы содержится в Приложении №1.</w:t>
      </w:r>
    </w:p>
    <w:p w:rsidR="009F573B" w:rsidRPr="003C048F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638C">
        <w:rPr>
          <w:rFonts w:ascii="Times New Roman" w:hAnsi="Times New Roman"/>
          <w:sz w:val="24"/>
          <w:szCs w:val="24"/>
        </w:rPr>
        <w:tab/>
        <w:t xml:space="preserve">За </w:t>
      </w:r>
      <w:r w:rsidRPr="003C048F">
        <w:rPr>
          <w:rFonts w:ascii="Times New Roman" w:hAnsi="Times New Roman"/>
          <w:sz w:val="24"/>
          <w:szCs w:val="24"/>
        </w:rPr>
        <w:t>годы реализации предыдущей программы было сделано:</w:t>
      </w:r>
    </w:p>
    <w:p w:rsidR="009F573B" w:rsidRPr="003C048F" w:rsidRDefault="009F573B" w:rsidP="009F573B">
      <w:pPr>
        <w:pStyle w:val="a9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 xml:space="preserve">выполнены работы по ремонту кровель и ливневой канализации: 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«ГКЦ «</w:t>
      </w:r>
      <w:proofErr w:type="spellStart"/>
      <w:r w:rsidRPr="003C048F">
        <w:rPr>
          <w:color w:val="auto"/>
          <w:sz w:val="24"/>
        </w:rPr>
        <w:t>Арт-Карусель</w:t>
      </w:r>
      <w:proofErr w:type="spellEnd"/>
      <w:r w:rsidRPr="003C048F">
        <w:rPr>
          <w:color w:val="auto"/>
          <w:sz w:val="24"/>
        </w:rPr>
        <w:t>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1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ремонту систем отопления, водоснабжения и водоотведения зданий: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МАУК «ГКЦ «</w:t>
      </w:r>
      <w:proofErr w:type="spellStart"/>
      <w:r w:rsidRPr="00B15920">
        <w:rPr>
          <w:color w:val="auto"/>
          <w:sz w:val="24"/>
        </w:rPr>
        <w:t>Арт-Карусель</w:t>
      </w:r>
      <w:proofErr w:type="spellEnd"/>
      <w:r w:rsidRPr="00B15920">
        <w:rPr>
          <w:color w:val="auto"/>
          <w:sz w:val="24"/>
        </w:rPr>
        <w:t>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</w:t>
      </w:r>
      <w:r w:rsidRPr="003C048F">
        <w:rPr>
          <w:color w:val="auto"/>
          <w:sz w:val="24"/>
        </w:rPr>
        <w:t>У</w:t>
      </w:r>
      <w:r>
        <w:rPr>
          <w:color w:val="auto"/>
          <w:sz w:val="24"/>
        </w:rPr>
        <w:t xml:space="preserve"> ДО </w:t>
      </w:r>
      <w:r w:rsidRPr="003C048F">
        <w:rPr>
          <w:color w:val="auto"/>
          <w:sz w:val="24"/>
        </w:rPr>
        <w:t>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проектированию и ремонту электросетей: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7 объектов (4-2011, 3-2012)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МБОУ ДОД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«Балтика»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им.О.А. Кипренского»</w:t>
      </w:r>
    </w:p>
    <w:p w:rsidR="009F573B" w:rsidRPr="00CA1A51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выполнены работы по проектированию и монтажу АПС и систем оповещения: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«СДШИ»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МАУК «</w:t>
      </w:r>
      <w:proofErr w:type="spellStart"/>
      <w:r w:rsidRPr="00CA1A51">
        <w:rPr>
          <w:color w:val="auto"/>
          <w:sz w:val="24"/>
        </w:rPr>
        <w:t>СПКиО</w:t>
      </w:r>
      <w:proofErr w:type="spellEnd"/>
      <w:r w:rsidRPr="00CA1A51">
        <w:rPr>
          <w:color w:val="auto"/>
          <w:sz w:val="24"/>
        </w:rPr>
        <w:t>»</w:t>
      </w:r>
    </w:p>
    <w:p w:rsidR="009F573B" w:rsidRPr="003732A5" w:rsidRDefault="009F573B" w:rsidP="009F573B">
      <w:pPr>
        <w:pStyle w:val="a9"/>
        <w:numPr>
          <w:ilvl w:val="0"/>
          <w:numId w:val="19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выполнены работы по установке охранной сигнализации: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18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общестроительные работы, связанные с приведением помещений общего пользования в соответствие с техническими, санитарными и эстетическими нормами: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МБУК «СГМ»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МБОУ ДОД «СДШИ»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</w:t>
      </w:r>
      <w:proofErr w:type="spellStart"/>
      <w:r w:rsidRPr="003C048F">
        <w:rPr>
          <w:color w:val="auto"/>
          <w:sz w:val="24"/>
        </w:rPr>
        <w:t>СПКиО</w:t>
      </w:r>
      <w:proofErr w:type="spellEnd"/>
      <w:r w:rsidRPr="003C048F">
        <w:rPr>
          <w:color w:val="auto"/>
          <w:sz w:val="24"/>
        </w:rPr>
        <w:t>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lastRenderedPageBreak/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МБУ «СГПБ»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732A5" w:rsidRDefault="009F573B" w:rsidP="009F573B">
      <w:pPr>
        <w:pStyle w:val="a9"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произведен косметический ремонт с целью устранения предписания</w:t>
      </w:r>
    </w:p>
    <w:p w:rsidR="009F573B" w:rsidRPr="00175EC9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 «О.А. Кипренского»</w:t>
      </w:r>
    </w:p>
    <w:p w:rsidR="009F573B" w:rsidRPr="004D020A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ab/>
        <w:t>Необходимость принятия программы продиктована: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поддержанием объектов в рабочем состоянии; 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>характером выявленных проблем в части содержания, эксплуатации и капитального ремонта зданий и сооружений;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важностью уточнения и дальнейшего развития основных </w:t>
      </w:r>
      <w:proofErr w:type="gramStart"/>
      <w:r w:rsidRPr="00870F86">
        <w:rPr>
          <w:rFonts w:ascii="Times New Roman" w:hAnsi="Times New Roman"/>
          <w:sz w:val="24"/>
          <w:szCs w:val="24"/>
        </w:rPr>
        <w:t xml:space="preserve">положений предыдущей Программы капитального ремонта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/>
          <w:sz w:val="24"/>
          <w:szCs w:val="24"/>
        </w:rPr>
        <w:t>городского округа на период 2011 – 2013</w:t>
      </w:r>
      <w:r w:rsidRPr="00870F86">
        <w:rPr>
          <w:rFonts w:ascii="Times New Roman" w:hAnsi="Times New Roman"/>
          <w:sz w:val="24"/>
          <w:szCs w:val="24"/>
        </w:rPr>
        <w:t xml:space="preserve"> годы.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Регулярно проводимые ремонты объектов учреждений культуры позволяют укрепить их материально – техническую оснащенность, поддерживать здания и сооружения в надлежащем, отвечающем всем требованиям </w:t>
      </w:r>
      <w:proofErr w:type="spellStart"/>
      <w:r w:rsidRPr="00870F86">
        <w:rPr>
          <w:rFonts w:ascii="Times New Roman" w:hAnsi="Times New Roman"/>
          <w:sz w:val="24"/>
          <w:szCs w:val="24"/>
        </w:rPr>
        <w:t>СНиП</w:t>
      </w:r>
      <w:proofErr w:type="spellEnd"/>
      <w:r w:rsidRPr="00870F86">
        <w:rPr>
          <w:rFonts w:ascii="Times New Roman" w:hAnsi="Times New Roman"/>
          <w:sz w:val="24"/>
          <w:szCs w:val="24"/>
        </w:rPr>
        <w:t xml:space="preserve"> состоянии.</w:t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E5009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E5009">
        <w:rPr>
          <w:rFonts w:ascii="Times New Roman" w:hAnsi="Times New Roman"/>
          <w:b/>
          <w:sz w:val="24"/>
          <w:szCs w:val="24"/>
        </w:rPr>
        <w:t>программы</w:t>
      </w:r>
    </w:p>
    <w:p w:rsidR="009F573B" w:rsidRPr="00EE5009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</w: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870F86">
        <w:rPr>
          <w:rFonts w:ascii="Times New Roman" w:hAnsi="Times New Roman" w:cs="Times New Roman"/>
          <w:sz w:val="24"/>
          <w:szCs w:val="24"/>
        </w:rPr>
        <w:t>ровести капитальный ремонт кровли, ливневой канализации.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обследования, проекты и капитальный ремонт систем отопления, водоснабжения, водоотведения зданий.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системы электроснабжения и капитальный ремонт электросетей.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выполнить проект и монтаж АПС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7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и установку принудительной вентиляции.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 xml:space="preserve">общестроительные работы (ремонт полов, потолков и стен в местах общего пользования, замена оконных блоков на </w:t>
      </w:r>
      <w:proofErr w:type="spellStart"/>
      <w:r w:rsidRPr="00870F86">
        <w:rPr>
          <w:rFonts w:ascii="Times New Roman" w:hAnsi="Times New Roman" w:cs="Times New Roman"/>
          <w:sz w:val="24"/>
          <w:szCs w:val="24"/>
        </w:rPr>
        <w:t>ПВХ-профили</w:t>
      </w:r>
      <w:proofErr w:type="spellEnd"/>
      <w:r w:rsidRPr="00870F86">
        <w:rPr>
          <w:rFonts w:ascii="Times New Roman" w:hAnsi="Times New Roman" w:cs="Times New Roman"/>
          <w:sz w:val="24"/>
          <w:szCs w:val="24"/>
        </w:rPr>
        <w:t>, ремонт санузлов и пр.).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работы по благоустройству и ремонту прилегающих территорий.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0F1D01">
        <w:rPr>
          <w:sz w:val="24"/>
          <w:szCs w:val="24"/>
          <w:lang w:eastAsia="en-US"/>
        </w:rPr>
        <w:t>роведение мероприятий по улучшению инфраструктуры города.</w:t>
      </w:r>
      <w:r w:rsidRPr="000F1D01">
        <w:rPr>
          <w:rFonts w:eastAsia="Calibri"/>
          <w:sz w:val="24"/>
          <w:szCs w:val="24"/>
          <w:lang w:eastAsia="en-US"/>
        </w:rPr>
        <w:t xml:space="preserve"> 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способностей, нравственного воспитания детей и молодежи.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  способностей, нравственного воспитания детей и   молодежи.</w:t>
      </w:r>
    </w:p>
    <w:p w:rsidR="009F573B" w:rsidRPr="000F1D01" w:rsidRDefault="009F573B" w:rsidP="009F573B">
      <w:pPr>
        <w:jc w:val="both"/>
        <w:rPr>
          <w:sz w:val="24"/>
          <w:szCs w:val="24"/>
        </w:rPr>
      </w:pPr>
      <w:r w:rsidRPr="000F1D01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0F1D01">
        <w:rPr>
          <w:sz w:val="24"/>
          <w:szCs w:val="24"/>
        </w:rPr>
        <w:t>лучшение привлекательности для участия профессиональных музыкантов и коллективов.</w:t>
      </w:r>
    </w:p>
    <w:p w:rsidR="009F573B" w:rsidRPr="00401CBC" w:rsidRDefault="009F573B" w:rsidP="009F573B">
      <w:pPr>
        <w:rPr>
          <w:b/>
          <w:bCs/>
          <w:sz w:val="24"/>
          <w:szCs w:val="24"/>
        </w:rPr>
      </w:pPr>
    </w:p>
    <w:p w:rsidR="009F573B" w:rsidRDefault="009F573B" w:rsidP="009F573B">
      <w:pPr>
        <w:ind w:left="360"/>
        <w:jc w:val="center"/>
        <w:rPr>
          <w:b/>
          <w:bCs/>
          <w:sz w:val="24"/>
          <w:szCs w:val="24"/>
        </w:rPr>
      </w:pPr>
      <w:r w:rsidRPr="00401CBC">
        <w:rPr>
          <w:b/>
          <w:bCs/>
          <w:sz w:val="24"/>
          <w:szCs w:val="24"/>
        </w:rPr>
        <w:t>3. Основные мероприятия программы</w:t>
      </w:r>
    </w:p>
    <w:p w:rsidR="009F573B" w:rsidRPr="00401CBC" w:rsidRDefault="009F573B" w:rsidP="009F573B">
      <w:pPr>
        <w:ind w:left="360"/>
        <w:jc w:val="center"/>
        <w:rPr>
          <w:b/>
          <w:bCs/>
          <w:sz w:val="24"/>
          <w:szCs w:val="24"/>
        </w:rPr>
      </w:pPr>
    </w:p>
    <w:p w:rsidR="009F573B" w:rsidRPr="00401CBC" w:rsidRDefault="009F573B" w:rsidP="009F573B">
      <w:pPr>
        <w:jc w:val="both"/>
        <w:rPr>
          <w:bCs/>
          <w:sz w:val="24"/>
          <w:szCs w:val="24"/>
        </w:rPr>
      </w:pPr>
      <w:r w:rsidRPr="00401CBC">
        <w:rPr>
          <w:bCs/>
          <w:sz w:val="24"/>
          <w:szCs w:val="24"/>
        </w:rPr>
        <w:tab/>
        <w:t xml:space="preserve">Механизм реализации мероприятий проведения и финансирования капитальных ремонтов </w:t>
      </w:r>
      <w:r w:rsidRPr="000B3525">
        <w:rPr>
          <w:bCs/>
          <w:sz w:val="24"/>
          <w:szCs w:val="24"/>
        </w:rPr>
        <w:t>осуществляется в соответствии с постановлением администрации Сосновоборского городского округа от 01.03.2010 №394 «Об утверждении</w:t>
      </w:r>
      <w:r w:rsidRPr="00401CBC">
        <w:rPr>
          <w:bCs/>
          <w:sz w:val="24"/>
          <w:szCs w:val="24"/>
        </w:rPr>
        <w:t xml:space="preserve"> Положения о порядке организации, проведения и финансирования капитальных ремонтов объектов недвижимости социально – культурного назначения, находящихся в собственности Сосновоборского городского округа». 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Данная программа призвана определить </w:t>
      </w:r>
      <w:r>
        <w:rPr>
          <w:sz w:val="24"/>
          <w:szCs w:val="24"/>
        </w:rPr>
        <w:t xml:space="preserve">первоочередные работы и </w:t>
      </w:r>
      <w:r w:rsidRPr="00401CBC">
        <w:rPr>
          <w:sz w:val="24"/>
          <w:szCs w:val="24"/>
        </w:rPr>
        <w:t xml:space="preserve">приоритетные направления в капитальном ремонте объектов учреждений культуры, скоординировать </w:t>
      </w:r>
      <w:r w:rsidRPr="00401CBC">
        <w:rPr>
          <w:sz w:val="24"/>
          <w:szCs w:val="24"/>
        </w:rPr>
        <w:lastRenderedPageBreak/>
        <w:t>деятельность отдела культуры, руководителей учреждений культуры в конструктивном решении проблем ремонта.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культуры, обслуживающих организаций, а также контролирующих органов.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Показател</w:t>
      </w:r>
      <w:r>
        <w:rPr>
          <w:sz w:val="24"/>
          <w:szCs w:val="24"/>
        </w:rPr>
        <w:t>и достижения уровня реализации подп</w:t>
      </w:r>
      <w:r w:rsidRPr="00401CBC">
        <w:rPr>
          <w:sz w:val="24"/>
          <w:szCs w:val="24"/>
        </w:rPr>
        <w:t>рограммы в денежном и физическом выражении будут уточняться ежегодно в п</w:t>
      </w:r>
      <w:r>
        <w:rPr>
          <w:sz w:val="24"/>
          <w:szCs w:val="24"/>
        </w:rPr>
        <w:t>ределах ресурсного обеспечения подп</w:t>
      </w:r>
      <w:r w:rsidRPr="00401CBC">
        <w:rPr>
          <w:sz w:val="24"/>
          <w:szCs w:val="24"/>
        </w:rPr>
        <w:t>рограммы, указанного в пункте 4.</w:t>
      </w:r>
    </w:p>
    <w:p w:rsidR="009F573B" w:rsidRPr="006C52EA" w:rsidRDefault="009F573B" w:rsidP="009F573B">
      <w:pPr>
        <w:ind w:firstLine="708"/>
        <w:jc w:val="both"/>
        <w:rPr>
          <w:sz w:val="24"/>
          <w:szCs w:val="24"/>
        </w:rPr>
      </w:pPr>
      <w:r w:rsidRPr="006C52EA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под</w:t>
      </w:r>
      <w:r w:rsidRPr="006C52EA">
        <w:rPr>
          <w:sz w:val="24"/>
          <w:szCs w:val="24"/>
        </w:rPr>
        <w:t>программы: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275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Капитальный ремонт кровли и ливневой канализации;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обследований, проектов и капитальных ремонтов систем отопления, водоснабжения, водоотведения зданий;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электроснабжения, капитальный ремонт электросетей;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Монтаж АПС и системы оповещения;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Проект и монтаж принудительной вентиляции;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Общестроительные работы (ремонт полов</w:t>
      </w:r>
      <w:r>
        <w:rPr>
          <w:sz w:val="24"/>
          <w:szCs w:val="24"/>
        </w:rPr>
        <w:t>, потолков и стен</w:t>
      </w:r>
      <w:r w:rsidRPr="00D63CCC">
        <w:rPr>
          <w:sz w:val="24"/>
          <w:szCs w:val="24"/>
        </w:rPr>
        <w:t xml:space="preserve"> в местах общего пользования, замена оконных блоков на </w:t>
      </w:r>
      <w:proofErr w:type="spellStart"/>
      <w:r w:rsidRPr="00D63CCC">
        <w:rPr>
          <w:sz w:val="24"/>
          <w:szCs w:val="24"/>
        </w:rPr>
        <w:t>ПВХ-</w:t>
      </w:r>
      <w:r>
        <w:rPr>
          <w:sz w:val="24"/>
          <w:szCs w:val="24"/>
        </w:rPr>
        <w:t>профили</w:t>
      </w:r>
      <w:proofErr w:type="spellEnd"/>
      <w:r>
        <w:rPr>
          <w:sz w:val="24"/>
          <w:szCs w:val="24"/>
        </w:rPr>
        <w:t>, ремонт санузлов и пр.);</w:t>
      </w:r>
    </w:p>
    <w:p w:rsidR="009F573B" w:rsidRPr="00A15AA5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E7D">
        <w:rPr>
          <w:sz w:val="24"/>
          <w:szCs w:val="24"/>
        </w:rPr>
        <w:t>Благоустройство и ремонт прилегающей территории</w:t>
      </w:r>
      <w:r>
        <w:rPr>
          <w:sz w:val="24"/>
          <w:szCs w:val="24"/>
        </w:rPr>
        <w:t>;</w:t>
      </w:r>
    </w:p>
    <w:p w:rsidR="009F573B" w:rsidRPr="003767E1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>Капитальный ремонт фасадов зданий;</w:t>
      </w:r>
    </w:p>
    <w:p w:rsidR="009F573B" w:rsidRPr="003767E1" w:rsidRDefault="009F573B" w:rsidP="009F573B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num" w:pos="567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052">
        <w:rPr>
          <w:rFonts w:ascii="Times New Roman" w:hAnsi="Times New Roman"/>
          <w:sz w:val="24"/>
          <w:szCs w:val="24"/>
        </w:rPr>
        <w:t>Строительство репетиционного зала МБУ ДО Сосновоборской школы искусств «Балтика»</w:t>
      </w:r>
      <w:r>
        <w:rPr>
          <w:rFonts w:ascii="Times New Roman" w:hAnsi="Times New Roman"/>
          <w:sz w:val="24"/>
          <w:szCs w:val="24"/>
        </w:rPr>
        <w:t>.</w:t>
      </w:r>
    </w:p>
    <w:p w:rsidR="009F573B" w:rsidRDefault="009F573B" w:rsidP="009F573B">
      <w:pPr>
        <w:pStyle w:val="ac"/>
        <w:rPr>
          <w:b/>
          <w:bCs/>
          <w:sz w:val="24"/>
          <w:szCs w:val="24"/>
        </w:rPr>
      </w:pP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реализации подпрограммы</w:t>
      </w: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</w:p>
    <w:p w:rsidR="009F573B" w:rsidRPr="007109AB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– с 2014 года по 2020 год.</w:t>
      </w:r>
    </w:p>
    <w:p w:rsidR="009F573B" w:rsidRDefault="009F573B" w:rsidP="009F573B">
      <w:pPr>
        <w:tabs>
          <w:tab w:val="left" w:pos="6714"/>
        </w:tabs>
        <w:jc w:val="center"/>
        <w:rPr>
          <w:sz w:val="26"/>
          <w:szCs w:val="26"/>
        </w:rPr>
      </w:pP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5.  Целевые показатели (индикаторы) подпрограммы</w:t>
      </w:r>
    </w:p>
    <w:p w:rsidR="009F573B" w:rsidRPr="002D35F2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F04E41" w:rsidRDefault="009F573B" w:rsidP="009F573B">
      <w:pPr>
        <w:pStyle w:val="a9"/>
        <w:ind w:left="0" w:firstLine="709"/>
        <w:jc w:val="both"/>
        <w:rPr>
          <w:color w:val="auto"/>
          <w:sz w:val="24"/>
        </w:rPr>
      </w:pPr>
      <w:r w:rsidRPr="00BC7FB0">
        <w:rPr>
          <w:color w:val="auto"/>
          <w:sz w:val="24"/>
        </w:rPr>
        <w:t xml:space="preserve">Проведение капитального ремонта объектов в соответствии с потребностью </w:t>
      </w:r>
      <w:r w:rsidRPr="00F04E41">
        <w:rPr>
          <w:color w:val="auto"/>
          <w:sz w:val="24"/>
        </w:rPr>
        <w:t>учреждений культуры: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капитальный ремонт кровли и ливневой канализации:</w:t>
      </w:r>
    </w:p>
    <w:p w:rsidR="009F573B" w:rsidRPr="00F04E41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2015 год –  2 объекта,</w:t>
      </w:r>
    </w:p>
    <w:p w:rsidR="009F573B" w:rsidRPr="00F04E41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2016 год – 1 объект,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>выполнение обследований, проектов и капитальных ремонтов систем отопления, водоснабжения и водоотведения зданий</w:t>
      </w:r>
      <w:r w:rsidRPr="00F04E41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2014 год – 4 объекта,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объект;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>выполнение проекта электроснабжения, капитальный ремонт электросетей</w:t>
      </w:r>
      <w:r w:rsidRPr="00F04E41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F04E41">
        <w:rPr>
          <w:color w:val="auto"/>
          <w:sz w:val="24"/>
        </w:rPr>
        <w:t>2014 год –3 объект,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1 объект,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объект,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проект и монтаж АПС и </w:t>
      </w:r>
      <w:proofErr w:type="gramStart"/>
      <w:r w:rsidRPr="00552B36">
        <w:rPr>
          <w:color w:val="auto"/>
          <w:sz w:val="24"/>
        </w:rPr>
        <w:t>СО</w:t>
      </w:r>
      <w:proofErr w:type="gramEnd"/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 3 объекта,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5 объектов;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объект.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bCs/>
          <w:color w:val="auto"/>
          <w:sz w:val="24"/>
        </w:rPr>
        <w:t>проект и установка принудительной вентиляции</w:t>
      </w:r>
      <w:r w:rsidRPr="00552B36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объект;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 xml:space="preserve">общестроительные работы (ремонт полов, потолков и стен в местах общего пользования, замена оконных блоков на </w:t>
      </w:r>
      <w:proofErr w:type="spellStart"/>
      <w:r w:rsidRPr="00F04E41">
        <w:rPr>
          <w:bCs/>
          <w:color w:val="auto"/>
          <w:sz w:val="24"/>
        </w:rPr>
        <w:t>ПВХ-профили</w:t>
      </w:r>
      <w:proofErr w:type="spellEnd"/>
      <w:r w:rsidRPr="00F04E41">
        <w:rPr>
          <w:bCs/>
          <w:color w:val="auto"/>
          <w:sz w:val="24"/>
        </w:rPr>
        <w:t>, ремонт санузлов и пр.)</w:t>
      </w:r>
      <w:r w:rsidRPr="00F04E41">
        <w:rPr>
          <w:color w:val="auto"/>
          <w:sz w:val="24"/>
        </w:rPr>
        <w:t>: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2014 год – 7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2015 год – 13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11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2017 год – </w:t>
      </w:r>
      <w:r>
        <w:rPr>
          <w:color w:val="auto"/>
          <w:sz w:val="24"/>
        </w:rPr>
        <w:t>5</w:t>
      </w:r>
      <w:r w:rsidRPr="00552B36">
        <w:rPr>
          <w:color w:val="auto"/>
          <w:sz w:val="24"/>
        </w:rPr>
        <w:t xml:space="preserve">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2018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lastRenderedPageBreak/>
        <w:t xml:space="preserve">2019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 объектов,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2020 год – </w:t>
      </w:r>
      <w:r>
        <w:rPr>
          <w:color w:val="auto"/>
          <w:sz w:val="24"/>
        </w:rPr>
        <w:t>2</w:t>
      </w:r>
      <w:r w:rsidRPr="00552B36">
        <w:rPr>
          <w:color w:val="auto"/>
          <w:sz w:val="24"/>
        </w:rPr>
        <w:t xml:space="preserve"> объектов.</w:t>
      </w:r>
    </w:p>
    <w:p w:rsidR="009F573B" w:rsidRPr="00F04E41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F04E41">
        <w:rPr>
          <w:bCs/>
          <w:color w:val="auto"/>
          <w:sz w:val="24"/>
        </w:rPr>
        <w:t>благоустройство и ремонт прилегающей территории</w:t>
      </w:r>
      <w:r w:rsidRPr="00F04E41">
        <w:rPr>
          <w:color w:val="auto"/>
          <w:sz w:val="24"/>
        </w:rPr>
        <w:t>:</w:t>
      </w:r>
    </w:p>
    <w:p w:rsidR="009F573B" w:rsidRPr="00F04E41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F04E41">
        <w:rPr>
          <w:color w:val="auto"/>
          <w:sz w:val="24"/>
        </w:rPr>
        <w:t>2016 год – 1 объект</w:t>
      </w:r>
      <w:r w:rsidRPr="00F04E41">
        <w:rPr>
          <w:bCs/>
          <w:color w:val="auto"/>
          <w:sz w:val="24"/>
        </w:rPr>
        <w:t>,</w:t>
      </w:r>
    </w:p>
    <w:p w:rsidR="009F573B" w:rsidRPr="00F04E41" w:rsidRDefault="009F573B" w:rsidP="009F573B">
      <w:pPr>
        <w:pStyle w:val="a9"/>
        <w:numPr>
          <w:ilvl w:val="0"/>
          <w:numId w:val="32"/>
        </w:numPr>
        <w:shd w:val="clear" w:color="auto" w:fill="auto"/>
        <w:spacing w:line="240" w:lineRule="auto"/>
        <w:ind w:left="709" w:hanging="283"/>
        <w:jc w:val="both"/>
        <w:rPr>
          <w:bCs/>
          <w:color w:val="auto"/>
          <w:sz w:val="24"/>
        </w:rPr>
      </w:pPr>
      <w:r w:rsidRPr="00F04E41">
        <w:rPr>
          <w:sz w:val="24"/>
        </w:rPr>
        <w:t>Капитальный ремонт фасадов зданий</w:t>
      </w:r>
    </w:p>
    <w:p w:rsidR="009F573B" w:rsidRPr="00552B36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>2016 год – 1 объект,</w:t>
      </w:r>
    </w:p>
    <w:p w:rsidR="009F573B" w:rsidRPr="000F1D01" w:rsidRDefault="009F573B" w:rsidP="009F573B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роцент освоения выделенных средств на строительство объектов культуры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 именно репетиционного зала </w:t>
      </w:r>
      <w:r w:rsidRPr="008D7052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«СДШИ</w:t>
      </w:r>
      <w:r w:rsidRPr="008D7052">
        <w:rPr>
          <w:rFonts w:ascii="Times New Roman" w:hAnsi="Times New Roman" w:cs="Times New Roman"/>
          <w:sz w:val="24"/>
          <w:szCs w:val="24"/>
        </w:rPr>
        <w:t xml:space="preserve"> «Балтика»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F573B" w:rsidRPr="000F1D01" w:rsidRDefault="009F573B" w:rsidP="009F573B">
      <w:pPr>
        <w:pStyle w:val="ConsPlusCell"/>
        <w:ind w:left="67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</w:t>
      </w:r>
    </w:p>
    <w:p w:rsidR="009F573B" w:rsidRDefault="009F573B" w:rsidP="009F573B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 </w:t>
      </w:r>
    </w:p>
    <w:p w:rsidR="009F573B" w:rsidRDefault="009F573B" w:rsidP="009F573B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– 100%.</w:t>
      </w:r>
    </w:p>
    <w:p w:rsidR="009F573B" w:rsidRPr="00552B36" w:rsidRDefault="009F573B" w:rsidP="009F573B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552B36">
        <w:rPr>
          <w:color w:val="auto"/>
          <w:sz w:val="24"/>
        </w:rPr>
        <w:t xml:space="preserve">«Мероприятия по разработке ПИР на строительство городского музея». </w:t>
      </w:r>
      <w:r w:rsidRPr="00552B36">
        <w:rPr>
          <w:color w:val="auto"/>
          <w:sz w:val="24"/>
          <w:lang w:eastAsia="en-US"/>
        </w:rPr>
        <w:t>Процент освоения выделенных средств</w:t>
      </w:r>
      <w:r w:rsidRPr="00552B36">
        <w:rPr>
          <w:color w:val="auto"/>
          <w:sz w:val="24"/>
        </w:rPr>
        <w:t>:</w:t>
      </w:r>
    </w:p>
    <w:p w:rsidR="009F573B" w:rsidRDefault="009F573B" w:rsidP="009F573B">
      <w:pPr>
        <w:rPr>
          <w:sz w:val="24"/>
        </w:rPr>
      </w:pPr>
      <w:r w:rsidRPr="00552B36">
        <w:rPr>
          <w:sz w:val="24"/>
        </w:rPr>
        <w:t>2016 год – 100 %;</w:t>
      </w:r>
    </w:p>
    <w:p w:rsidR="009F573B" w:rsidRPr="00116EB2" w:rsidRDefault="009F573B" w:rsidP="009F573B">
      <w:pPr>
        <w:rPr>
          <w:sz w:val="24"/>
          <w:szCs w:val="24"/>
          <w:lang w:eastAsia="en-US"/>
        </w:rPr>
      </w:pPr>
    </w:p>
    <w:p w:rsidR="009F573B" w:rsidRPr="00401CBC" w:rsidRDefault="009F573B" w:rsidP="009F573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01CBC">
        <w:rPr>
          <w:b/>
          <w:bCs/>
          <w:sz w:val="24"/>
          <w:szCs w:val="24"/>
        </w:rPr>
        <w:t xml:space="preserve">. Ресурсное обеспечение </w:t>
      </w:r>
      <w:r>
        <w:rPr>
          <w:b/>
          <w:bCs/>
          <w:sz w:val="24"/>
          <w:szCs w:val="24"/>
        </w:rPr>
        <w:t>под</w:t>
      </w:r>
      <w:r w:rsidRPr="00401CBC">
        <w:rPr>
          <w:b/>
          <w:bCs/>
          <w:sz w:val="24"/>
          <w:szCs w:val="24"/>
        </w:rPr>
        <w:t>программы</w:t>
      </w:r>
    </w:p>
    <w:p w:rsidR="009F573B" w:rsidRPr="00496844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финансового обеспечения подп</w:t>
      </w:r>
      <w:r w:rsidRPr="00496844">
        <w:rPr>
          <w:sz w:val="24"/>
          <w:szCs w:val="24"/>
        </w:rPr>
        <w:t>рограммы необходимо:</w:t>
      </w:r>
    </w:p>
    <w:p w:rsidR="00605B2D" w:rsidRPr="00A426BA" w:rsidRDefault="009F573B" w:rsidP="00605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– </w:t>
      </w:r>
      <w:r w:rsidR="00605B2D">
        <w:rPr>
          <w:sz w:val="24"/>
          <w:szCs w:val="24"/>
        </w:rPr>
        <w:t>241 </w:t>
      </w:r>
      <w:r w:rsidR="00F04E41">
        <w:rPr>
          <w:sz w:val="24"/>
          <w:szCs w:val="24"/>
        </w:rPr>
        <w:t>947</w:t>
      </w:r>
      <w:r w:rsidR="00605B2D">
        <w:rPr>
          <w:sz w:val="24"/>
          <w:szCs w:val="24"/>
        </w:rPr>
        <w:t> 767,48</w:t>
      </w:r>
      <w:r w:rsidR="00605B2D" w:rsidRPr="00580C4E">
        <w:rPr>
          <w:sz w:val="24"/>
          <w:szCs w:val="24"/>
        </w:rPr>
        <w:t xml:space="preserve"> руб</w:t>
      </w:r>
      <w:r w:rsidR="00605B2D" w:rsidRPr="00A426BA">
        <w:rPr>
          <w:sz w:val="24"/>
          <w:szCs w:val="24"/>
        </w:rPr>
        <w:t>., в том числе: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2014 год – 18 607 025,78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2015 год – 17 661 867,85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39 982 638,54</w:t>
      </w:r>
      <w:r w:rsidRPr="00580C4E">
        <w:rPr>
          <w:sz w:val="24"/>
          <w:szCs w:val="24"/>
        </w:rPr>
        <w:t xml:space="preserve">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144 </w:t>
      </w:r>
      <w:r w:rsidR="00F04E41">
        <w:rPr>
          <w:sz w:val="24"/>
          <w:szCs w:val="24"/>
        </w:rPr>
        <w:t>30</w:t>
      </w:r>
      <w:r>
        <w:rPr>
          <w:sz w:val="24"/>
          <w:szCs w:val="24"/>
        </w:rPr>
        <w:t>3 235,31</w:t>
      </w:r>
      <w:r w:rsidRPr="00A426BA">
        <w:rPr>
          <w:sz w:val="24"/>
          <w:szCs w:val="24"/>
        </w:rPr>
        <w:t xml:space="preserve">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7 131 000</w:t>
      </w:r>
      <w:r w:rsidRPr="00A426BA">
        <w:rPr>
          <w:sz w:val="24"/>
          <w:szCs w:val="24"/>
        </w:rPr>
        <w:t>,00 руб.</w:t>
      </w:r>
    </w:p>
    <w:p w:rsidR="00605B2D" w:rsidRPr="00A426BA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2019 год – 7 131 000,00 руб.</w:t>
      </w:r>
    </w:p>
    <w:p w:rsidR="00605B2D" w:rsidRDefault="00605B2D" w:rsidP="00605B2D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2020 год – 7 131 000,00 руб.»</w:t>
      </w:r>
      <w:r>
        <w:rPr>
          <w:sz w:val="24"/>
          <w:szCs w:val="24"/>
        </w:rPr>
        <w:t>.</w:t>
      </w:r>
    </w:p>
    <w:p w:rsidR="009F573B" w:rsidRPr="00EE5009" w:rsidRDefault="009F573B" w:rsidP="00605B2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E5009">
        <w:rPr>
          <w:b/>
          <w:sz w:val="24"/>
          <w:szCs w:val="24"/>
        </w:rPr>
        <w:t xml:space="preserve">. Ожидаемые результаты, оценка эффективности реализации </w:t>
      </w:r>
      <w:r>
        <w:rPr>
          <w:b/>
          <w:sz w:val="24"/>
          <w:szCs w:val="24"/>
        </w:rPr>
        <w:t>под</w:t>
      </w:r>
      <w:r w:rsidRPr="00EE5009">
        <w:rPr>
          <w:b/>
          <w:sz w:val="24"/>
          <w:szCs w:val="24"/>
        </w:rPr>
        <w:t>программы</w:t>
      </w:r>
    </w:p>
    <w:p w:rsidR="009F573B" w:rsidRPr="00116EB2" w:rsidRDefault="009F573B" w:rsidP="009F573B">
      <w:pPr>
        <w:ind w:left="22" w:firstLine="68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Реализация подп</w:t>
      </w:r>
      <w:r w:rsidRPr="00401CBC">
        <w:rPr>
          <w:sz w:val="24"/>
          <w:szCs w:val="24"/>
        </w:rPr>
        <w:t>рограммы позволит сохранить и поддерживать объекты учреждений культуры в удовлетворительном состоянии, повысить уровень комфортности этих объектов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у</w:t>
      </w:r>
      <w:r w:rsidRPr="00C828B8">
        <w:rPr>
          <w:sz w:val="24"/>
          <w:szCs w:val="24"/>
          <w:lang w:eastAsia="en-US"/>
        </w:rPr>
        <w:t>велич</w:t>
      </w:r>
      <w:r>
        <w:rPr>
          <w:sz w:val="24"/>
          <w:szCs w:val="24"/>
          <w:lang w:eastAsia="en-US"/>
        </w:rPr>
        <w:t>ить</w:t>
      </w:r>
      <w:r w:rsidRPr="00C828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количество объектов</w:t>
      </w:r>
      <w:r w:rsidRPr="00C828B8">
        <w:rPr>
          <w:sz w:val="24"/>
          <w:szCs w:val="24"/>
          <w:lang w:eastAsia="en-US"/>
        </w:rPr>
        <w:t xml:space="preserve"> строительства</w:t>
      </w:r>
      <w:r>
        <w:rPr>
          <w:sz w:val="24"/>
          <w:szCs w:val="24"/>
          <w:lang w:eastAsia="en-US"/>
        </w:rPr>
        <w:t xml:space="preserve"> в учреждениях культуры, с</w:t>
      </w:r>
      <w:r w:rsidRPr="00C828B8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>ть</w:t>
      </w:r>
      <w:r w:rsidRPr="00C828B8">
        <w:rPr>
          <w:sz w:val="24"/>
          <w:szCs w:val="24"/>
          <w:lang w:eastAsia="en-US"/>
        </w:rPr>
        <w:t xml:space="preserve"> эффективны</w:t>
      </w:r>
      <w:r>
        <w:rPr>
          <w:sz w:val="24"/>
          <w:szCs w:val="24"/>
          <w:lang w:eastAsia="en-US"/>
        </w:rPr>
        <w:t>е</w:t>
      </w:r>
      <w:r w:rsidRPr="00C828B8">
        <w:rPr>
          <w:sz w:val="24"/>
          <w:szCs w:val="24"/>
          <w:lang w:eastAsia="en-US"/>
        </w:rPr>
        <w:t xml:space="preserve"> механизм</w:t>
      </w:r>
      <w:r>
        <w:rPr>
          <w:sz w:val="24"/>
          <w:szCs w:val="24"/>
          <w:lang w:eastAsia="en-US"/>
        </w:rPr>
        <w:t>ы</w:t>
      </w:r>
      <w:r w:rsidRPr="00C828B8">
        <w:rPr>
          <w:sz w:val="24"/>
          <w:szCs w:val="24"/>
          <w:lang w:eastAsia="en-US"/>
        </w:rPr>
        <w:t xml:space="preserve"> регулирования градостроительной деятельности</w:t>
      </w:r>
      <w:r>
        <w:rPr>
          <w:sz w:val="24"/>
          <w:szCs w:val="24"/>
          <w:lang w:eastAsia="en-US"/>
        </w:rPr>
        <w:t xml:space="preserve">, </w:t>
      </w:r>
      <w:r w:rsidRPr="00F475F1">
        <w:rPr>
          <w:sz w:val="24"/>
          <w:szCs w:val="24"/>
          <w:lang w:eastAsia="en-US"/>
        </w:rPr>
        <w:t>увелич</w:t>
      </w:r>
      <w:r>
        <w:rPr>
          <w:sz w:val="24"/>
          <w:szCs w:val="24"/>
          <w:lang w:eastAsia="en-US"/>
        </w:rPr>
        <w:t>ит количество</w:t>
      </w:r>
      <w:r w:rsidRPr="00F475F1">
        <w:rPr>
          <w:sz w:val="24"/>
          <w:szCs w:val="24"/>
          <w:lang w:eastAsia="en-US"/>
        </w:rPr>
        <w:t xml:space="preserve"> объектов общественной инфраструктуры.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sz w:val="24"/>
        </w:rPr>
      </w:pPr>
      <w:r w:rsidRPr="00CC3E3D">
        <w:rPr>
          <w:color w:val="auto"/>
          <w:sz w:val="24"/>
        </w:rPr>
        <w:t xml:space="preserve">Социальная эффективность </w:t>
      </w:r>
      <w:r>
        <w:rPr>
          <w:color w:val="auto"/>
          <w:sz w:val="24"/>
        </w:rPr>
        <w:t>–</w:t>
      </w:r>
      <w:r w:rsidRPr="00CC3E3D">
        <w:rPr>
          <w:color w:val="auto"/>
          <w:sz w:val="24"/>
        </w:rPr>
        <w:t xml:space="preserve"> </w:t>
      </w:r>
      <w:r>
        <w:rPr>
          <w:sz w:val="24"/>
        </w:rPr>
        <w:t>реализация мероприятий подп</w:t>
      </w:r>
      <w:r w:rsidRPr="0050392B">
        <w:rPr>
          <w:sz w:val="24"/>
        </w:rPr>
        <w:t>рограммы поможет достичь безопасности в учреждениях</w:t>
      </w:r>
      <w:r>
        <w:rPr>
          <w:sz w:val="24"/>
        </w:rPr>
        <w:t xml:space="preserve">, </w:t>
      </w:r>
      <w:r w:rsidRPr="0050392B">
        <w:rPr>
          <w:sz w:val="24"/>
        </w:rPr>
        <w:t xml:space="preserve">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</w:t>
      </w:r>
      <w:r>
        <w:rPr>
          <w:sz w:val="24"/>
        </w:rPr>
        <w:t xml:space="preserve">необходимой работы учреждений. Приведение технического состояния объектов учреждений культуры в соответствие с </w:t>
      </w:r>
      <w:r w:rsidRPr="0050392B">
        <w:rPr>
          <w:sz w:val="24"/>
        </w:rPr>
        <w:t>действующим</w:t>
      </w:r>
      <w:r>
        <w:rPr>
          <w:sz w:val="24"/>
        </w:rPr>
        <w:t>и</w:t>
      </w:r>
      <w:r w:rsidRPr="0050392B">
        <w:rPr>
          <w:sz w:val="24"/>
        </w:rPr>
        <w:t xml:space="preserve"> требованиям</w:t>
      </w:r>
      <w:r>
        <w:rPr>
          <w:sz w:val="24"/>
        </w:rPr>
        <w:t>и</w:t>
      </w:r>
      <w:r w:rsidRPr="0050392B">
        <w:rPr>
          <w:sz w:val="24"/>
        </w:rPr>
        <w:t xml:space="preserve"> нормативных документов.</w:t>
      </w:r>
      <w:r>
        <w:rPr>
          <w:sz w:val="24"/>
        </w:rPr>
        <w:t xml:space="preserve"> Позволит продлить н</w:t>
      </w:r>
      <w:r w:rsidRPr="0050392B">
        <w:rPr>
          <w:sz w:val="24"/>
        </w:rPr>
        <w:t>ормальное функционирование объектов учреждений культуры в течение всего периода эксплуатации используемых ими зданий и сооружений.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color w:val="auto"/>
          <w:sz w:val="24"/>
        </w:rPr>
      </w:pPr>
      <w:r>
        <w:rPr>
          <w:sz w:val="24"/>
        </w:rPr>
        <w:t>Социальная эффективность подпрограммы определяется выполнением основных мероприятий подпрограммы, указанных в пункте 3, с помощью установленных целевых показателей (индикаторов) подпрограммы, в соответствии с приложением 2 к муниципальной программе.</w:t>
      </w:r>
    </w:p>
    <w:p w:rsidR="009F573B" w:rsidRPr="00116EB2" w:rsidRDefault="009F573B" w:rsidP="009F573B">
      <w:pPr>
        <w:pStyle w:val="a9"/>
        <w:shd w:val="clear" w:color="auto" w:fill="auto"/>
        <w:spacing w:line="240" w:lineRule="auto"/>
        <w:ind w:firstLine="331"/>
        <w:jc w:val="both"/>
        <w:rPr>
          <w:color w:val="auto"/>
          <w:sz w:val="24"/>
        </w:rPr>
      </w:pPr>
      <w:r>
        <w:rPr>
          <w:color w:val="auto"/>
          <w:sz w:val="24"/>
        </w:rPr>
        <w:t>Экономическая и бюджетная эффективность данной подпрограммой не предусмотрена.</w:t>
      </w: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Default="009F573B" w:rsidP="009F573B">
      <w:pPr>
        <w:jc w:val="both"/>
      </w:pPr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tbl>
      <w:tblPr>
        <w:tblW w:w="9646" w:type="dxa"/>
        <w:tblInd w:w="101" w:type="dxa"/>
        <w:tblLayout w:type="fixed"/>
        <w:tblLook w:val="0000"/>
      </w:tblPr>
      <w:tblGrid>
        <w:gridCol w:w="560"/>
        <w:gridCol w:w="6535"/>
        <w:gridCol w:w="2551"/>
      </w:tblGrid>
      <w:tr w:rsidR="009F573B" w:rsidRPr="00AB743B" w:rsidTr="00D04C10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73B" w:rsidRPr="00AB743B" w:rsidRDefault="009F573B" w:rsidP="00D04C10">
            <w:pPr>
              <w:jc w:val="right"/>
            </w:pPr>
            <w:r w:rsidRPr="00AB743B">
              <w:t>Приложение №</w:t>
            </w:r>
            <w:r>
              <w:t xml:space="preserve"> </w:t>
            </w:r>
            <w:r w:rsidRPr="00AB743B">
              <w:t xml:space="preserve">1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к подпрограмме 2 «</w:t>
            </w:r>
            <w:r>
              <w:t>Р</w:t>
            </w:r>
            <w:r w:rsidRPr="00AB743B">
              <w:t xml:space="preserve">емонт и оснащение объектов </w:t>
            </w:r>
          </w:p>
          <w:p w:rsidR="009F573B" w:rsidRPr="00AB743B" w:rsidRDefault="009F573B" w:rsidP="00D04C10">
            <w:pPr>
              <w:jc w:val="right"/>
            </w:pPr>
            <w:r w:rsidRPr="00AB743B">
              <w:t xml:space="preserve">учреждений культуры Сосновоборского </w:t>
            </w:r>
            <w:proofErr w:type="gramStart"/>
            <w:r w:rsidRPr="00AB743B">
              <w:t>городского</w:t>
            </w:r>
            <w:proofErr w:type="gramEnd"/>
            <w:r w:rsidRPr="00AB743B">
              <w:t xml:space="preserve">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округа на 2014-20</w:t>
            </w:r>
            <w:r>
              <w:t>20</w:t>
            </w:r>
            <w:r w:rsidRPr="00AB743B">
              <w:t xml:space="preserve"> годы»</w:t>
            </w:r>
          </w:p>
          <w:p w:rsidR="009F573B" w:rsidRPr="00AB743B" w:rsidRDefault="009F573B" w:rsidP="00D04C10">
            <w:pPr>
              <w:jc w:val="center"/>
            </w:pPr>
            <w:r w:rsidRPr="00AB743B">
              <w:t xml:space="preserve"> </w:t>
            </w:r>
          </w:p>
        </w:tc>
      </w:tr>
      <w:tr w:rsidR="009F573B" w:rsidRPr="00BC12E8" w:rsidTr="00D04C10">
        <w:trPr>
          <w:trHeight w:val="1395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73B" w:rsidRPr="00BC12E8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2E8">
              <w:rPr>
                <w:b/>
                <w:bCs/>
                <w:sz w:val="24"/>
                <w:szCs w:val="24"/>
              </w:rPr>
              <w:t>Перечень объектов учреждений культуры,</w:t>
            </w:r>
            <w:r w:rsidRPr="00BC12E8">
              <w:rPr>
                <w:b/>
                <w:bCs/>
                <w:sz w:val="24"/>
                <w:szCs w:val="24"/>
              </w:rPr>
              <w:br/>
              <w:t xml:space="preserve">включенных в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BC12E8">
              <w:rPr>
                <w:b/>
                <w:bCs/>
                <w:sz w:val="24"/>
                <w:szCs w:val="24"/>
              </w:rPr>
              <w:t>программу ремонта на 2014 - 20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BC12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F573B" w:rsidRPr="00D7483A" w:rsidTr="00D04C10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№</w:t>
            </w:r>
            <w:r w:rsidRPr="007B410F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B410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41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B410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9F573B" w:rsidRPr="00D7483A" w:rsidTr="00D04C10">
        <w:trPr>
          <w:trHeight w:val="19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73B" w:rsidRPr="00D7483A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Сосновоборское 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D7483A">
              <w:rPr>
                <w:sz w:val="24"/>
                <w:szCs w:val="24"/>
              </w:rPr>
              <w:t>"Центр развития личности "Гармония"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FB5A81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д.61а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FB5A81">
              <w:rPr>
                <w:sz w:val="24"/>
                <w:szCs w:val="24"/>
              </w:rPr>
              <w:t>пр. Героев, д.63а</w:t>
            </w:r>
          </w:p>
        </w:tc>
      </w:tr>
      <w:tr w:rsidR="009F573B" w:rsidRPr="00D7483A" w:rsidTr="00D04C1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 xml:space="preserve">школа искусств </w:t>
            </w:r>
            <w:r w:rsidRPr="00D7483A">
              <w:rPr>
                <w:sz w:val="24"/>
                <w:szCs w:val="24"/>
              </w:rPr>
              <w:t>"Балтика"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ул. Солнечная, 18</w:t>
            </w:r>
          </w:p>
          <w:p w:rsidR="009F573B" w:rsidRPr="00C16F00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д.48</w:t>
            </w:r>
            <w:r w:rsidRPr="00C16F00">
              <w:rPr>
                <w:sz w:val="24"/>
                <w:szCs w:val="24"/>
              </w:rPr>
              <w:t xml:space="preserve"> 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C16F00">
              <w:rPr>
                <w:sz w:val="24"/>
                <w:szCs w:val="24"/>
              </w:rPr>
              <w:t>ул. Ленинградская, д.50</w:t>
            </w:r>
          </w:p>
        </w:tc>
      </w:tr>
      <w:tr w:rsidR="009F573B" w:rsidRPr="00D7483A" w:rsidTr="00D04C1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>школа искусств "им.О.А. Кипренского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115180">
              <w:rPr>
                <w:sz w:val="24"/>
                <w:szCs w:val="24"/>
              </w:rPr>
              <w:t xml:space="preserve">пр. Героев, </w:t>
            </w:r>
            <w:r>
              <w:rPr>
                <w:sz w:val="24"/>
                <w:szCs w:val="24"/>
              </w:rPr>
              <w:t>д.5</w:t>
            </w:r>
            <w:r w:rsidRPr="001151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Ленинградская</w:t>
            </w:r>
            <w:proofErr w:type="gramEnd"/>
            <w:r>
              <w:rPr>
                <w:sz w:val="24"/>
                <w:szCs w:val="24"/>
              </w:rPr>
              <w:t>, д. 54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культурный центр "</w:t>
            </w:r>
            <w:proofErr w:type="spellStart"/>
            <w:r w:rsidRPr="00D748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 w:rsidRPr="00D7483A">
              <w:rPr>
                <w:sz w:val="24"/>
                <w:szCs w:val="24"/>
              </w:rPr>
              <w:t>-Карусель</w:t>
            </w:r>
            <w:proofErr w:type="spellEnd"/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9B1F1B" w:rsidRDefault="009F573B" w:rsidP="00D04C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Красных Фортов, д.14</w:t>
            </w:r>
            <w:r w:rsidRPr="00C16F00">
              <w:rPr>
                <w:sz w:val="24"/>
                <w:szCs w:val="24"/>
              </w:rPr>
              <w:br/>
            </w:r>
            <w:r w:rsidRPr="0000368A">
              <w:rPr>
                <w:sz w:val="24"/>
                <w:szCs w:val="24"/>
              </w:rPr>
              <w:t xml:space="preserve">ул. </w:t>
            </w:r>
            <w:proofErr w:type="gramStart"/>
            <w:r w:rsidRPr="0000368A">
              <w:rPr>
                <w:sz w:val="24"/>
                <w:szCs w:val="24"/>
              </w:rPr>
              <w:t>Ленинградская</w:t>
            </w:r>
            <w:proofErr w:type="gramEnd"/>
            <w:r w:rsidRPr="0000368A">
              <w:rPr>
                <w:sz w:val="24"/>
                <w:szCs w:val="24"/>
              </w:rPr>
              <w:t>, д. 40</w:t>
            </w: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Сосновоборский п</w:t>
            </w:r>
            <w:r w:rsidRPr="00D7483A">
              <w:rPr>
                <w:sz w:val="24"/>
                <w:szCs w:val="24"/>
              </w:rPr>
              <w:t>арк культуры и отдыха"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213C57" w:rsidRDefault="009F573B" w:rsidP="00D04C10">
            <w:pPr>
              <w:rPr>
                <w:sz w:val="24"/>
                <w:szCs w:val="24"/>
              </w:rPr>
            </w:pPr>
            <w:r w:rsidRPr="00DB12C9">
              <w:rPr>
                <w:sz w:val="24"/>
                <w:szCs w:val="24"/>
              </w:rPr>
              <w:t>ул. Сибирская, д.11</w:t>
            </w:r>
            <w:r w:rsidRPr="00DB12C9">
              <w:rPr>
                <w:sz w:val="24"/>
                <w:szCs w:val="24"/>
              </w:rPr>
              <w:br/>
              <w:t>ДИК «Андерсенград»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Сосновоборский городской музей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896B59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Афанасьева, д.50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 10</w:t>
            </w:r>
          </w:p>
        </w:tc>
      </w:tr>
      <w:tr w:rsidR="009F573B" w:rsidRPr="00D7483A" w:rsidTr="00D04C10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"Дворец к</w:t>
            </w:r>
            <w:r w:rsidRPr="00D7483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Строитель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Солнечная, д.19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Сосновоборское 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культуры</w:t>
            </w:r>
            <w:r w:rsidRPr="00D7483A">
              <w:rPr>
                <w:sz w:val="24"/>
                <w:szCs w:val="24"/>
              </w:rPr>
              <w:t xml:space="preserve"> "Городской театральный центр "Волшебный фонарь"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Молодежная, д.29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Сосновоборская городская публичная библиотека</w:t>
            </w:r>
            <w:r w:rsidRPr="00D7483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FE5145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Ленинградская, д.46</w:t>
            </w:r>
          </w:p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Солнечная, д.23а</w:t>
            </w:r>
          </w:p>
          <w:p w:rsidR="009F573B" w:rsidRPr="00FE5145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 5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танцевальный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пр. Героев, д.30а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26</w:t>
            </w:r>
          </w:p>
        </w:tc>
      </w:tr>
      <w:tr w:rsidR="009F573B" w:rsidRPr="00D7483A" w:rsidTr="00D04C1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  <w:sectPr w:rsidR="009F573B" w:rsidSect="00D04C10">
          <w:headerReference w:type="default" r:id="rId7"/>
          <w:pgSz w:w="11906" w:h="16838"/>
          <w:pgMar w:top="851" w:right="1134" w:bottom="794" w:left="1559" w:header="720" w:footer="720" w:gutter="0"/>
          <w:cols w:space="720"/>
        </w:sectPr>
      </w:pP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F573B" w:rsidRPr="002A5DFE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>к муниципальной программе</w:t>
      </w:r>
    </w:p>
    <w:p w:rsidR="009F573B" w:rsidRPr="00C12411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9F573B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F573B" w:rsidRPr="00C12411" w:rsidRDefault="009F573B" w:rsidP="009F573B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«Культура Сосновоборского городского округа на 2014-2020 годы</w:t>
      </w:r>
    </w:p>
    <w:tbl>
      <w:tblPr>
        <w:tblpPr w:leftFromText="180" w:rightFromText="180" w:vertAnchor="text" w:horzAnchor="margin" w:tblpXSpec="center" w:tblpY="228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2"/>
        <w:gridCol w:w="992"/>
        <w:gridCol w:w="1134"/>
        <w:gridCol w:w="1134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559"/>
      </w:tblGrid>
      <w:tr w:rsidR="009F573B" w:rsidRPr="00C12411" w:rsidTr="00D04C10">
        <w:trPr>
          <w:tblCellSpacing w:w="5" w:type="nil"/>
        </w:trPr>
        <w:tc>
          <w:tcPr>
            <w:tcW w:w="500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A77D98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497" w:type="dxa"/>
            <w:gridSpan w:val="8"/>
          </w:tcPr>
          <w:p w:rsidR="009F573B" w:rsidRPr="00A77D98" w:rsidRDefault="009F573B" w:rsidP="00D04C10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финансирования, тыс. руб.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9F573B" w:rsidRPr="0057185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9F573B" w:rsidRPr="0096026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9F573B" w:rsidRPr="0096026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3B" w:rsidRPr="00DF7348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F573B" w:rsidRPr="00A77D9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F573B" w:rsidRPr="00DF7348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9F573B" w:rsidRPr="00DF7348" w:rsidRDefault="009F573B" w:rsidP="00D04C10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F573B" w:rsidRPr="00C12411" w:rsidTr="00D04C10">
        <w:trPr>
          <w:trHeight w:val="323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F573B" w:rsidRPr="00657534" w:rsidRDefault="008A5D10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C73DD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EA2084" w:rsidRDefault="00EA208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9F573B" w:rsidRPr="00C12411" w:rsidTr="00D04C10">
        <w:trPr>
          <w:trHeight w:val="323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9 826,700</w:t>
            </w: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 xml:space="preserve">8 038,700 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20 514,43553</w:t>
            </w:r>
          </w:p>
        </w:tc>
        <w:tc>
          <w:tcPr>
            <w:tcW w:w="1134" w:type="dxa"/>
            <w:vAlign w:val="center"/>
          </w:tcPr>
          <w:p w:rsidR="009F573B" w:rsidRPr="00657534" w:rsidRDefault="00657534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103 494,256</w:t>
            </w:r>
          </w:p>
        </w:tc>
        <w:tc>
          <w:tcPr>
            <w:tcW w:w="993" w:type="dxa"/>
            <w:vAlign w:val="center"/>
          </w:tcPr>
          <w:p w:rsidR="009F573B" w:rsidRPr="0065753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716,900</w:t>
            </w:r>
          </w:p>
        </w:tc>
        <w:tc>
          <w:tcPr>
            <w:tcW w:w="1134" w:type="dxa"/>
            <w:vAlign w:val="center"/>
          </w:tcPr>
          <w:p w:rsidR="009F573B" w:rsidRPr="00657534" w:rsidRDefault="009F573B" w:rsidP="00D04C10">
            <w:pPr>
              <w:jc w:val="center"/>
            </w:pPr>
            <w:r w:rsidRPr="00657534">
              <w:rPr>
                <w:sz w:val="18"/>
                <w:szCs w:val="18"/>
              </w:rPr>
              <w:t>716,900</w:t>
            </w:r>
          </w:p>
        </w:tc>
        <w:tc>
          <w:tcPr>
            <w:tcW w:w="992" w:type="dxa"/>
            <w:vAlign w:val="center"/>
          </w:tcPr>
          <w:p w:rsidR="009F573B" w:rsidRPr="00657534" w:rsidRDefault="009F573B" w:rsidP="00D04C10">
            <w:pPr>
              <w:jc w:val="center"/>
            </w:pPr>
            <w:r w:rsidRPr="00657534">
              <w:rPr>
                <w:sz w:val="18"/>
                <w:szCs w:val="18"/>
              </w:rPr>
              <w:t>716,900</w:t>
            </w:r>
          </w:p>
        </w:tc>
        <w:tc>
          <w:tcPr>
            <w:tcW w:w="1559" w:type="dxa"/>
            <w:vAlign w:val="center"/>
          </w:tcPr>
          <w:p w:rsidR="009F573B" w:rsidRPr="00EA2084" w:rsidRDefault="00EA208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084">
              <w:rPr>
                <w:rFonts w:ascii="Times New Roman" w:hAnsi="Times New Roman" w:cs="Times New Roman"/>
                <w:sz w:val="18"/>
                <w:szCs w:val="18"/>
              </w:rPr>
              <w:t>144 024,79153</w:t>
            </w:r>
          </w:p>
        </w:tc>
      </w:tr>
      <w:tr w:rsidR="009F573B" w:rsidRPr="00C12411" w:rsidTr="00D04C10">
        <w:trPr>
          <w:trHeight w:val="284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128 092,61827</w:t>
            </w: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139 874,78841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175 928,77053</w:t>
            </w:r>
          </w:p>
        </w:tc>
        <w:tc>
          <w:tcPr>
            <w:tcW w:w="1134" w:type="dxa"/>
            <w:vAlign w:val="center"/>
          </w:tcPr>
          <w:p w:rsidR="009F573B" w:rsidRPr="002B7E3B" w:rsidRDefault="00B3732D" w:rsidP="00D8405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225 945,9</w:t>
            </w:r>
            <w:r w:rsidR="00D840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157 532,502</w:t>
            </w:r>
          </w:p>
        </w:tc>
        <w:tc>
          <w:tcPr>
            <w:tcW w:w="1134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164 910,745</w:t>
            </w:r>
          </w:p>
        </w:tc>
        <w:tc>
          <w:tcPr>
            <w:tcW w:w="992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164 910,745</w:t>
            </w:r>
          </w:p>
        </w:tc>
        <w:tc>
          <w:tcPr>
            <w:tcW w:w="1559" w:type="dxa"/>
            <w:vAlign w:val="center"/>
          </w:tcPr>
          <w:p w:rsidR="009F573B" w:rsidRPr="00896077" w:rsidRDefault="009F573B" w:rsidP="00DC209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2084" w:rsidRPr="00DC209C">
              <w:rPr>
                <w:rFonts w:ascii="Times New Roman" w:hAnsi="Times New Roman" w:cs="Times New Roman"/>
                <w:sz w:val="18"/>
                <w:szCs w:val="18"/>
              </w:rPr>
              <w:t> 15</w:t>
            </w:r>
            <w:r w:rsidR="00DC209C" w:rsidRPr="00DC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2084" w:rsidRPr="00DC20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C209C" w:rsidRPr="00DC209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 w:rsidR="00EA2084" w:rsidRPr="00DC20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209C" w:rsidRPr="00DC209C">
              <w:rPr>
                <w:rFonts w:ascii="Times New Roman" w:hAnsi="Times New Roman" w:cs="Times New Roman"/>
                <w:sz w:val="18"/>
                <w:szCs w:val="18"/>
              </w:rPr>
              <w:t>07222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137 919,31827</w:t>
            </w:r>
          </w:p>
        </w:tc>
        <w:tc>
          <w:tcPr>
            <w:tcW w:w="1275" w:type="dxa"/>
            <w:vAlign w:val="center"/>
          </w:tcPr>
          <w:p w:rsidR="009F573B" w:rsidRPr="00B102D2" w:rsidRDefault="009F573B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147 934,18841</w:t>
            </w:r>
          </w:p>
        </w:tc>
        <w:tc>
          <w:tcPr>
            <w:tcW w:w="1134" w:type="dxa"/>
            <w:vAlign w:val="center"/>
          </w:tcPr>
          <w:p w:rsidR="009F573B" w:rsidRPr="00B102D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196 466,20606</w:t>
            </w:r>
          </w:p>
        </w:tc>
        <w:tc>
          <w:tcPr>
            <w:tcW w:w="1134" w:type="dxa"/>
            <w:vAlign w:val="center"/>
          </w:tcPr>
          <w:p w:rsidR="009F573B" w:rsidRPr="00730C3F" w:rsidRDefault="00B3732D" w:rsidP="00D8405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329 459,3</w:t>
            </w:r>
            <w:r w:rsidR="00D840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993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158 249,402</w:t>
            </w:r>
          </w:p>
        </w:tc>
        <w:tc>
          <w:tcPr>
            <w:tcW w:w="1134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165 627,645</w:t>
            </w:r>
          </w:p>
        </w:tc>
        <w:tc>
          <w:tcPr>
            <w:tcW w:w="992" w:type="dxa"/>
            <w:vAlign w:val="center"/>
          </w:tcPr>
          <w:p w:rsidR="009F573B" w:rsidRPr="00657534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534">
              <w:rPr>
                <w:rFonts w:ascii="Times New Roman" w:hAnsi="Times New Roman" w:cs="Times New Roman"/>
                <w:sz w:val="18"/>
                <w:szCs w:val="18"/>
              </w:rPr>
              <w:t>165 627,645</w:t>
            </w:r>
          </w:p>
        </w:tc>
        <w:tc>
          <w:tcPr>
            <w:tcW w:w="1559" w:type="dxa"/>
            <w:vAlign w:val="center"/>
          </w:tcPr>
          <w:p w:rsidR="009F573B" w:rsidRPr="00896077" w:rsidRDefault="00DC209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209C">
              <w:rPr>
                <w:rFonts w:ascii="Times New Roman" w:hAnsi="Times New Roman" w:cs="Times New Roman"/>
                <w:sz w:val="18"/>
                <w:szCs w:val="18"/>
              </w:rPr>
              <w:t>1 301 283,76375</w:t>
            </w:r>
          </w:p>
        </w:tc>
      </w:tr>
      <w:tr w:rsidR="009F573B" w:rsidRPr="00C12411" w:rsidTr="00D04C10">
        <w:trPr>
          <w:trHeight w:val="370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сферы культуры Сосновоборского городского округа на 2014-2016 годы»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F573B" w:rsidRPr="00D9304C" w:rsidRDefault="00D83CC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04C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764F7" w:rsidRDefault="00D83CC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9F573B" w:rsidRPr="00C12411" w:rsidTr="00D04C10">
        <w:trPr>
          <w:trHeight w:val="436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6 046,700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3 098,700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2 923,500</w:t>
            </w:r>
          </w:p>
        </w:tc>
        <w:tc>
          <w:tcPr>
            <w:tcW w:w="1134" w:type="dxa"/>
            <w:vAlign w:val="center"/>
          </w:tcPr>
          <w:p w:rsidR="009F573B" w:rsidRPr="00B764F7" w:rsidRDefault="00D83CCC" w:rsidP="00D0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9 699,800</w:t>
            </w:r>
          </w:p>
        </w:tc>
        <w:tc>
          <w:tcPr>
            <w:tcW w:w="993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134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992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559" w:type="dxa"/>
            <w:vAlign w:val="center"/>
          </w:tcPr>
          <w:p w:rsidR="009F573B" w:rsidRPr="00B764F7" w:rsidRDefault="00D9304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23 919,400</w:t>
            </w:r>
          </w:p>
        </w:tc>
      </w:tr>
      <w:tr w:rsidR="009F573B" w:rsidRPr="00C12411" w:rsidTr="00D04C10">
        <w:trPr>
          <w:trHeight w:val="277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113 265,59249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127 152,92056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153 537,06752</w:t>
            </w:r>
          </w:p>
        </w:tc>
        <w:tc>
          <w:tcPr>
            <w:tcW w:w="1134" w:type="dxa"/>
            <w:vAlign w:val="center"/>
          </w:tcPr>
          <w:p w:rsidR="009F573B" w:rsidRPr="00BC2CDB" w:rsidRDefault="008E7040" w:rsidP="00D8405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175 437,1</w:t>
            </w:r>
            <w:r w:rsidR="00D840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150 401,502</w:t>
            </w:r>
          </w:p>
        </w:tc>
        <w:tc>
          <w:tcPr>
            <w:tcW w:w="1134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157 779,745</w:t>
            </w:r>
          </w:p>
        </w:tc>
        <w:tc>
          <w:tcPr>
            <w:tcW w:w="992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157 779,745</w:t>
            </w:r>
          </w:p>
        </w:tc>
        <w:tc>
          <w:tcPr>
            <w:tcW w:w="1559" w:type="dxa"/>
            <w:vAlign w:val="center"/>
          </w:tcPr>
          <w:p w:rsidR="009F573B" w:rsidRPr="00890819" w:rsidRDefault="008E7040" w:rsidP="00E1041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1 035 353,</w:t>
            </w:r>
            <w:r w:rsidR="00E10416" w:rsidRPr="00E1041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119 312,29249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130 272,32056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,567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9F573B" w:rsidRPr="00BC2CDB" w:rsidRDefault="008E7040" w:rsidP="00D8405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185 1</w:t>
            </w:r>
            <w:r w:rsidR="00D840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6,9337</w:t>
            </w:r>
          </w:p>
        </w:tc>
        <w:tc>
          <w:tcPr>
            <w:tcW w:w="993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151 118,402</w:t>
            </w:r>
          </w:p>
        </w:tc>
        <w:tc>
          <w:tcPr>
            <w:tcW w:w="1134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158 496,645</w:t>
            </w:r>
          </w:p>
        </w:tc>
        <w:tc>
          <w:tcPr>
            <w:tcW w:w="992" w:type="dxa"/>
            <w:vAlign w:val="center"/>
          </w:tcPr>
          <w:p w:rsidR="009F573B" w:rsidRPr="00890819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819">
              <w:rPr>
                <w:rFonts w:ascii="Times New Roman" w:hAnsi="Times New Roman" w:cs="Times New Roman"/>
                <w:sz w:val="18"/>
                <w:szCs w:val="18"/>
              </w:rPr>
              <w:t>158 496,645</w:t>
            </w:r>
          </w:p>
        </w:tc>
        <w:tc>
          <w:tcPr>
            <w:tcW w:w="1559" w:type="dxa"/>
            <w:vAlign w:val="center"/>
          </w:tcPr>
          <w:p w:rsidR="009F573B" w:rsidRPr="00890819" w:rsidRDefault="008E7040" w:rsidP="00E1041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1 059 33</w:t>
            </w:r>
            <w:r w:rsidR="00E10416" w:rsidRPr="00E10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416" w:rsidRPr="00E1041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</w:tr>
      <w:tr w:rsidR="009F573B" w:rsidRPr="00C12411" w:rsidTr="00D04C10">
        <w:trPr>
          <w:trHeight w:val="452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F573B" w:rsidRPr="00B764F7" w:rsidRDefault="000B0574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993" w:type="dxa"/>
            <w:vAlign w:val="center"/>
          </w:tcPr>
          <w:p w:rsidR="009F573B" w:rsidRPr="00B764F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764F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764F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764F7" w:rsidRDefault="000B057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62,900</w:t>
            </w:r>
          </w:p>
        </w:tc>
      </w:tr>
      <w:tr w:rsidR="009F573B" w:rsidRPr="00C12411" w:rsidTr="00D04C10">
        <w:trPr>
          <w:trHeight w:val="417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666,500</w:t>
            </w:r>
          </w:p>
        </w:tc>
        <w:tc>
          <w:tcPr>
            <w:tcW w:w="1275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771,200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977,700</w:t>
            </w:r>
          </w:p>
        </w:tc>
        <w:tc>
          <w:tcPr>
            <w:tcW w:w="1134" w:type="dxa"/>
            <w:vAlign w:val="center"/>
          </w:tcPr>
          <w:p w:rsidR="009F573B" w:rsidRPr="00B764F7" w:rsidRDefault="000B0574" w:rsidP="00D0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887,800</w:t>
            </w:r>
          </w:p>
        </w:tc>
        <w:tc>
          <w:tcPr>
            <w:tcW w:w="993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134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992" w:type="dxa"/>
            <w:vAlign w:val="center"/>
          </w:tcPr>
          <w:p w:rsidR="009F573B" w:rsidRPr="00B764F7" w:rsidRDefault="009F573B" w:rsidP="00D04C10">
            <w:pPr>
              <w:jc w:val="center"/>
              <w:rPr>
                <w:sz w:val="18"/>
                <w:szCs w:val="18"/>
              </w:rPr>
            </w:pPr>
            <w:r w:rsidRPr="00B764F7">
              <w:rPr>
                <w:sz w:val="18"/>
                <w:szCs w:val="18"/>
              </w:rPr>
              <w:t>716,900</w:t>
            </w:r>
          </w:p>
        </w:tc>
        <w:tc>
          <w:tcPr>
            <w:tcW w:w="1559" w:type="dxa"/>
            <w:vAlign w:val="center"/>
          </w:tcPr>
          <w:p w:rsidR="009F573B" w:rsidRPr="00B764F7" w:rsidRDefault="000B0574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5 453,900</w:t>
            </w:r>
          </w:p>
        </w:tc>
      </w:tr>
      <w:tr w:rsidR="009F573B" w:rsidRPr="00C12411" w:rsidTr="00D04C10">
        <w:trPr>
          <w:trHeight w:val="417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6 686,32298</w:t>
            </w:r>
          </w:p>
        </w:tc>
        <w:tc>
          <w:tcPr>
            <w:tcW w:w="1275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12 507,97940</w:t>
            </w:r>
          </w:p>
        </w:tc>
        <w:tc>
          <w:tcPr>
            <w:tcW w:w="1134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8 206,86974</w:t>
            </w:r>
          </w:p>
        </w:tc>
        <w:tc>
          <w:tcPr>
            <w:tcW w:w="1134" w:type="dxa"/>
            <w:vAlign w:val="center"/>
          </w:tcPr>
          <w:p w:rsidR="009F573B" w:rsidRPr="00D83CCC" w:rsidRDefault="000B0574" w:rsidP="00DB39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9F573B" w:rsidRPr="00D83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3965">
              <w:rPr>
                <w:rFonts w:ascii="Times New Roman" w:hAnsi="Times New Roman" w:cs="Times New Roman"/>
                <w:bCs/>
                <w:sz w:val="18"/>
                <w:szCs w:val="18"/>
              </w:rPr>
              <w:t>770</w:t>
            </w:r>
            <w:r w:rsidR="009F573B" w:rsidRPr="00D83CCC">
              <w:rPr>
                <w:rFonts w:ascii="Times New Roman" w:hAnsi="Times New Roman" w:cs="Times New Roman"/>
                <w:bCs/>
                <w:sz w:val="18"/>
                <w:szCs w:val="18"/>
              </w:rPr>
              <w:t>,141</w:t>
            </w:r>
          </w:p>
        </w:tc>
        <w:tc>
          <w:tcPr>
            <w:tcW w:w="993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7 920,141</w:t>
            </w:r>
          </w:p>
        </w:tc>
        <w:tc>
          <w:tcPr>
            <w:tcW w:w="1134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7 920,141</w:t>
            </w:r>
          </w:p>
        </w:tc>
        <w:tc>
          <w:tcPr>
            <w:tcW w:w="992" w:type="dxa"/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7 920,141</w:t>
            </w:r>
          </w:p>
        </w:tc>
        <w:tc>
          <w:tcPr>
            <w:tcW w:w="1559" w:type="dxa"/>
            <w:vAlign w:val="center"/>
          </w:tcPr>
          <w:p w:rsidR="009F573B" w:rsidRPr="00896077" w:rsidRDefault="009F573B" w:rsidP="00DB396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B3965" w:rsidRPr="00E104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965" w:rsidRPr="00E1041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1,73612</w:t>
            </w:r>
          </w:p>
        </w:tc>
      </w:tr>
      <w:tr w:rsidR="009F573B" w:rsidRPr="00E15774" w:rsidTr="00D04C10">
        <w:trPr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7 352,82298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13 299,8794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9 207, 56974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D83CCC" w:rsidRDefault="000B0574" w:rsidP="00DB39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DB3965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,141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8 637,041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8 637,041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573B" w:rsidRPr="00D83CC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8 637,041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73B" w:rsidRPr="00896077" w:rsidRDefault="00916994" w:rsidP="00DB396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64 </w:t>
            </w:r>
            <w:r w:rsidR="00DB3965" w:rsidRPr="00E1041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8,53612</w:t>
            </w:r>
          </w:p>
        </w:tc>
      </w:tr>
      <w:tr w:rsidR="009F573B" w:rsidRPr="00C12411" w:rsidTr="00D04C10">
        <w:trPr>
          <w:trHeight w:val="4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2F72B1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Основные мероприятия 2: Обеспечение деятельности учреждений в рамках муниципального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5 380,200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2 327,500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1 945,800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8 812,000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18 465,500</w:t>
            </w:r>
          </w:p>
        </w:tc>
      </w:tr>
      <w:tr w:rsidR="009F573B" w:rsidRPr="00C12411" w:rsidTr="00D04C10">
        <w:trPr>
          <w:trHeight w:val="46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106 579, 26951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114 644,94116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703E5B" w:rsidP="002F72B1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E5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3E5B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,982</w:t>
            </w:r>
            <w:r w:rsidRPr="00703E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142 481,361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73B" w:rsidRPr="00E10416" w:rsidRDefault="00703E5B" w:rsidP="00E1041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976 421,9</w:t>
            </w:r>
            <w:r w:rsidR="00E10416" w:rsidRPr="00E104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</w:tr>
      <w:tr w:rsidR="009F573B" w:rsidRPr="00C12411" w:rsidTr="00D04C10">
        <w:trPr>
          <w:trHeight w:val="415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111 959,46951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116 972,44116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917FE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703E5B" w:rsidP="00703E5B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E5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3E5B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03E5B">
              <w:rPr>
                <w:rFonts w:ascii="Times New Roman" w:hAnsi="Times New Roman" w:cs="Times New Roman"/>
                <w:sz w:val="18"/>
                <w:szCs w:val="18"/>
              </w:rPr>
              <w:t>9827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142 481,361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3B" w:rsidRPr="00525ABB" w:rsidRDefault="009F573B" w:rsidP="00D04C1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BB">
              <w:rPr>
                <w:rFonts w:ascii="Times New Roman" w:hAnsi="Times New Roman" w:cs="Times New Roman"/>
                <w:sz w:val="18"/>
                <w:szCs w:val="18"/>
              </w:rPr>
              <w:t>149 859,604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73B" w:rsidRPr="00E10416" w:rsidRDefault="00703E5B" w:rsidP="00E1041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994 887,4</w:t>
            </w:r>
            <w:r w:rsidR="00E10416" w:rsidRPr="00E104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10416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2 «Ремонт и оснащение объектов учреждений культуры на 2014-2016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3 780,000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A514D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5478AA" w:rsidRDefault="009F573B" w:rsidP="00BC73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AA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 w:rsidR="00BC73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8AA">
              <w:rPr>
                <w:rFonts w:ascii="Times New Roman" w:hAnsi="Times New Roman" w:cs="Times New Roman"/>
                <w:sz w:val="18"/>
                <w:szCs w:val="18"/>
              </w:rPr>
              <w:t>94,456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73B" w:rsidRPr="005E26AF" w:rsidRDefault="00BC73DD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6AF">
              <w:rPr>
                <w:rFonts w:ascii="Times New Roman" w:hAnsi="Times New Roman" w:cs="Times New Roman"/>
                <w:sz w:val="18"/>
                <w:szCs w:val="18"/>
              </w:rPr>
              <w:t>120 105,39153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14 827,02578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12 721,86785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22 391,70301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5478AA" w:rsidRDefault="006021ED" w:rsidP="00F04E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</w:t>
            </w:r>
            <w:r w:rsidR="00F04E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8,77931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3B" w:rsidRPr="005E26AF" w:rsidRDefault="006021ED" w:rsidP="005E26A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6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6AF" w:rsidRPr="005E26A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B01D39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  <w:r w:rsidRPr="005E26AF">
              <w:rPr>
                <w:rFonts w:ascii="Times New Roman" w:hAnsi="Times New Roman" w:cs="Times New Roman"/>
                <w:sz w:val="18"/>
                <w:szCs w:val="18"/>
              </w:rPr>
              <w:t>,37595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18 607,02578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17 661,86785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D74862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39 982,63854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5478AA" w:rsidRDefault="00690DBE" w:rsidP="006C651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</w:t>
            </w:r>
            <w:r w:rsidR="006C65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3,23531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73B" w:rsidRPr="00F569E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EF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3B" w:rsidRPr="00F569EF" w:rsidRDefault="005E26AF" w:rsidP="00B01D3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</w:t>
            </w:r>
            <w:r w:rsidR="00B01D39"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,76748</w:t>
            </w:r>
          </w:p>
        </w:tc>
      </w:tr>
      <w:tr w:rsidR="009F573B" w:rsidRPr="00C12411" w:rsidTr="00D04C10">
        <w:trPr>
          <w:trHeight w:val="185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учреждений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2 930,000</w:t>
            </w:r>
          </w:p>
        </w:tc>
        <w:tc>
          <w:tcPr>
            <w:tcW w:w="1275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3 926,6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6 856,6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F573B" w:rsidRPr="00C12411" w:rsidTr="00D04C10">
        <w:trPr>
          <w:trHeight w:val="369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6 782,31342</w:t>
            </w:r>
          </w:p>
        </w:tc>
        <w:tc>
          <w:tcPr>
            <w:tcW w:w="1275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F573B" w:rsidRPr="00BF1CCA" w:rsidRDefault="007B39C5" w:rsidP="006C65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C651C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,556</w:t>
            </w: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vAlign w:val="center"/>
          </w:tcPr>
          <w:p w:rsidR="009F573B" w:rsidRPr="00BF1CCA" w:rsidRDefault="007B39C5" w:rsidP="00B01D3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</w:t>
            </w:r>
            <w:r w:rsidR="00B01D3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5,07787</w:t>
            </w:r>
          </w:p>
        </w:tc>
      </w:tr>
      <w:tr w:rsidR="009F573B" w:rsidRPr="00C12411" w:rsidTr="00D04C10">
        <w:trPr>
          <w:trHeight w:val="185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9 712,31342</w:t>
            </w:r>
          </w:p>
        </w:tc>
        <w:tc>
          <w:tcPr>
            <w:tcW w:w="1275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F573B" w:rsidRPr="00E3369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F573B" w:rsidRPr="007B39C5" w:rsidRDefault="007B39C5" w:rsidP="006C65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  <w:r w:rsidR="006C651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7B39C5">
              <w:rPr>
                <w:rFonts w:ascii="Times New Roman" w:hAnsi="Times New Roman" w:cs="Times New Roman"/>
                <w:sz w:val="18"/>
                <w:szCs w:val="18"/>
              </w:rPr>
              <w:t>9,1821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7 131,000</w:t>
            </w:r>
          </w:p>
        </w:tc>
        <w:tc>
          <w:tcPr>
            <w:tcW w:w="1559" w:type="dxa"/>
            <w:vAlign w:val="center"/>
          </w:tcPr>
          <w:p w:rsidR="009F573B" w:rsidRPr="00BF1CCA" w:rsidRDefault="007B39C5" w:rsidP="00B01D3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</w:t>
            </w:r>
            <w:r w:rsidR="00B01D3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1,70387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</w:t>
            </w:r>
          </w:p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школ искусств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1 308, 830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7B39C5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7B39C5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2 158,830</w:t>
            </w:r>
          </w:p>
        </w:tc>
      </w:tr>
      <w:tr w:rsidR="009F573B" w:rsidRPr="00C12411" w:rsidTr="00D04C10">
        <w:trPr>
          <w:trHeight w:val="562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8 044,71236</w:t>
            </w: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F573B" w:rsidRPr="00BF1CCA" w:rsidRDefault="00CE759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,254</w:t>
            </w: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CE759E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13 110,5289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8 894,71236</w:t>
            </w: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F573B" w:rsidRPr="00BF1CCA" w:rsidRDefault="009F573B" w:rsidP="00CE7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759E">
              <w:rPr>
                <w:rFonts w:ascii="Times New Roman" w:hAnsi="Times New Roman" w:cs="Times New Roman"/>
                <w:sz w:val="18"/>
                <w:szCs w:val="18"/>
              </w:rPr>
              <w:t> 146,08421</w:t>
            </w:r>
          </w:p>
        </w:tc>
        <w:tc>
          <w:tcPr>
            <w:tcW w:w="993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BF1CC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BF1CCA" w:rsidRDefault="00CE759E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15 269,3589</w:t>
            </w:r>
          </w:p>
        </w:tc>
      </w:tr>
      <w:tr w:rsidR="009F573B" w:rsidRPr="00C12411" w:rsidTr="00D04C10">
        <w:trPr>
          <w:tblCellSpacing w:w="5" w:type="nil"/>
        </w:trPr>
        <w:tc>
          <w:tcPr>
            <w:tcW w:w="500" w:type="dxa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9F573B" w:rsidRPr="00C12411" w:rsidRDefault="009F573B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развитию общественной инфраструктуры СГО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vAlign w:val="center"/>
          </w:tcPr>
          <w:p w:rsidR="009F573B" w:rsidRPr="008F48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vAlign w:val="center"/>
          </w:tcPr>
          <w:p w:rsidR="009F573B" w:rsidRPr="008F489E" w:rsidRDefault="00CE759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2 270,000</w:t>
            </w: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514264" w:rsidRDefault="009F573B" w:rsidP="00CE759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</w:t>
            </w:r>
            <w:r w:rsidR="00CE75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00,93553</w:t>
            </w:r>
          </w:p>
        </w:tc>
      </w:tr>
      <w:tr w:rsidR="009F573B" w:rsidRPr="00C12411" w:rsidTr="00D04C10">
        <w:trPr>
          <w:trHeight w:val="554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Строительство репетиционного зала МБУ ДО Сосновоборской школы искусств «Балтика»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12411" w:rsidRDefault="009F573B" w:rsidP="00D04C10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4328E5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E5">
              <w:rPr>
                <w:rFonts w:ascii="Times New Roman" w:hAnsi="Times New Roman" w:cs="Times New Roman"/>
                <w:sz w:val="18"/>
                <w:szCs w:val="18"/>
              </w:rPr>
              <w:t>10 000,000</w:t>
            </w:r>
          </w:p>
        </w:tc>
        <w:tc>
          <w:tcPr>
            <w:tcW w:w="1134" w:type="dxa"/>
            <w:vAlign w:val="center"/>
          </w:tcPr>
          <w:p w:rsidR="009F573B" w:rsidRPr="00174D1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86 289,000</w:t>
            </w: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174D19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96 289,000</w:t>
            </w:r>
          </w:p>
        </w:tc>
      </w:tr>
      <w:tr w:rsidR="009F573B" w:rsidRPr="00C12411" w:rsidTr="00D04C10">
        <w:trPr>
          <w:trHeight w:val="443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6 094,80018</w:t>
            </w:r>
          </w:p>
        </w:tc>
        <w:tc>
          <w:tcPr>
            <w:tcW w:w="1134" w:type="dxa"/>
            <w:vAlign w:val="center"/>
          </w:tcPr>
          <w:p w:rsidR="009F573B" w:rsidRPr="00174D1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41 340,969</w:t>
            </w: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514264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47 435,76918</w:t>
            </w:r>
          </w:p>
        </w:tc>
      </w:tr>
      <w:tr w:rsidR="009F573B" w:rsidRPr="00C12411" w:rsidTr="00CE759E">
        <w:trPr>
          <w:trHeight w:val="273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16 094,80018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174D1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127 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  <w:r w:rsidRPr="00174D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73B" w:rsidRPr="00514264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143 724,76918</w:t>
            </w:r>
          </w:p>
        </w:tc>
      </w:tr>
      <w:tr w:rsidR="009F573B" w:rsidRPr="00C12411" w:rsidTr="00D04C10">
        <w:trPr>
          <w:trHeight w:val="299"/>
          <w:tblCellSpacing w:w="5" w:type="nil"/>
        </w:trPr>
        <w:tc>
          <w:tcPr>
            <w:tcW w:w="500" w:type="dxa"/>
            <w:vMerge w:val="restart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9F573B" w:rsidRPr="00CE759E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92" w:type="dxa"/>
            <w:vMerge w:val="restart"/>
            <w:vAlign w:val="center"/>
          </w:tcPr>
          <w:p w:rsidR="009F573B" w:rsidRPr="00CE759E" w:rsidRDefault="009F573B" w:rsidP="00D04C10">
            <w:pPr>
              <w:jc w:val="center"/>
              <w:rPr>
                <w:sz w:val="18"/>
                <w:szCs w:val="18"/>
              </w:rPr>
            </w:pPr>
            <w:r w:rsidRPr="00CE759E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E759E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F573B" w:rsidRPr="00CE759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9B68B4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F573B" w:rsidRPr="00C12411" w:rsidTr="00D04C10">
        <w:trPr>
          <w:trHeight w:val="299"/>
          <w:tblCellSpacing w:w="5" w:type="nil"/>
        </w:trPr>
        <w:tc>
          <w:tcPr>
            <w:tcW w:w="500" w:type="dxa"/>
            <w:vMerge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074EB3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F573B" w:rsidRPr="00074EB3" w:rsidRDefault="009F573B" w:rsidP="00D04C1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993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C74A99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</w:tr>
      <w:tr w:rsidR="009F573B" w:rsidRPr="00C12411" w:rsidTr="00CE759E">
        <w:trPr>
          <w:trHeight w:val="299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</w:tr>
      <w:tr w:rsidR="009F573B" w:rsidRPr="00C12411" w:rsidTr="00CE759E">
        <w:trPr>
          <w:trHeight w:val="3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6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r w:rsidRPr="00B12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Симпозиума ландшафтной городской скульптуры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573B" w:rsidRPr="00C12411" w:rsidRDefault="009F573B" w:rsidP="00D0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3B" w:rsidRPr="00C12411" w:rsidTr="00D04C10">
        <w:trPr>
          <w:trHeight w:val="370"/>
          <w:tblCellSpacing w:w="5" w:type="nil"/>
        </w:trPr>
        <w:tc>
          <w:tcPr>
            <w:tcW w:w="500" w:type="dxa"/>
            <w:vMerge/>
          </w:tcPr>
          <w:p w:rsidR="009F573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B126D5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9F573B" w:rsidRPr="00C12411" w:rsidTr="00D04C10">
        <w:trPr>
          <w:trHeight w:val="236"/>
          <w:tblCellSpacing w:w="5" w:type="nil"/>
        </w:trPr>
        <w:tc>
          <w:tcPr>
            <w:tcW w:w="500" w:type="dxa"/>
            <w:vMerge/>
          </w:tcPr>
          <w:p w:rsidR="009F573B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573B" w:rsidRPr="00B126D5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573B" w:rsidRDefault="009F573B" w:rsidP="00D04C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C1241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F573B" w:rsidRPr="00A514DA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73B" w:rsidRPr="009B68B4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73B" w:rsidRPr="0010012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</w:tbl>
    <w:p w:rsidR="009F573B" w:rsidRPr="00C12411" w:rsidRDefault="009F573B" w:rsidP="009F573B">
      <w:pPr>
        <w:pStyle w:val="ac"/>
        <w:tabs>
          <w:tab w:val="left" w:pos="6714"/>
        </w:tabs>
        <w:ind w:left="0"/>
        <w:rPr>
          <w:b/>
          <w:sz w:val="24"/>
          <w:szCs w:val="24"/>
        </w:rPr>
      </w:pPr>
    </w:p>
    <w:p w:rsidR="009F573B" w:rsidRPr="00766E4C" w:rsidRDefault="009F573B" w:rsidP="009F573B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766E4C">
        <w:rPr>
          <w:sz w:val="24"/>
          <w:szCs w:val="24"/>
        </w:rPr>
        <w:t>3</w:t>
      </w:r>
    </w:p>
    <w:p w:rsidR="009F573B" w:rsidRPr="00766E4C" w:rsidRDefault="009F573B" w:rsidP="009F57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6E4C">
        <w:rPr>
          <w:sz w:val="24"/>
          <w:szCs w:val="24"/>
        </w:rPr>
        <w:t>к муниципальной программе</w:t>
      </w:r>
    </w:p>
    <w:p w:rsidR="009F573B" w:rsidRPr="00766E4C" w:rsidRDefault="009F573B" w:rsidP="009F57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73B" w:rsidRPr="00B24947" w:rsidRDefault="009F573B" w:rsidP="009F57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2017 год</w:t>
      </w:r>
    </w:p>
    <w:p w:rsidR="009F573B" w:rsidRPr="00B24947" w:rsidRDefault="009F573B" w:rsidP="009F57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F573B" w:rsidRPr="00B24947" w:rsidRDefault="009F573B" w:rsidP="009F57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9F573B" w:rsidRPr="00B24947" w:rsidRDefault="009F573B" w:rsidP="009F573B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9F573B" w:rsidRPr="00B24947" w:rsidTr="00D04C10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  <w:vMerge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9F573B" w:rsidRPr="00B24947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F573B" w:rsidRPr="00B24947" w:rsidRDefault="009F573B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73B" w:rsidRPr="00B24947" w:rsidRDefault="009F573B" w:rsidP="00D04C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9F573B" w:rsidRPr="00B24947" w:rsidRDefault="009F573B" w:rsidP="00D04C10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F573B" w:rsidRPr="00B24947" w:rsidRDefault="006A15FF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103 494,256</w:t>
            </w:r>
          </w:p>
        </w:tc>
        <w:tc>
          <w:tcPr>
            <w:tcW w:w="850" w:type="dxa"/>
          </w:tcPr>
          <w:p w:rsidR="009F573B" w:rsidRPr="00B24947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F573B" w:rsidRPr="00B24947" w:rsidRDefault="005F25B1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225 945,90301</w:t>
            </w:r>
          </w:p>
        </w:tc>
        <w:tc>
          <w:tcPr>
            <w:tcW w:w="1701" w:type="dxa"/>
            <w:vAlign w:val="center"/>
          </w:tcPr>
          <w:p w:rsidR="009F573B" w:rsidRPr="00B24947" w:rsidRDefault="005F25B1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329459,35901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F573B" w:rsidRPr="002212A6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9F573B" w:rsidRPr="002212A6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9 699,800</w:t>
            </w:r>
          </w:p>
        </w:tc>
        <w:tc>
          <w:tcPr>
            <w:tcW w:w="850" w:type="dxa"/>
            <w:vAlign w:val="center"/>
          </w:tcPr>
          <w:p w:rsidR="009F573B" w:rsidRPr="00B24947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F573B" w:rsidRPr="002212A6" w:rsidRDefault="005F25B1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175 437,1237</w:t>
            </w:r>
          </w:p>
        </w:tc>
        <w:tc>
          <w:tcPr>
            <w:tcW w:w="1701" w:type="dxa"/>
            <w:vAlign w:val="center"/>
          </w:tcPr>
          <w:p w:rsidR="009F573B" w:rsidRPr="002212A6" w:rsidRDefault="005F25B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185 156,9337</w:t>
            </w:r>
          </w:p>
        </w:tc>
      </w:tr>
      <w:tr w:rsidR="009F573B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9F573B" w:rsidRPr="002212A6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9F573B" w:rsidRPr="002212A6" w:rsidRDefault="009F573B" w:rsidP="00D04C10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B24947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887,800</w:t>
            </w:r>
          </w:p>
        </w:tc>
        <w:tc>
          <w:tcPr>
            <w:tcW w:w="850" w:type="dxa"/>
            <w:vAlign w:val="center"/>
          </w:tcPr>
          <w:p w:rsidR="009F573B" w:rsidRPr="006A15FF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F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73B" w:rsidRPr="002212A6">
              <w:rPr>
                <w:rFonts w:ascii="Times New Roman" w:hAnsi="Times New Roman" w:cs="Times New Roman"/>
                <w:sz w:val="24"/>
                <w:szCs w:val="24"/>
              </w:rPr>
              <w:t> 920 141</w:t>
            </w:r>
          </w:p>
        </w:tc>
        <w:tc>
          <w:tcPr>
            <w:tcW w:w="1701" w:type="dxa"/>
            <w:vAlign w:val="center"/>
          </w:tcPr>
          <w:p w:rsidR="009F573B" w:rsidRPr="002212A6" w:rsidRDefault="006A15FF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8 827,141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1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850" w:type="dxa"/>
          </w:tcPr>
          <w:p w:rsidR="009F573B" w:rsidRPr="003312D1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5A7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A72A5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,315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5A7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A72A5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,315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9F573B" w:rsidRPr="002212A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F573B" w:rsidRPr="003C405F" w:rsidTr="00D04C10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9F573B" w:rsidRPr="003C405F" w:rsidTr="00D04C10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9F573B" w:rsidRPr="003C405F" w:rsidTr="00D04C10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S.Bronx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</w:t>
                  </w:r>
                  <w:proofErr w:type="spellStart"/>
                  <w:r w:rsidRPr="003C405F">
                    <w:rPr>
                      <w:sz w:val="24"/>
                      <w:szCs w:val="24"/>
                    </w:rPr>
                    <w:t>хип-хоп</w:t>
                  </w:r>
                  <w:proofErr w:type="spellEnd"/>
                  <w:r w:rsidRPr="003C405F">
                    <w:rPr>
                      <w:sz w:val="24"/>
                      <w:szCs w:val="24"/>
                    </w:rPr>
                    <w:t xml:space="preserve"> фестиваль </w:t>
                  </w:r>
                </w:p>
              </w:tc>
            </w:tr>
            <w:tr w:rsidR="009F573B" w:rsidRPr="003C405F" w:rsidTr="00D04C10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9F573B" w:rsidRPr="003C405F" w:rsidTr="00D04C10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Арт-проект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9F573B" w:rsidRPr="003C405F" w:rsidTr="00D04C10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9F573B" w:rsidRPr="003C405F" w:rsidRDefault="009F573B" w:rsidP="00D04C10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9F573B" w:rsidRPr="003C405F" w:rsidTr="00D04C10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F573B" w:rsidRPr="003C405F" w:rsidTr="00D04C10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9F573B" w:rsidRPr="003C405F" w:rsidRDefault="009F573B" w:rsidP="00D04C10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9F573B" w:rsidRPr="003C405F" w:rsidRDefault="009F573B" w:rsidP="00D04C10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театральный фестиваль «Как хорошо, что есть театр!»;</w:t>
            </w:r>
          </w:p>
          <w:p w:rsidR="009F573B" w:rsidRPr="003C405F" w:rsidRDefault="009F573B" w:rsidP="00D04C10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Вифлиемская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звезда»;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старших классов « Литературный театр «Вначале было слово»;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детского творчества на иностранных языках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«Дружба».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СМБУК ГТЦ «Волшебный фонарь»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149,975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174,975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</w:t>
            </w:r>
            <w:proofErr w:type="spellStart"/>
            <w:r w:rsidRPr="003C405F">
              <w:rPr>
                <w:sz w:val="24"/>
                <w:szCs w:val="24"/>
              </w:rPr>
              <w:t>Summerfest</w:t>
            </w:r>
            <w:proofErr w:type="spellEnd"/>
            <w:r w:rsidRPr="003C405F">
              <w:rPr>
                <w:sz w:val="24"/>
                <w:szCs w:val="24"/>
              </w:rPr>
              <w:t>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«Школа светофорных наук»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9F573B" w:rsidRPr="003C405F" w:rsidRDefault="009F573B" w:rsidP="00D04C10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573B" w:rsidRPr="004706E6" w:rsidRDefault="005A72A5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73B"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73B" w:rsidRPr="004706E6" w:rsidRDefault="005A72A5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73B"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Отдел культуры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24387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175,195</w:t>
            </w:r>
          </w:p>
        </w:tc>
        <w:tc>
          <w:tcPr>
            <w:tcW w:w="1701" w:type="dxa"/>
            <w:vAlign w:val="center"/>
          </w:tcPr>
          <w:p w:rsidR="009F573B" w:rsidRPr="0024387E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175,195</w:t>
            </w:r>
          </w:p>
        </w:tc>
      </w:tr>
      <w:tr w:rsidR="009F573B" w:rsidRPr="003C405F" w:rsidTr="00D04C10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1.1.1.10</w:t>
            </w:r>
          </w:p>
        </w:tc>
        <w:tc>
          <w:tcPr>
            <w:tcW w:w="4252" w:type="dxa"/>
          </w:tcPr>
          <w:p w:rsidR="009F573B" w:rsidRPr="0024387E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мероприятия, организация праздника «День работника культуры»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394,965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394,965</w:t>
            </w:r>
          </w:p>
        </w:tc>
      </w:tr>
      <w:tr w:rsidR="009F573B" w:rsidRPr="003C405F" w:rsidTr="00D04C10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73B" w:rsidRPr="004706E6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01" w:type="dxa"/>
            <w:vAlign w:val="center"/>
          </w:tcPr>
          <w:p w:rsidR="009F573B" w:rsidRPr="004706E6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73B" w:rsidRPr="004706E6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Поддержка творческих коллективов, клубных формирований  СМБУК «ЦРЛ </w:t>
            </w:r>
            <w:r w:rsidRPr="003C405F">
              <w:rPr>
                <w:sz w:val="24"/>
                <w:szCs w:val="24"/>
              </w:rPr>
              <w:lastRenderedPageBreak/>
              <w:t>«Гармония»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СМБУК «ЦРЛ «Гармония»</w:t>
            </w: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</w:t>
            </w: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«ДК «Строитель»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573B" w:rsidRPr="004706E6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73B"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73B" w:rsidRPr="004706E6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73B"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СМБУК ГТЦ «Волшебный фонарь»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4252" w:type="dxa"/>
            <w:vAlign w:val="center"/>
          </w:tcPr>
          <w:p w:rsidR="009F573B" w:rsidRPr="003C405F" w:rsidRDefault="009F573B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523,11617</w:t>
            </w:r>
          </w:p>
        </w:tc>
        <w:tc>
          <w:tcPr>
            <w:tcW w:w="1701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523,11617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F573B" w:rsidRPr="003C405F" w:rsidRDefault="009F573B" w:rsidP="00D04C10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9F573B" w:rsidRPr="003C405F" w:rsidRDefault="009F573B" w:rsidP="00D04C10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Постоянное экспозиционное обслуживание;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экскурсии, экспедиции, ритуалы, акции, лекции,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программы;</w:t>
            </w:r>
          </w:p>
          <w:p w:rsidR="009F573B" w:rsidRPr="003C405F" w:rsidRDefault="009F573B" w:rsidP="00D04C10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«СГМ»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73,11617</w:t>
            </w:r>
          </w:p>
        </w:tc>
        <w:tc>
          <w:tcPr>
            <w:tcW w:w="1701" w:type="dxa"/>
            <w:vAlign w:val="center"/>
          </w:tcPr>
          <w:p w:rsidR="009F573B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73,11617</w:t>
            </w:r>
          </w:p>
        </w:tc>
      </w:tr>
      <w:tr w:rsidR="009F573B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1.1.4.2</w:t>
            </w:r>
          </w:p>
        </w:tc>
        <w:tc>
          <w:tcPr>
            <w:tcW w:w="4252" w:type="dxa"/>
          </w:tcPr>
          <w:p w:rsidR="009F573B" w:rsidRPr="00AA0B45" w:rsidRDefault="009F573B" w:rsidP="00D04C10">
            <w:pPr>
              <w:pStyle w:val="ConsPlusCell"/>
              <w:numPr>
                <w:ilvl w:val="0"/>
                <w:numId w:val="35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AA0B45">
              <w:rPr>
                <w:rFonts w:ascii="Times New Roman" w:hAnsi="Times New Roman" w:cs="Times New Roman"/>
                <w:sz w:val="24"/>
                <w:szCs w:val="24"/>
              </w:rPr>
              <w:t>Разработка научной концепции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9F573B" w:rsidRPr="003C405F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73B" w:rsidRPr="001D286C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9F573B" w:rsidRPr="004706E6" w:rsidRDefault="009F573B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40DC" w:rsidRPr="003C405F" w:rsidTr="005231AD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4252" w:type="dxa"/>
          </w:tcPr>
          <w:p w:rsidR="009240DC" w:rsidRPr="009240DC" w:rsidRDefault="009240DC" w:rsidP="009240DC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экспозиции до 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523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523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A469E1" w:rsidP="00A46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2 050,12383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A46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9E1">
              <w:rPr>
                <w:rFonts w:ascii="Times New Roman" w:hAnsi="Times New Roman" w:cs="Times New Roman"/>
                <w:sz w:val="24"/>
                <w:szCs w:val="24"/>
              </w:rPr>
              <w:t> 221,72383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«Рождественский бал»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«Карнавал детства»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171,600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451,600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«Ай да Масленица»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9240DC" w:rsidRPr="003C405F" w:rsidTr="00D04C10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Победы, мероприятия 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жертв 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9240DC" w:rsidRPr="003C405F" w:rsidRDefault="009240DC" w:rsidP="00D04C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Городской митинг «День образования </w:t>
            </w:r>
            <w:proofErr w:type="spellStart"/>
            <w:r w:rsidRPr="003C405F">
              <w:rPr>
                <w:sz w:val="24"/>
                <w:szCs w:val="24"/>
              </w:rPr>
              <w:t>Ораниенбаумского</w:t>
            </w:r>
            <w:proofErr w:type="spellEnd"/>
            <w:r w:rsidRPr="003C405F">
              <w:rPr>
                <w:sz w:val="24"/>
                <w:szCs w:val="24"/>
              </w:rPr>
              <w:t xml:space="preserve"> плацдарма»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0DC"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0DC"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ритуалы возложения цветов на мемориале «Защитникам Отечества» (8 мая и 22 июня), посвященные 70-летию Победы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13,12383</w:t>
            </w:r>
          </w:p>
        </w:tc>
        <w:tc>
          <w:tcPr>
            <w:tcW w:w="1701" w:type="dxa"/>
            <w:vAlign w:val="center"/>
          </w:tcPr>
          <w:p w:rsidR="009240DC" w:rsidRPr="004706E6" w:rsidRDefault="00A469E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13,12383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«Династии нашего города»;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волонтерского движения «Наш выбор»: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Открытое молодежное мероприятие «Даже не пробуй» к международному дню борьбы с наркоманией;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ектуально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спортивная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«КВЭСТ»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240DC" w:rsidRPr="003C405F" w:rsidRDefault="009240DC" w:rsidP="00D04C10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Социально-ориентированный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«Краски жизни» (работа с детьми с ограниченными возможностями)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модернизация материально-технического комплекса учреждений культуры и создание условий для реализации их потенциала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420,300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E2520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1 294,741</w:t>
            </w:r>
          </w:p>
        </w:tc>
        <w:tc>
          <w:tcPr>
            <w:tcW w:w="1701" w:type="dxa"/>
            <w:vAlign w:val="center"/>
          </w:tcPr>
          <w:p w:rsidR="009240DC" w:rsidRPr="004706E6" w:rsidRDefault="00E25201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1 715,041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музыкального оборудования, музыкальных инструментов, компьютерной и оргтехники, мебели. Транспортные расходы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(изготовление) учебной мебели и учебных пособий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86,270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186,270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мебели, костюмов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4706E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240DC" w:rsidRPr="00E25201" w:rsidRDefault="009240DC" w:rsidP="0024593E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 для выставочных залов</w:t>
            </w:r>
            <w:r w:rsidR="0024593E">
              <w:rPr>
                <w:sz w:val="24"/>
                <w:szCs w:val="24"/>
              </w:rPr>
              <w:t xml:space="preserve">, стеллажей для хранения музейных фондов, бесконтактного </w:t>
            </w:r>
            <w:proofErr w:type="spellStart"/>
            <w:r w:rsidR="0024593E">
              <w:rPr>
                <w:sz w:val="24"/>
                <w:szCs w:val="24"/>
              </w:rPr>
              <w:t>Sma</w:t>
            </w:r>
            <w:r w:rsidR="0024593E">
              <w:rPr>
                <w:sz w:val="24"/>
                <w:szCs w:val="24"/>
                <w:lang w:val="en-US"/>
              </w:rPr>
              <w:t>rt</w:t>
            </w:r>
            <w:proofErr w:type="spellEnd"/>
            <w:r w:rsidR="00E25201">
              <w:rPr>
                <w:sz w:val="24"/>
                <w:szCs w:val="24"/>
              </w:rPr>
              <w:t>- сканера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06E6" w:rsidRDefault="0024593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4706E6" w:rsidRDefault="0024593E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proofErr w:type="gramStart"/>
            <w:r w:rsidRPr="003C405F">
              <w:rPr>
                <w:sz w:val="24"/>
                <w:szCs w:val="24"/>
              </w:rPr>
              <w:t>Пошив (приобрете</w:t>
            </w:r>
            <w:r>
              <w:rPr>
                <w:sz w:val="24"/>
                <w:szCs w:val="24"/>
              </w:rPr>
              <w:t>ние) костюмов для коллектива "Ю</w:t>
            </w:r>
            <w:r w:rsidRPr="003C405F">
              <w:rPr>
                <w:sz w:val="24"/>
                <w:szCs w:val="24"/>
              </w:rPr>
              <w:t>ный артист", пошив (приобретение) брюк Народ</w:t>
            </w:r>
            <w:r>
              <w:rPr>
                <w:sz w:val="24"/>
                <w:szCs w:val="24"/>
              </w:rPr>
              <w:t>но</w:t>
            </w:r>
            <w:r w:rsidRPr="003C405F">
              <w:rPr>
                <w:sz w:val="24"/>
                <w:szCs w:val="24"/>
              </w:rPr>
              <w:t>му коллективу "Волшебный Фонарь", пошив (приобретение) костюмов и сценической обуви коллективу "Разные", а также 3 (три) универсальных костюма ведущего</w:t>
            </w:r>
            <w:proofErr w:type="gramEnd"/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161,500</w:t>
            </w: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261,500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компьютерной техники, светового и звукового оборудования, мебели</w:t>
            </w:r>
          </w:p>
        </w:tc>
        <w:tc>
          <w:tcPr>
            <w:tcW w:w="1985" w:type="dxa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D286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Проведение текущего ремонта в рамках охранного обязательства </w:t>
            </w:r>
            <w:proofErr w:type="gramStart"/>
            <w:r w:rsidRPr="003C405F">
              <w:rPr>
                <w:sz w:val="24"/>
                <w:szCs w:val="24"/>
              </w:rPr>
              <w:t>ДИК</w:t>
            </w:r>
            <w:proofErr w:type="gramEnd"/>
            <w:r w:rsidRPr="003C405F">
              <w:rPr>
                <w:sz w:val="24"/>
                <w:szCs w:val="24"/>
              </w:rPr>
              <w:t xml:space="preserve"> «Андерсенград»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 500,000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Оснащение учебных классов </w:t>
            </w:r>
            <w:r w:rsidRPr="003C405F">
              <w:rPr>
                <w:sz w:val="24"/>
                <w:szCs w:val="24"/>
              </w:rPr>
              <w:lastRenderedPageBreak/>
              <w:t>техническими средствами, приобретение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 xml:space="preserve">МБУ ДО СДШИ </w:t>
            </w:r>
            <w:r w:rsidRPr="003C405F">
              <w:rPr>
                <w:sz w:val="24"/>
                <w:szCs w:val="24"/>
              </w:rPr>
              <w:lastRenderedPageBreak/>
              <w:t>«Балтика»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>172,530</w:t>
            </w: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302,530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библиотечной мебели и оборудования.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0DC" w:rsidRPr="003C405F" w:rsidRDefault="009240DC" w:rsidP="00D04C10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54,741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444,845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444,845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30,000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39,965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39,965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50,00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240DC" w:rsidRPr="003C405F" w:rsidRDefault="009240DC" w:rsidP="00D04C10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51,900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51,900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1932D5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DC" w:rsidRPr="001932D5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35,00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52,980</w:t>
            </w:r>
          </w:p>
        </w:tc>
      </w:tr>
      <w:tr w:rsidR="009240DC" w:rsidRPr="003C405F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</w:tcPr>
          <w:p w:rsidR="009240DC" w:rsidRPr="003C405F" w:rsidRDefault="009240DC" w:rsidP="00D04C10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9240DC" w:rsidRPr="003C405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9240DC" w:rsidRPr="00C76978" w:rsidRDefault="009240DC" w:rsidP="00D04C10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252" w:type="dxa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1.1.9.1</w:t>
            </w:r>
          </w:p>
        </w:tc>
        <w:tc>
          <w:tcPr>
            <w:tcW w:w="4252" w:type="dxa"/>
          </w:tcPr>
          <w:p w:rsidR="009240DC" w:rsidRPr="00472BDE" w:rsidRDefault="009240DC" w:rsidP="00955BE8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историко-культурной экспертизы </w:t>
            </w:r>
            <w:proofErr w:type="gramStart"/>
            <w:r w:rsidRPr="00A30F86">
              <w:rPr>
                <w:rFonts w:ascii="Times New Roman" w:hAnsi="Times New Roman" w:cs="Times New Roman"/>
                <w:sz w:val="24"/>
                <w:szCs w:val="24"/>
              </w:rPr>
              <w:t>проекта зон охраны объекта культурного наследия регионального</w:t>
            </w:r>
            <w:proofErr w:type="gramEnd"/>
            <w:r w:rsidRPr="00A30F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памятника </w:t>
            </w:r>
            <w:r w:rsidRPr="00A3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истории: мемориальный комплекс  «Защитникам Отечества»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9240DC" w:rsidRPr="00B24947" w:rsidTr="00955BE8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4252" w:type="dxa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170,900</w:t>
            </w:r>
          </w:p>
        </w:tc>
        <w:tc>
          <w:tcPr>
            <w:tcW w:w="850" w:type="dxa"/>
            <w:vAlign w:val="center"/>
          </w:tcPr>
          <w:p w:rsidR="009240DC" w:rsidRPr="00955BE8" w:rsidRDefault="009240DC" w:rsidP="00955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8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Основное мероприятие 2: Обеспечение деятельности учреждений культуры в рамках муниципального задания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8 812,000</w:t>
            </w: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E40568" w:rsidRDefault="00E871ED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,982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240DC" w:rsidRPr="00E40568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,982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2" w:type="dxa"/>
            <w:vAlign w:val="center"/>
          </w:tcPr>
          <w:p w:rsidR="009240DC" w:rsidRPr="00472BDE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2BDE" w:rsidRDefault="0052775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center"/>
          </w:tcPr>
          <w:p w:rsidR="009240DC" w:rsidRPr="00472BDE" w:rsidRDefault="0052775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9240DC" w:rsidRPr="00472BDE" w:rsidRDefault="00527759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«СДШИ </w:t>
            </w:r>
            <w:r w:rsidR="009240DC" w:rsidRPr="00472BDE">
              <w:rPr>
                <w:rFonts w:ascii="Times New Roman" w:hAnsi="Times New Roman" w:cs="Times New Roman"/>
                <w:sz w:val="24"/>
                <w:szCs w:val="24"/>
              </w:rPr>
              <w:t>им.О.А. Кипренского»</w:t>
            </w:r>
          </w:p>
        </w:tc>
        <w:tc>
          <w:tcPr>
            <w:tcW w:w="1985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DF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  <w:vAlign w:val="center"/>
          </w:tcPr>
          <w:p w:rsidR="009240DC" w:rsidRPr="00472BDE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,257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9240DC" w:rsidRPr="00913BB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615,541</w:t>
            </w:r>
          </w:p>
        </w:tc>
        <w:tc>
          <w:tcPr>
            <w:tcW w:w="850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913BB4" w:rsidRDefault="00527759" w:rsidP="00FE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,953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40DC" w:rsidRPr="00913BB4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,494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252" w:type="dxa"/>
            <w:vAlign w:val="center"/>
          </w:tcPr>
          <w:p w:rsidR="009240DC" w:rsidRPr="00913BB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1 555,011</w:t>
            </w:r>
          </w:p>
        </w:tc>
        <w:tc>
          <w:tcPr>
            <w:tcW w:w="850" w:type="dxa"/>
          </w:tcPr>
          <w:p w:rsidR="009240DC" w:rsidRPr="00913BB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913BB4" w:rsidRDefault="00527759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,166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240DC" w:rsidRPr="00913BB4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,177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0DC" w:rsidRPr="00B24947" w:rsidTr="00D04C10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9240DC" w:rsidRPr="00AE0726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1 199,946</w:t>
            </w:r>
          </w:p>
        </w:tc>
        <w:tc>
          <w:tcPr>
            <w:tcW w:w="850" w:type="dxa"/>
          </w:tcPr>
          <w:p w:rsidR="009240DC" w:rsidRPr="00AE0726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AE0726" w:rsidRDefault="0052775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,703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240DC" w:rsidRPr="00AE0726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,649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9240DC" w:rsidRPr="00AE193A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502,096</w:t>
            </w:r>
          </w:p>
        </w:tc>
        <w:tc>
          <w:tcPr>
            <w:tcW w:w="850" w:type="dxa"/>
          </w:tcPr>
          <w:p w:rsidR="009240DC" w:rsidRPr="00AE193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AE193A" w:rsidRDefault="0052775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,290</w:t>
            </w:r>
            <w:r w:rsidRPr="00527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40DC" w:rsidRPr="00AE193A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,386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9240DC" w:rsidRPr="0025266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2 261,123</w:t>
            </w:r>
          </w:p>
        </w:tc>
        <w:tc>
          <w:tcPr>
            <w:tcW w:w="850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252664" w:rsidRDefault="006F7A46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9240DC" w:rsidRPr="00252664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,623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252" w:type="dxa"/>
          </w:tcPr>
          <w:p w:rsidR="009240DC" w:rsidRPr="0025266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1 053,667</w:t>
            </w:r>
          </w:p>
        </w:tc>
        <w:tc>
          <w:tcPr>
            <w:tcW w:w="850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252664" w:rsidRDefault="006F7A46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,778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9240DC" w:rsidRPr="00252664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,445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9240DC" w:rsidRPr="00252664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1 117,544</w:t>
            </w:r>
          </w:p>
        </w:tc>
        <w:tc>
          <w:tcPr>
            <w:tcW w:w="850" w:type="dxa"/>
          </w:tcPr>
          <w:p w:rsidR="009240DC" w:rsidRPr="0025266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252664" w:rsidRDefault="006F7A46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,353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9240DC" w:rsidRPr="00252664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,897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252" w:type="dxa"/>
          </w:tcPr>
          <w:p w:rsidR="009240DC" w:rsidRPr="00DE13D9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507,072</w:t>
            </w:r>
          </w:p>
        </w:tc>
        <w:tc>
          <w:tcPr>
            <w:tcW w:w="850" w:type="dxa"/>
          </w:tcPr>
          <w:p w:rsidR="009240DC" w:rsidRPr="00DE13D9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DE13D9" w:rsidRDefault="006F7A46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7A4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701" w:type="dxa"/>
            <w:vAlign w:val="center"/>
          </w:tcPr>
          <w:p w:rsidR="009240DC" w:rsidRPr="00DE13D9" w:rsidRDefault="00E871ED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1E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C2D3F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240DC" w:rsidRPr="004C2D3F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3F">
              <w:rPr>
                <w:rFonts w:ascii="Times New Roman" w:hAnsi="Times New Roman" w:cs="Times New Roman"/>
                <w:sz w:val="24"/>
                <w:szCs w:val="24"/>
              </w:rPr>
              <w:t>Подпрограмма 2: «Ремонт и оснащение объектов учреждений культуры Сосновоборского городского округа на 2014-2020 годы»</w:t>
            </w:r>
          </w:p>
        </w:tc>
        <w:tc>
          <w:tcPr>
            <w:tcW w:w="1985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5 объектов</w:t>
            </w:r>
          </w:p>
        </w:tc>
        <w:tc>
          <w:tcPr>
            <w:tcW w:w="1418" w:type="dxa"/>
            <w:vAlign w:val="center"/>
          </w:tcPr>
          <w:p w:rsidR="009240DC" w:rsidRPr="0073151C" w:rsidRDefault="009240DC" w:rsidP="00A45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93 794,456</w:t>
            </w:r>
          </w:p>
        </w:tc>
        <w:tc>
          <w:tcPr>
            <w:tcW w:w="850" w:type="dxa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73151C" w:rsidRDefault="009240DC" w:rsidP="00AC5A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AC5A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8,77931</w:t>
            </w:r>
          </w:p>
        </w:tc>
        <w:tc>
          <w:tcPr>
            <w:tcW w:w="1701" w:type="dxa"/>
            <w:vAlign w:val="center"/>
          </w:tcPr>
          <w:p w:rsidR="009240DC" w:rsidRPr="0073151C" w:rsidRDefault="009240DC" w:rsidP="00AC5A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</w:t>
            </w:r>
            <w:r w:rsidR="00AC5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3,23531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9240DC" w:rsidRPr="0073151C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</w:p>
        </w:tc>
        <w:tc>
          <w:tcPr>
            <w:tcW w:w="1985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1418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3 926,6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73151C" w:rsidRDefault="00AC5A99" w:rsidP="00523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3 832,55610</w:t>
            </w:r>
          </w:p>
        </w:tc>
        <w:tc>
          <w:tcPr>
            <w:tcW w:w="1701" w:type="dxa"/>
            <w:vAlign w:val="center"/>
          </w:tcPr>
          <w:p w:rsidR="009240DC" w:rsidRPr="0073151C" w:rsidRDefault="009240DC" w:rsidP="00AC5A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AC5A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9,1821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</w:tcPr>
          <w:p w:rsidR="009240DC" w:rsidRPr="0073151C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потолков, стен в местах общего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пользования, замена оконных блоков на </w:t>
            </w:r>
            <w:proofErr w:type="spellStart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, ремонт санузлов)</w:t>
            </w:r>
          </w:p>
        </w:tc>
        <w:tc>
          <w:tcPr>
            <w:tcW w:w="1985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1418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3 926,6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3 682,5561</w:t>
            </w:r>
          </w:p>
        </w:tc>
        <w:tc>
          <w:tcPr>
            <w:tcW w:w="1701" w:type="dxa"/>
            <w:vAlign w:val="center"/>
          </w:tcPr>
          <w:p w:rsidR="009240DC" w:rsidRPr="0073151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7 609,1821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4252" w:type="dxa"/>
          </w:tcPr>
          <w:p w:rsidR="009240DC" w:rsidRPr="00843054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Замена витражей и оконных блоков  в помещениях ул. Солнечная, д. 19</w:t>
            </w:r>
          </w:p>
        </w:tc>
        <w:tc>
          <w:tcPr>
            <w:tcW w:w="198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D">
              <w:rPr>
                <w:rFonts w:ascii="Times New Roman" w:hAnsi="Times New Roman" w:cs="Times New Roman"/>
                <w:sz w:val="24"/>
                <w:szCs w:val="24"/>
              </w:rPr>
              <w:t>3 926,6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,964</w:t>
            </w:r>
            <w:r w:rsidRPr="00784C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9240DC" w:rsidRPr="000A34ED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6 167,59096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252" w:type="dxa"/>
          </w:tcPr>
          <w:p w:rsidR="009240DC" w:rsidRPr="000473FA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тепловой энергоустановки в помещениях ул. </w:t>
            </w:r>
            <w:proofErr w:type="gramStart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98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240DC" w:rsidRPr="000473FA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Замена окон в танцевальном зале. Установка противопожарной двери эвакуационного выхода танцевального зала пр. Героев, д. 30а</w:t>
            </w:r>
          </w:p>
        </w:tc>
        <w:tc>
          <w:tcPr>
            <w:tcW w:w="198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  <w:tc>
          <w:tcPr>
            <w:tcW w:w="1701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128,59114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240DC" w:rsidRPr="00EE2A82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2A8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стены и монтажу водосточной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системы отопления библиографического отдела по пр. Героев, д. 5</w:t>
            </w:r>
          </w:p>
        </w:tc>
        <w:tc>
          <w:tcPr>
            <w:tcW w:w="198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9240DC" w:rsidRPr="00784CC8" w:rsidRDefault="003B1036" w:rsidP="003B1036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проектной документации на проведение капитального р</w:t>
            </w:r>
            <w:r w:rsidR="009240DC" w:rsidRPr="00784CC8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0DC" w:rsidRPr="00784CC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1-го и 2-го этажа лестничной клетки и наружной стены здания МБУ «СГПБ» отдел семейного чтения, расположенного по адресу: г. Сосновый Бор, ул. </w:t>
            </w:r>
            <w:proofErr w:type="gramStart"/>
            <w:r w:rsidR="009240DC" w:rsidRPr="00784CC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9240DC" w:rsidRPr="00784CC8">
              <w:rPr>
                <w:rFonts w:ascii="Times New Roman" w:hAnsi="Times New Roman" w:cs="Times New Roman"/>
                <w:sz w:val="24"/>
                <w:szCs w:val="24"/>
              </w:rPr>
              <w:t>, д. 23а</w:t>
            </w:r>
          </w:p>
        </w:tc>
        <w:tc>
          <w:tcPr>
            <w:tcW w:w="1985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0473FA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>Ремонт лафета орудия форта ДИК «Андерсенград» и ремонт каскада фонтана и постамента скульптуры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Default="009240DC" w:rsidP="00D04C10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</w:tr>
      <w:tr w:rsidR="00AC5A99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AC5A99" w:rsidRPr="004F44F7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252" w:type="dxa"/>
          </w:tcPr>
          <w:p w:rsidR="00AC5A99" w:rsidRDefault="00AC5A99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дверного проема входного тамбура с установкой новой двери и заменой напольного покрытия в коридоре 1 </w:t>
            </w:r>
          </w:p>
          <w:p w:rsidR="00AC5A99" w:rsidRPr="004F44F7" w:rsidRDefault="00AC5A99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этажа</w:t>
            </w:r>
          </w:p>
        </w:tc>
        <w:tc>
          <w:tcPr>
            <w:tcW w:w="1985" w:type="dxa"/>
            <w:vAlign w:val="center"/>
          </w:tcPr>
          <w:p w:rsidR="00AC5A99" w:rsidRPr="004F44F7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«ГТЦ»</w:t>
            </w:r>
          </w:p>
        </w:tc>
        <w:tc>
          <w:tcPr>
            <w:tcW w:w="1417" w:type="dxa"/>
            <w:vAlign w:val="center"/>
          </w:tcPr>
          <w:p w:rsidR="00AC5A99" w:rsidRPr="004F44F7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5A99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AC5A99" w:rsidRDefault="00AC5A99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99" w:rsidRPr="004F44F7" w:rsidRDefault="00AC5A99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5A99" w:rsidRDefault="00AC5A99" w:rsidP="0052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1701" w:type="dxa"/>
            <w:vAlign w:val="center"/>
          </w:tcPr>
          <w:p w:rsidR="00AC5A99" w:rsidRDefault="00AC5A99" w:rsidP="0052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Ремонт и оснащение объектов школ искусств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1 308,830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5231AD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5231AD">
            <w:pPr>
              <w:jc w:val="center"/>
            </w:pPr>
            <w:r>
              <w:rPr>
                <w:sz w:val="24"/>
                <w:szCs w:val="24"/>
              </w:rPr>
              <w:t>2 146,08421</w:t>
            </w:r>
          </w:p>
        </w:tc>
      </w:tr>
      <w:tr w:rsidR="009240DC" w:rsidRPr="00B24947" w:rsidTr="00D04C10">
        <w:trPr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F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потолков, стен в местах общего пользования, замена оконных блоков на </w:t>
            </w:r>
            <w:proofErr w:type="spellStart"/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, ремонт санузлов)</w:t>
            </w:r>
          </w:p>
        </w:tc>
        <w:tc>
          <w:tcPr>
            <w:tcW w:w="1985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523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1 308,830</w:t>
            </w:r>
          </w:p>
        </w:tc>
        <w:tc>
          <w:tcPr>
            <w:tcW w:w="850" w:type="dxa"/>
          </w:tcPr>
          <w:p w:rsidR="009240DC" w:rsidRPr="004F44F7" w:rsidRDefault="009240DC" w:rsidP="00523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5231AD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5231AD">
            <w:pPr>
              <w:jc w:val="center"/>
            </w:pPr>
            <w:r>
              <w:rPr>
                <w:sz w:val="24"/>
                <w:szCs w:val="24"/>
              </w:rPr>
              <w:t>2 146,08421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9240DC" w:rsidRPr="00B2494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1 308,830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jc w:val="center"/>
            </w:pPr>
            <w:r>
              <w:rPr>
                <w:sz w:val="24"/>
                <w:szCs w:val="24"/>
              </w:rPr>
              <w:t>837,25421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jc w:val="center"/>
            </w:pPr>
            <w:r>
              <w:rPr>
                <w:sz w:val="24"/>
                <w:szCs w:val="24"/>
              </w:rPr>
              <w:t>2 146,08421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939">
              <w:rPr>
                <w:rFonts w:ascii="Times New Roman" w:hAnsi="Times New Roman" w:cs="Times New Roman"/>
                <w:sz w:val="24"/>
                <w:szCs w:val="24"/>
              </w:rPr>
              <w:t>86 289,000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41 340,969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127 629,969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9240DC" w:rsidRPr="001F5B0E" w:rsidRDefault="009240DC" w:rsidP="00D04C1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</w:t>
            </w:r>
          </w:p>
          <w:p w:rsidR="009240DC" w:rsidRPr="004F44F7" w:rsidRDefault="009240DC" w:rsidP="00D04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B0E">
              <w:rPr>
                <w:rFonts w:ascii="Times New Roman" w:hAnsi="Times New Roman" w:cs="Times New Roman"/>
                <w:sz w:val="24"/>
                <w:szCs w:val="24"/>
              </w:rPr>
              <w:t>троительство Сосновоборского городского музея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</w:tcPr>
          <w:p w:rsidR="009240DC" w:rsidRPr="004F44F7" w:rsidRDefault="009240DC" w:rsidP="00D04C10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развитию общественной инфраструктуры СГО на 2017 год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1 870,000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42">
              <w:rPr>
                <w:rFonts w:ascii="Times New Roman" w:hAnsi="Times New Roman" w:cs="Times New Roman"/>
                <w:sz w:val="24"/>
                <w:szCs w:val="24"/>
              </w:rPr>
              <w:t>1 870,000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252" w:type="dxa"/>
          </w:tcPr>
          <w:p w:rsidR="009240DC" w:rsidRPr="000473FA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тепловой энергоустановки в помещениях ул. </w:t>
            </w:r>
            <w:proofErr w:type="gramStart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985" w:type="dxa"/>
            <w:vAlign w:val="center"/>
          </w:tcPr>
          <w:p w:rsidR="009240DC" w:rsidRPr="00843054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93142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293142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сценических костюмов для Народного коллектива хора «Ветеран»</w:t>
            </w:r>
          </w:p>
        </w:tc>
        <w:tc>
          <w:tcPr>
            <w:tcW w:w="198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подрамок и рам для работ клуба «Художник»</w:t>
            </w:r>
          </w:p>
        </w:tc>
        <w:tc>
          <w:tcPr>
            <w:tcW w:w="198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4252" w:type="dxa"/>
          </w:tcPr>
          <w:p w:rsidR="009240DC" w:rsidRPr="00743355" w:rsidRDefault="009240DC" w:rsidP="00D04C10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35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93142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293142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4252" w:type="dxa"/>
          </w:tcPr>
          <w:p w:rsidR="009240DC" w:rsidRDefault="009240DC" w:rsidP="00D04C10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отделе детской и юношеской литературы   пр. Героев, д. 5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Pr="00293142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Pr="00293142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9240DC" w:rsidRPr="00B24947" w:rsidTr="00D04C10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2.5.6</w:t>
            </w:r>
          </w:p>
        </w:tc>
        <w:tc>
          <w:tcPr>
            <w:tcW w:w="4252" w:type="dxa"/>
          </w:tcPr>
          <w:p w:rsidR="009240DC" w:rsidRDefault="009240DC" w:rsidP="00D04C10">
            <w:pPr>
              <w:pStyle w:val="ConsPlusCell"/>
              <w:numPr>
                <w:ilvl w:val="0"/>
                <w:numId w:val="34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учебного класса рисунка и живописи, а также лестничной клетки помещений по адресу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495F">
              <w:rPr>
                <w:rFonts w:ascii="Times New Roman" w:hAnsi="Times New Roman" w:cs="Times New Roman"/>
                <w:sz w:val="24"/>
                <w:szCs w:val="24"/>
              </w:rPr>
              <w:t>ероев, д. 5</w:t>
            </w:r>
          </w:p>
        </w:tc>
        <w:tc>
          <w:tcPr>
            <w:tcW w:w="1985" w:type="dxa"/>
            <w:vAlign w:val="center"/>
          </w:tcPr>
          <w:p w:rsidR="009240DC" w:rsidRPr="004F44F7" w:rsidRDefault="009240DC" w:rsidP="005231AD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9240DC" w:rsidRPr="00B24947" w:rsidRDefault="009240DC" w:rsidP="005231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0DC" w:rsidRPr="004F44F7" w:rsidRDefault="009240DC" w:rsidP="00523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0DC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850" w:type="dxa"/>
          </w:tcPr>
          <w:p w:rsidR="009240DC" w:rsidRPr="004F44F7" w:rsidRDefault="009240DC" w:rsidP="00D04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40DC" w:rsidRPr="004F44F7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40DC" w:rsidRDefault="009240DC" w:rsidP="00D04C1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</w:tbl>
    <w:p w:rsidR="009F573B" w:rsidRPr="00B24947" w:rsidRDefault="009F573B" w:rsidP="009F573B">
      <w:pPr>
        <w:rPr>
          <w:color w:val="FF0000"/>
          <w:sz w:val="18"/>
          <w:szCs w:val="18"/>
        </w:rPr>
      </w:pPr>
    </w:p>
    <w:p w:rsidR="009F573B" w:rsidRPr="00B24947" w:rsidRDefault="009F573B" w:rsidP="009F573B">
      <w:pPr>
        <w:rPr>
          <w:color w:val="FF0000"/>
          <w:sz w:val="12"/>
          <w:szCs w:val="12"/>
        </w:rPr>
      </w:pPr>
    </w:p>
    <w:p w:rsidR="009F573B" w:rsidRPr="00B24947" w:rsidRDefault="009F573B" w:rsidP="009F573B">
      <w:pPr>
        <w:rPr>
          <w:color w:val="FF0000"/>
          <w:sz w:val="12"/>
          <w:szCs w:val="12"/>
        </w:rPr>
      </w:pPr>
    </w:p>
    <w:p w:rsidR="009F573B" w:rsidRPr="00B24947" w:rsidRDefault="009F573B" w:rsidP="009F573B">
      <w:pPr>
        <w:rPr>
          <w:color w:val="FF0000"/>
          <w:sz w:val="12"/>
          <w:szCs w:val="12"/>
        </w:rPr>
      </w:pPr>
    </w:p>
    <w:p w:rsidR="009F573B" w:rsidRPr="004F44F7" w:rsidRDefault="009F573B" w:rsidP="009F573B">
      <w:pPr>
        <w:rPr>
          <w:sz w:val="12"/>
          <w:szCs w:val="12"/>
        </w:rPr>
      </w:pPr>
      <w:r w:rsidRPr="004F44F7">
        <w:rPr>
          <w:sz w:val="12"/>
          <w:szCs w:val="12"/>
        </w:rPr>
        <w:t xml:space="preserve">Исп. Н.М. </w:t>
      </w:r>
      <w:proofErr w:type="spellStart"/>
      <w:r w:rsidRPr="004F44F7">
        <w:rPr>
          <w:sz w:val="12"/>
          <w:szCs w:val="12"/>
        </w:rPr>
        <w:t>Курземнек</w:t>
      </w:r>
      <w:proofErr w:type="spellEnd"/>
    </w:p>
    <w:p w:rsidR="009F573B" w:rsidRPr="004F44F7" w:rsidRDefault="009F573B" w:rsidP="009F573B">
      <w:r w:rsidRPr="004F44F7">
        <w:rPr>
          <w:sz w:val="12"/>
          <w:szCs w:val="12"/>
        </w:rPr>
        <w:t>тел. 6-28-44; ЛЕ</w:t>
      </w: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>
      <w:pPr>
        <w:jc w:val="both"/>
        <w:rPr>
          <w:sz w:val="24"/>
        </w:rPr>
      </w:pPr>
    </w:p>
    <w:p w:rsidR="009F573B" w:rsidRDefault="009F573B" w:rsidP="009F573B"/>
    <w:p w:rsidR="00986B56" w:rsidRDefault="00986B56"/>
    <w:sectPr w:rsidR="00986B56" w:rsidSect="005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0A" w:rsidRDefault="00E41A0A" w:rsidP="009F573B">
      <w:r>
        <w:separator/>
      </w:r>
    </w:p>
  </w:endnote>
  <w:endnote w:type="continuationSeparator" w:id="0">
    <w:p w:rsidR="00E41A0A" w:rsidRDefault="00E41A0A" w:rsidP="009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D" w:rsidRDefault="00F27A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D" w:rsidRDefault="00F27A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D" w:rsidRDefault="00F27A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0A" w:rsidRDefault="00E41A0A" w:rsidP="009F573B">
      <w:r>
        <w:separator/>
      </w:r>
    </w:p>
  </w:footnote>
  <w:footnote w:type="continuationSeparator" w:id="0">
    <w:p w:rsidR="00E41A0A" w:rsidRDefault="00E41A0A" w:rsidP="009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D" w:rsidRDefault="00E83F65">
    <w:pPr>
      <w:pStyle w:val="a3"/>
    </w:pPr>
    <w:r>
      <w:rPr>
        <w:noProof/>
      </w:rPr>
      <w:pict>
        <v:rect id="AryanRegN" o:spid="_x0000_s921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5A72A5" w:rsidRPr="005A72A5" w:rsidRDefault="005A72A5" w:rsidP="005A72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6406723/309798(15)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D" w:rsidRDefault="00F27A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D" w:rsidRDefault="00F27A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D" w:rsidRDefault="00F27A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2A5B78"/>
    <w:multiLevelType w:val="hybridMultilevel"/>
    <w:tmpl w:val="9D3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44998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F7E"/>
    <w:multiLevelType w:val="hybridMultilevel"/>
    <w:tmpl w:val="205CA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2588D"/>
    <w:multiLevelType w:val="hybridMultilevel"/>
    <w:tmpl w:val="80C44C4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1D6336"/>
    <w:multiLevelType w:val="hybridMultilevel"/>
    <w:tmpl w:val="B6FC7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6C3378"/>
    <w:multiLevelType w:val="hybridMultilevel"/>
    <w:tmpl w:val="748A65FA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00C71"/>
    <w:multiLevelType w:val="hybridMultilevel"/>
    <w:tmpl w:val="FF1A3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A624C"/>
    <w:multiLevelType w:val="hybridMultilevel"/>
    <w:tmpl w:val="9E70C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BF64B2"/>
    <w:multiLevelType w:val="hybridMultilevel"/>
    <w:tmpl w:val="DF020ED6"/>
    <w:lvl w:ilvl="0" w:tplc="AE7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6023"/>
    <w:multiLevelType w:val="hybridMultilevel"/>
    <w:tmpl w:val="F43E7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AD6F67"/>
    <w:multiLevelType w:val="hybridMultilevel"/>
    <w:tmpl w:val="3AB0BE9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6B1721CE"/>
    <w:multiLevelType w:val="hybridMultilevel"/>
    <w:tmpl w:val="0436DE52"/>
    <w:lvl w:ilvl="0" w:tplc="86A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F26D1"/>
    <w:multiLevelType w:val="hybridMultilevel"/>
    <w:tmpl w:val="704CA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C7380B"/>
    <w:multiLevelType w:val="hybridMultilevel"/>
    <w:tmpl w:val="12F0EAB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11E5D"/>
    <w:multiLevelType w:val="hybridMultilevel"/>
    <w:tmpl w:val="F57A1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27"/>
  </w:num>
  <w:num w:numId="5">
    <w:abstractNumId w:val="2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34"/>
  </w:num>
  <w:num w:numId="12">
    <w:abstractNumId w:val="14"/>
  </w:num>
  <w:num w:numId="13">
    <w:abstractNumId w:val="23"/>
  </w:num>
  <w:num w:numId="14">
    <w:abstractNumId w:val="32"/>
  </w:num>
  <w:num w:numId="15">
    <w:abstractNumId w:val="0"/>
  </w:num>
  <w:num w:numId="16">
    <w:abstractNumId w:val="29"/>
  </w:num>
  <w:num w:numId="17">
    <w:abstractNumId w:val="28"/>
  </w:num>
  <w:num w:numId="18">
    <w:abstractNumId w:val="20"/>
  </w:num>
  <w:num w:numId="19">
    <w:abstractNumId w:val="19"/>
  </w:num>
  <w:num w:numId="20">
    <w:abstractNumId w:val="33"/>
  </w:num>
  <w:num w:numId="21">
    <w:abstractNumId w:val="15"/>
  </w:num>
  <w:num w:numId="22">
    <w:abstractNumId w:val="35"/>
  </w:num>
  <w:num w:numId="23">
    <w:abstractNumId w:val="6"/>
  </w:num>
  <w:num w:numId="24">
    <w:abstractNumId w:val="18"/>
  </w:num>
  <w:num w:numId="25">
    <w:abstractNumId w:val="2"/>
  </w:num>
  <w:num w:numId="26">
    <w:abstractNumId w:val="11"/>
  </w:num>
  <w:num w:numId="27">
    <w:abstractNumId w:val="22"/>
  </w:num>
  <w:num w:numId="28">
    <w:abstractNumId w:val="7"/>
  </w:num>
  <w:num w:numId="29">
    <w:abstractNumId w:val="25"/>
  </w:num>
  <w:num w:numId="30">
    <w:abstractNumId w:val="4"/>
  </w:num>
  <w:num w:numId="31">
    <w:abstractNumId w:val="21"/>
  </w:num>
  <w:num w:numId="32">
    <w:abstractNumId w:val="5"/>
  </w:num>
  <w:num w:numId="33">
    <w:abstractNumId w:val="8"/>
  </w:num>
  <w:num w:numId="34">
    <w:abstractNumId w:val="17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52c876-00f0-4612-9501-7335303a846b"/>
  </w:docVars>
  <w:rsids>
    <w:rsidRoot w:val="009F573B"/>
    <w:rsid w:val="00007DF6"/>
    <w:rsid w:val="00052490"/>
    <w:rsid w:val="00057AB4"/>
    <w:rsid w:val="00096B53"/>
    <w:rsid w:val="000B0574"/>
    <w:rsid w:val="000B0B5B"/>
    <w:rsid w:val="000D2FB4"/>
    <w:rsid w:val="000D5701"/>
    <w:rsid w:val="00144E23"/>
    <w:rsid w:val="00152546"/>
    <w:rsid w:val="001D0766"/>
    <w:rsid w:val="00207A5B"/>
    <w:rsid w:val="0024593E"/>
    <w:rsid w:val="002844B9"/>
    <w:rsid w:val="002A2F6F"/>
    <w:rsid w:val="002A4539"/>
    <w:rsid w:val="002B5CAE"/>
    <w:rsid w:val="002B7E3B"/>
    <w:rsid w:val="002C40DC"/>
    <w:rsid w:val="002E24E2"/>
    <w:rsid w:val="002F72B1"/>
    <w:rsid w:val="003A4516"/>
    <w:rsid w:val="003B1036"/>
    <w:rsid w:val="003C073C"/>
    <w:rsid w:val="003D628C"/>
    <w:rsid w:val="003E14C4"/>
    <w:rsid w:val="00470D2D"/>
    <w:rsid w:val="004B745C"/>
    <w:rsid w:val="004C2FDA"/>
    <w:rsid w:val="00501B8C"/>
    <w:rsid w:val="00521437"/>
    <w:rsid w:val="005231AD"/>
    <w:rsid w:val="00527759"/>
    <w:rsid w:val="005767F4"/>
    <w:rsid w:val="005A3BC9"/>
    <w:rsid w:val="005A72A5"/>
    <w:rsid w:val="005B1935"/>
    <w:rsid w:val="005E26AF"/>
    <w:rsid w:val="005F25B1"/>
    <w:rsid w:val="005F3B0F"/>
    <w:rsid w:val="005F7FF2"/>
    <w:rsid w:val="006021ED"/>
    <w:rsid w:val="00605A4C"/>
    <w:rsid w:val="00605B2D"/>
    <w:rsid w:val="00657534"/>
    <w:rsid w:val="00690DBE"/>
    <w:rsid w:val="006A15FF"/>
    <w:rsid w:val="006C651C"/>
    <w:rsid w:val="006D5946"/>
    <w:rsid w:val="006E7271"/>
    <w:rsid w:val="006F7A46"/>
    <w:rsid w:val="00703E5B"/>
    <w:rsid w:val="007158B7"/>
    <w:rsid w:val="007222FE"/>
    <w:rsid w:val="00730C3F"/>
    <w:rsid w:val="007333FE"/>
    <w:rsid w:val="00766982"/>
    <w:rsid w:val="00770C81"/>
    <w:rsid w:val="00784CC8"/>
    <w:rsid w:val="007B39C5"/>
    <w:rsid w:val="007E321A"/>
    <w:rsid w:val="0084000B"/>
    <w:rsid w:val="008414E4"/>
    <w:rsid w:val="008427D9"/>
    <w:rsid w:val="0088303D"/>
    <w:rsid w:val="00896077"/>
    <w:rsid w:val="008A5D10"/>
    <w:rsid w:val="008E55C1"/>
    <w:rsid w:val="008E7040"/>
    <w:rsid w:val="00916994"/>
    <w:rsid w:val="009240DC"/>
    <w:rsid w:val="00955BE8"/>
    <w:rsid w:val="0098408B"/>
    <w:rsid w:val="00986B56"/>
    <w:rsid w:val="009D00E3"/>
    <w:rsid w:val="009F573B"/>
    <w:rsid w:val="00A45AC8"/>
    <w:rsid w:val="00A46460"/>
    <w:rsid w:val="00A469E1"/>
    <w:rsid w:val="00A907ED"/>
    <w:rsid w:val="00A94C82"/>
    <w:rsid w:val="00AC5A99"/>
    <w:rsid w:val="00AE2DB7"/>
    <w:rsid w:val="00B01D39"/>
    <w:rsid w:val="00B1380E"/>
    <w:rsid w:val="00B22300"/>
    <w:rsid w:val="00B230C1"/>
    <w:rsid w:val="00B3732D"/>
    <w:rsid w:val="00B76D0C"/>
    <w:rsid w:val="00BC73DD"/>
    <w:rsid w:val="00BE11B1"/>
    <w:rsid w:val="00BE5FDB"/>
    <w:rsid w:val="00C12D6A"/>
    <w:rsid w:val="00C66A44"/>
    <w:rsid w:val="00C67BDE"/>
    <w:rsid w:val="00C67E2C"/>
    <w:rsid w:val="00CB255F"/>
    <w:rsid w:val="00CC5E64"/>
    <w:rsid w:val="00CE759E"/>
    <w:rsid w:val="00CF09E7"/>
    <w:rsid w:val="00D04C10"/>
    <w:rsid w:val="00D340BD"/>
    <w:rsid w:val="00D67964"/>
    <w:rsid w:val="00D83CCC"/>
    <w:rsid w:val="00D8405C"/>
    <w:rsid w:val="00D9304C"/>
    <w:rsid w:val="00D95F2A"/>
    <w:rsid w:val="00DA13F7"/>
    <w:rsid w:val="00DB3965"/>
    <w:rsid w:val="00DC209C"/>
    <w:rsid w:val="00DD7BF4"/>
    <w:rsid w:val="00DE7FC5"/>
    <w:rsid w:val="00E10416"/>
    <w:rsid w:val="00E25201"/>
    <w:rsid w:val="00E41A0A"/>
    <w:rsid w:val="00E83F65"/>
    <w:rsid w:val="00E871ED"/>
    <w:rsid w:val="00EA2084"/>
    <w:rsid w:val="00EA596B"/>
    <w:rsid w:val="00EB7828"/>
    <w:rsid w:val="00EE2A82"/>
    <w:rsid w:val="00F00BAF"/>
    <w:rsid w:val="00F04E41"/>
    <w:rsid w:val="00F27ABD"/>
    <w:rsid w:val="00F32172"/>
    <w:rsid w:val="00F37141"/>
    <w:rsid w:val="00F52D90"/>
    <w:rsid w:val="00FA05D4"/>
    <w:rsid w:val="00FA6108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7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7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F57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7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3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57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573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F573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573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F573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9F573B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9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F5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9F573B"/>
  </w:style>
  <w:style w:type="paragraph" w:styleId="21">
    <w:name w:val="List 2"/>
    <w:basedOn w:val="a"/>
    <w:rsid w:val="009F573B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9F573B"/>
    <w:pPr>
      <w:ind w:left="720"/>
      <w:contextualSpacing/>
    </w:pPr>
  </w:style>
  <w:style w:type="paragraph" w:styleId="ad">
    <w:name w:val="Balloon Text"/>
    <w:basedOn w:val="a"/>
    <w:link w:val="ae"/>
    <w:rsid w:val="009F57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7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9F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9F573B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9F573B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9F573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8581</Words>
  <Characters>48917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2017-11-07T07:42:00Z</cp:lastPrinted>
  <dcterms:created xsi:type="dcterms:W3CDTF">2017-12-11T09:04:00Z</dcterms:created>
  <dcterms:modified xsi:type="dcterms:W3CDTF">2017-12-11T09:05:00Z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4966883a-68a2-425d-88dd-b2cd09a75ecb</vt:lpwstr>
  </property>
</Properties>
</file>